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4C" w:rsidRDefault="006E0439" w:rsidP="0012172C">
      <w:pPr>
        <w:jc w:val="right"/>
      </w:pPr>
      <w:r>
        <w:t>Приложение №1</w:t>
      </w:r>
    </w:p>
    <w:p w:rsidR="0012172C" w:rsidRDefault="0012172C" w:rsidP="0012172C">
      <w:pPr>
        <w:jc w:val="right"/>
      </w:pPr>
      <w:r>
        <w:t>К Приказу</w:t>
      </w:r>
    </w:p>
    <w:p w:rsidR="006E0439" w:rsidRPr="006E0439" w:rsidRDefault="006E0439" w:rsidP="0012172C">
      <w:pPr>
        <w:jc w:val="right"/>
      </w:pPr>
      <w:r>
        <w:t xml:space="preserve"> № 328 от 30.12.2016</w:t>
      </w:r>
    </w:p>
    <w:p w:rsidR="00EC4BD5" w:rsidRPr="00EC4BD5" w:rsidRDefault="00EC4BD5" w:rsidP="00680CF6">
      <w:pPr>
        <w:jc w:val="center"/>
        <w:rPr>
          <w:bCs/>
        </w:rPr>
      </w:pPr>
      <w:r w:rsidRPr="00EC4BD5">
        <w:t xml:space="preserve">                                                                                                 </w:t>
      </w:r>
      <w:r w:rsidR="00680CF6">
        <w:t xml:space="preserve">                               </w:t>
      </w:r>
    </w:p>
    <w:p w:rsidR="00CD4F0D" w:rsidRDefault="00CD4F0D" w:rsidP="00EC4BD5">
      <w:pPr>
        <w:jc w:val="center"/>
        <w:rPr>
          <w:b/>
          <w:bCs/>
        </w:rPr>
      </w:pPr>
    </w:p>
    <w:p w:rsidR="00CD4F0D" w:rsidRDefault="00CD4F0D" w:rsidP="00EC4BD5">
      <w:pPr>
        <w:jc w:val="center"/>
        <w:rPr>
          <w:b/>
          <w:bCs/>
        </w:rPr>
      </w:pPr>
    </w:p>
    <w:p w:rsidR="00CD4F0D" w:rsidRDefault="00CD4F0D" w:rsidP="00EC4BD5">
      <w:pPr>
        <w:jc w:val="center"/>
        <w:rPr>
          <w:b/>
          <w:bCs/>
        </w:rPr>
      </w:pPr>
    </w:p>
    <w:p w:rsidR="00EC4BD5" w:rsidRPr="00CD4F0D" w:rsidRDefault="00EC4BD5" w:rsidP="00EC4BD5">
      <w:pPr>
        <w:jc w:val="center"/>
        <w:rPr>
          <w:b/>
          <w:bCs/>
          <w:sz w:val="32"/>
          <w:szCs w:val="32"/>
        </w:rPr>
      </w:pPr>
      <w:r w:rsidRPr="00CD4F0D">
        <w:rPr>
          <w:b/>
          <w:bCs/>
          <w:sz w:val="32"/>
          <w:szCs w:val="32"/>
        </w:rPr>
        <w:t>Муниципальное задание</w:t>
      </w:r>
    </w:p>
    <w:p w:rsidR="00EC4BD5" w:rsidRPr="00CD4F0D" w:rsidRDefault="001361CF" w:rsidP="00EC4B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</w:t>
      </w:r>
      <w:r w:rsidRPr="001361CF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год и на плановый период 201</w:t>
      </w:r>
      <w:r w:rsidRPr="001361CF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и 201</w:t>
      </w:r>
      <w:r w:rsidRPr="001361CF">
        <w:rPr>
          <w:b/>
          <w:bCs/>
          <w:sz w:val="32"/>
          <w:szCs w:val="32"/>
        </w:rPr>
        <w:t>9</w:t>
      </w:r>
      <w:r w:rsidR="00EC4BD5" w:rsidRPr="00CD4F0D">
        <w:rPr>
          <w:b/>
          <w:bCs/>
          <w:sz w:val="32"/>
          <w:szCs w:val="32"/>
        </w:rPr>
        <w:t xml:space="preserve"> годов</w:t>
      </w:r>
    </w:p>
    <w:p w:rsidR="00EC4BD5" w:rsidRPr="00CD4F0D" w:rsidRDefault="00EC4BD5" w:rsidP="00EC4BD5">
      <w:pPr>
        <w:rPr>
          <w:sz w:val="32"/>
          <w:szCs w:val="32"/>
        </w:rPr>
      </w:pPr>
    </w:p>
    <w:p w:rsidR="00EC4BD5" w:rsidRPr="00EC4BD5" w:rsidRDefault="00EC4BD5" w:rsidP="00EC4BD5"/>
    <w:tbl>
      <w:tblPr>
        <w:tblW w:w="147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1"/>
        <w:gridCol w:w="1276"/>
        <w:gridCol w:w="1296"/>
      </w:tblGrid>
      <w:tr w:rsidR="00EC4BD5" w:rsidRPr="00EC4BD5" w:rsidTr="00CD4F0D">
        <w:trPr>
          <w:trHeight w:val="98"/>
        </w:trPr>
        <w:tc>
          <w:tcPr>
            <w:tcW w:w="12191" w:type="dxa"/>
            <w:noWrap/>
            <w:vAlign w:val="bottom"/>
            <w:hideMark/>
          </w:tcPr>
          <w:p w:rsidR="00EC4BD5" w:rsidRPr="00CD4F0D" w:rsidRDefault="00EC4BD5" w:rsidP="00EC4BD5">
            <w:pPr>
              <w:jc w:val="right"/>
            </w:pPr>
            <w:bookmarkStart w:id="0" w:name="RANGE!A1:FE80"/>
            <w:bookmarkEnd w:id="0"/>
          </w:p>
        </w:tc>
        <w:tc>
          <w:tcPr>
            <w:tcW w:w="1276" w:type="dxa"/>
            <w:noWrap/>
            <w:vAlign w:val="bottom"/>
            <w:hideMark/>
          </w:tcPr>
          <w:p w:rsidR="00EC4BD5" w:rsidRPr="00CD4F0D" w:rsidRDefault="00EC4BD5" w:rsidP="00EC4BD5">
            <w:pPr>
              <w:jc w:val="right"/>
            </w:pPr>
          </w:p>
        </w:tc>
        <w:tc>
          <w:tcPr>
            <w:tcW w:w="1296" w:type="dxa"/>
            <w:hideMark/>
          </w:tcPr>
          <w:p w:rsidR="00EC4BD5" w:rsidRPr="00CD4F0D" w:rsidRDefault="00EC4BD5" w:rsidP="00EC4BD5">
            <w:pPr>
              <w:jc w:val="center"/>
            </w:pPr>
            <w:r w:rsidRPr="00CD4F0D">
              <w:t>Коды</w:t>
            </w:r>
          </w:p>
        </w:tc>
      </w:tr>
      <w:tr w:rsidR="00EC4BD5" w:rsidRPr="00EC4BD5" w:rsidTr="00CD4F0D">
        <w:trPr>
          <w:trHeight w:val="88"/>
        </w:trPr>
        <w:tc>
          <w:tcPr>
            <w:tcW w:w="12191" w:type="dxa"/>
            <w:noWrap/>
            <w:vAlign w:val="bottom"/>
            <w:hideMark/>
          </w:tcPr>
          <w:p w:rsidR="00EC4BD5" w:rsidRPr="00CD4F0D" w:rsidRDefault="00EC4BD5" w:rsidP="006A3A62">
            <w:r w:rsidRPr="00CD4F0D">
              <w:t>Наименование муниципального учреждения (обособленного подразделения)</w:t>
            </w:r>
          </w:p>
        </w:tc>
        <w:tc>
          <w:tcPr>
            <w:tcW w:w="1276" w:type="dxa"/>
            <w:noWrap/>
            <w:vAlign w:val="bottom"/>
            <w:hideMark/>
          </w:tcPr>
          <w:p w:rsidR="00EC4BD5" w:rsidRPr="00CD4F0D" w:rsidRDefault="00EC4BD5" w:rsidP="00EC4BD5">
            <w:pPr>
              <w:jc w:val="right"/>
            </w:pPr>
            <w:r w:rsidRPr="00CD4F0D">
              <w:t xml:space="preserve">Форма по </w:t>
            </w:r>
          </w:p>
        </w:tc>
        <w:tc>
          <w:tcPr>
            <w:tcW w:w="1296" w:type="dxa"/>
            <w:hideMark/>
          </w:tcPr>
          <w:p w:rsidR="00EC4BD5" w:rsidRPr="00CD4F0D" w:rsidRDefault="00EC4BD5" w:rsidP="00EC4BD5">
            <w:pPr>
              <w:jc w:val="center"/>
            </w:pPr>
            <w:r w:rsidRPr="00CD4F0D">
              <w:t>0506001</w:t>
            </w:r>
          </w:p>
        </w:tc>
      </w:tr>
      <w:tr w:rsidR="00EC4BD5" w:rsidRPr="00EC4BD5" w:rsidTr="00CD4F0D">
        <w:trPr>
          <w:trHeight w:val="88"/>
        </w:trPr>
        <w:tc>
          <w:tcPr>
            <w:tcW w:w="12191" w:type="dxa"/>
            <w:noWrap/>
            <w:vAlign w:val="bottom"/>
            <w:hideMark/>
          </w:tcPr>
          <w:p w:rsidR="00CD4F0D" w:rsidRDefault="00EC4BD5" w:rsidP="00CD4F0D">
            <w:pPr>
              <w:jc w:val="center"/>
              <w:rPr>
                <w:b/>
              </w:rPr>
            </w:pPr>
            <w:r w:rsidRPr="00CD4F0D">
              <w:rPr>
                <w:b/>
              </w:rPr>
              <w:t>Муниципальное бюджетное общеобразовательное учреждение</w:t>
            </w:r>
          </w:p>
          <w:p w:rsidR="00EC4BD5" w:rsidRPr="00CD4F0D" w:rsidRDefault="00951443" w:rsidP="00CD4F0D">
            <w:pPr>
              <w:jc w:val="center"/>
              <w:rPr>
                <w:b/>
              </w:rPr>
            </w:pPr>
            <w:r>
              <w:rPr>
                <w:b/>
              </w:rPr>
              <w:t>Мокрушинская</w:t>
            </w:r>
            <w:r w:rsidR="00C86A42" w:rsidRPr="00CD4F0D">
              <w:rPr>
                <w:b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noWrap/>
            <w:vAlign w:val="bottom"/>
            <w:hideMark/>
          </w:tcPr>
          <w:p w:rsidR="00EC4BD5" w:rsidRPr="00CD4F0D" w:rsidRDefault="00EC4BD5" w:rsidP="00EC4BD5">
            <w:pPr>
              <w:jc w:val="right"/>
            </w:pPr>
            <w:r w:rsidRPr="00CD4F0D">
              <w:t xml:space="preserve">ОКУД </w:t>
            </w:r>
          </w:p>
        </w:tc>
        <w:tc>
          <w:tcPr>
            <w:tcW w:w="1296" w:type="dxa"/>
          </w:tcPr>
          <w:p w:rsidR="00EC4BD5" w:rsidRPr="00CD4F0D" w:rsidRDefault="00EC4BD5" w:rsidP="00EC4BD5">
            <w:pPr>
              <w:jc w:val="right"/>
            </w:pPr>
          </w:p>
        </w:tc>
      </w:tr>
      <w:tr w:rsidR="00EC4BD5" w:rsidRPr="00EC4BD5" w:rsidTr="00CD4F0D">
        <w:trPr>
          <w:trHeight w:val="88"/>
        </w:trPr>
        <w:tc>
          <w:tcPr>
            <w:tcW w:w="12191" w:type="dxa"/>
            <w:noWrap/>
            <w:vAlign w:val="bottom"/>
            <w:hideMark/>
          </w:tcPr>
          <w:p w:rsidR="00EC4BD5" w:rsidRPr="00CD4F0D" w:rsidRDefault="00EC4BD5" w:rsidP="00EC4BD5">
            <w:pPr>
              <w:jc w:val="right"/>
            </w:pPr>
            <w:r w:rsidRPr="00CD4F0D"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C4BD5" w:rsidRPr="00CD4F0D" w:rsidRDefault="00EC4BD5" w:rsidP="00EC4BD5">
            <w:pPr>
              <w:jc w:val="right"/>
            </w:pPr>
            <w:r w:rsidRPr="00CD4F0D">
              <w:t xml:space="preserve">Дата   </w:t>
            </w:r>
          </w:p>
        </w:tc>
        <w:tc>
          <w:tcPr>
            <w:tcW w:w="1296" w:type="dxa"/>
          </w:tcPr>
          <w:p w:rsidR="00EC4BD5" w:rsidRPr="00CD4F0D" w:rsidRDefault="00D02C25" w:rsidP="00EC4BD5">
            <w:pPr>
              <w:jc w:val="right"/>
            </w:pPr>
            <w:r>
              <w:t>30</w:t>
            </w:r>
            <w:r w:rsidR="00851CBD" w:rsidRPr="00CD4F0D">
              <w:t>.12.201</w:t>
            </w:r>
            <w:r w:rsidR="00C33AF0">
              <w:t>6</w:t>
            </w:r>
          </w:p>
        </w:tc>
      </w:tr>
      <w:tr w:rsidR="00EC4BD5" w:rsidRPr="00EC4BD5" w:rsidTr="00CD4F0D">
        <w:trPr>
          <w:trHeight w:val="150"/>
        </w:trPr>
        <w:tc>
          <w:tcPr>
            <w:tcW w:w="12191" w:type="dxa"/>
            <w:noWrap/>
            <w:vAlign w:val="bottom"/>
            <w:hideMark/>
          </w:tcPr>
          <w:p w:rsidR="00EC4BD5" w:rsidRPr="00CD4F0D" w:rsidRDefault="00EC4BD5" w:rsidP="006A3A62">
            <w:r w:rsidRPr="00CD4F0D">
              <w:t>Виды деятельности муниципального учреждения (обособленного подразделения)</w:t>
            </w:r>
          </w:p>
        </w:tc>
        <w:tc>
          <w:tcPr>
            <w:tcW w:w="1276" w:type="dxa"/>
            <w:noWrap/>
            <w:vAlign w:val="bottom"/>
            <w:hideMark/>
          </w:tcPr>
          <w:p w:rsidR="00EC4BD5" w:rsidRPr="00CD4F0D" w:rsidRDefault="00EC4BD5" w:rsidP="00EC4BD5">
            <w:pPr>
              <w:jc w:val="right"/>
            </w:pPr>
            <w:r w:rsidRPr="00CD4F0D">
              <w:t xml:space="preserve">по сводному </w:t>
            </w:r>
          </w:p>
        </w:tc>
        <w:tc>
          <w:tcPr>
            <w:tcW w:w="1296" w:type="dxa"/>
          </w:tcPr>
          <w:p w:rsidR="00EC4BD5" w:rsidRPr="00CD4F0D" w:rsidRDefault="00EC4BD5" w:rsidP="00EC4BD5">
            <w:pPr>
              <w:jc w:val="right"/>
            </w:pPr>
          </w:p>
        </w:tc>
      </w:tr>
      <w:tr w:rsidR="00EC4BD5" w:rsidRPr="00EC4BD5" w:rsidTr="00CD4F0D">
        <w:trPr>
          <w:trHeight w:val="98"/>
        </w:trPr>
        <w:tc>
          <w:tcPr>
            <w:tcW w:w="12191" w:type="dxa"/>
            <w:noWrap/>
            <w:vAlign w:val="bottom"/>
            <w:hideMark/>
          </w:tcPr>
          <w:p w:rsidR="00EC4BD5" w:rsidRPr="00CD4F0D" w:rsidRDefault="00EC4BD5" w:rsidP="00EC4BD5">
            <w:pPr>
              <w:jc w:val="right"/>
            </w:pPr>
            <w:r w:rsidRPr="00CD4F0D"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C4BD5" w:rsidRPr="00CD4F0D" w:rsidRDefault="00EC4BD5" w:rsidP="00EC4BD5">
            <w:pPr>
              <w:jc w:val="right"/>
            </w:pPr>
            <w:r w:rsidRPr="00CD4F0D">
              <w:t xml:space="preserve">реестру </w:t>
            </w:r>
          </w:p>
        </w:tc>
        <w:tc>
          <w:tcPr>
            <w:tcW w:w="1296" w:type="dxa"/>
          </w:tcPr>
          <w:p w:rsidR="00EC4BD5" w:rsidRPr="00CD4F0D" w:rsidRDefault="00EC4BD5" w:rsidP="00EC4BD5">
            <w:pPr>
              <w:jc w:val="right"/>
            </w:pPr>
          </w:p>
        </w:tc>
      </w:tr>
      <w:tr w:rsidR="00001404" w:rsidRPr="00EC4BD5" w:rsidTr="00CD4F0D">
        <w:trPr>
          <w:trHeight w:val="88"/>
        </w:trPr>
        <w:tc>
          <w:tcPr>
            <w:tcW w:w="12191" w:type="dxa"/>
            <w:noWrap/>
            <w:hideMark/>
          </w:tcPr>
          <w:p w:rsidR="00001404" w:rsidRPr="00E11018" w:rsidRDefault="00D02C25" w:rsidP="00E110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образование начальное общее</w:t>
            </w:r>
            <w:r w:rsidR="00E11018" w:rsidRPr="00E1101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noWrap/>
            <w:vAlign w:val="bottom"/>
            <w:hideMark/>
          </w:tcPr>
          <w:p w:rsidR="00001404" w:rsidRPr="00CD4F0D" w:rsidRDefault="00001404" w:rsidP="00592073">
            <w:pPr>
              <w:jc w:val="center"/>
            </w:pPr>
            <w:r w:rsidRPr="00CD4F0D">
              <w:t>По ОКВЭД</w:t>
            </w:r>
          </w:p>
          <w:p w:rsidR="00001404" w:rsidRPr="00CD4F0D" w:rsidRDefault="00001404" w:rsidP="00592073">
            <w:pPr>
              <w:jc w:val="center"/>
            </w:pPr>
          </w:p>
        </w:tc>
        <w:tc>
          <w:tcPr>
            <w:tcW w:w="1296" w:type="dxa"/>
          </w:tcPr>
          <w:p w:rsidR="00001404" w:rsidRPr="00CD4F0D" w:rsidRDefault="00001404" w:rsidP="00F91F7E">
            <w:pPr>
              <w:jc w:val="center"/>
            </w:pPr>
            <w:r w:rsidRPr="00CD4F0D">
              <w:t>8</w:t>
            </w:r>
            <w:r w:rsidR="00C33AF0">
              <w:t>5.12</w:t>
            </w:r>
          </w:p>
        </w:tc>
      </w:tr>
      <w:tr w:rsidR="00E11018" w:rsidRPr="00EC4BD5" w:rsidTr="00CD4F0D">
        <w:trPr>
          <w:trHeight w:val="88"/>
        </w:trPr>
        <w:tc>
          <w:tcPr>
            <w:tcW w:w="12191" w:type="dxa"/>
            <w:noWrap/>
            <w:hideMark/>
          </w:tcPr>
          <w:p w:rsidR="00E11018" w:rsidRPr="00855D01" w:rsidRDefault="00D02C25" w:rsidP="00E1101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 основное  общее</w:t>
            </w:r>
          </w:p>
          <w:p w:rsidR="00E11018" w:rsidRPr="00CD4F0D" w:rsidRDefault="00E11018" w:rsidP="00CD4F0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11018" w:rsidRPr="00CD4F0D" w:rsidRDefault="00E11018" w:rsidP="00592073">
            <w:pPr>
              <w:jc w:val="center"/>
            </w:pPr>
            <w:r>
              <w:t>По ОКВЭД</w:t>
            </w:r>
          </w:p>
        </w:tc>
        <w:tc>
          <w:tcPr>
            <w:tcW w:w="1296" w:type="dxa"/>
          </w:tcPr>
          <w:p w:rsidR="00E11018" w:rsidRPr="00CD4F0D" w:rsidRDefault="00E11018" w:rsidP="00F91F7E">
            <w:pPr>
              <w:jc w:val="center"/>
            </w:pPr>
            <w:r>
              <w:t>8</w:t>
            </w:r>
            <w:r w:rsidR="00C33AF0">
              <w:t>5.13</w:t>
            </w:r>
          </w:p>
        </w:tc>
      </w:tr>
      <w:tr w:rsidR="00E11018" w:rsidRPr="00EC4BD5" w:rsidTr="00E11018">
        <w:trPr>
          <w:trHeight w:val="88"/>
        </w:trPr>
        <w:tc>
          <w:tcPr>
            <w:tcW w:w="12191" w:type="dxa"/>
            <w:noWrap/>
            <w:hideMark/>
          </w:tcPr>
          <w:p w:rsidR="00E11018" w:rsidRPr="00F91F7E" w:rsidRDefault="00D02C25" w:rsidP="00E11018">
            <w:r>
              <w:rPr>
                <w:b/>
                <w:color w:val="000000"/>
              </w:rPr>
              <w:t>образование</w:t>
            </w:r>
            <w:r w:rsidR="00E11018" w:rsidRPr="00F91F7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среднее  общее</w:t>
            </w:r>
            <w:r w:rsidR="00E11018">
              <w:rPr>
                <w:b/>
                <w:color w:val="000000"/>
              </w:rPr>
              <w:t xml:space="preserve"> </w:t>
            </w:r>
          </w:p>
          <w:p w:rsidR="00E11018" w:rsidRPr="00CD4F0D" w:rsidRDefault="00E11018" w:rsidP="00CD4F0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E11018" w:rsidRDefault="00E11018">
            <w:r w:rsidRPr="00172F91">
              <w:t>По ОКВЭД</w:t>
            </w:r>
          </w:p>
        </w:tc>
        <w:tc>
          <w:tcPr>
            <w:tcW w:w="1296" w:type="dxa"/>
          </w:tcPr>
          <w:p w:rsidR="00E11018" w:rsidRPr="00CD4F0D" w:rsidRDefault="00E11018" w:rsidP="00F91F7E">
            <w:pPr>
              <w:jc w:val="center"/>
            </w:pPr>
            <w:r w:rsidRPr="00851CBD">
              <w:rPr>
                <w:color w:val="000000" w:themeColor="text1"/>
              </w:rPr>
              <w:t>8</w:t>
            </w:r>
            <w:r w:rsidR="00C33AF0">
              <w:rPr>
                <w:color w:val="000000" w:themeColor="text1"/>
              </w:rPr>
              <w:t>5.14</w:t>
            </w:r>
          </w:p>
        </w:tc>
      </w:tr>
      <w:tr w:rsidR="00E11018" w:rsidRPr="00EC4BD5" w:rsidTr="00E11018">
        <w:trPr>
          <w:trHeight w:val="88"/>
        </w:trPr>
        <w:tc>
          <w:tcPr>
            <w:tcW w:w="12191" w:type="dxa"/>
            <w:noWrap/>
            <w:hideMark/>
          </w:tcPr>
          <w:p w:rsidR="00E11018" w:rsidRPr="00E11018" w:rsidRDefault="005276AE" w:rsidP="00E110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E11018" w:rsidRPr="00E1101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еализация до</w:t>
            </w:r>
            <w:r w:rsidR="007909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полнительных </w:t>
            </w:r>
            <w:r w:rsidR="00E11018" w:rsidRPr="00E1101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общеразвивающих программ  </w:t>
            </w:r>
          </w:p>
        </w:tc>
        <w:tc>
          <w:tcPr>
            <w:tcW w:w="1276" w:type="dxa"/>
            <w:noWrap/>
            <w:hideMark/>
          </w:tcPr>
          <w:p w:rsidR="00E11018" w:rsidRDefault="00312C46">
            <w:r>
              <w:t>По ОКВЭД</w:t>
            </w:r>
          </w:p>
        </w:tc>
        <w:tc>
          <w:tcPr>
            <w:tcW w:w="1296" w:type="dxa"/>
          </w:tcPr>
          <w:p w:rsidR="00E11018" w:rsidRPr="00AD15A9" w:rsidRDefault="00312C46" w:rsidP="00F91F7E">
            <w:pPr>
              <w:jc w:val="center"/>
            </w:pPr>
            <w:r>
              <w:t>85.41</w:t>
            </w:r>
          </w:p>
        </w:tc>
      </w:tr>
      <w:tr w:rsidR="00E11018" w:rsidRPr="00EC4BD5" w:rsidTr="00E11018">
        <w:trPr>
          <w:trHeight w:val="88"/>
        </w:trPr>
        <w:tc>
          <w:tcPr>
            <w:tcW w:w="12191" w:type="dxa"/>
            <w:noWrap/>
            <w:hideMark/>
          </w:tcPr>
          <w:p w:rsidR="00E11018" w:rsidRDefault="005276AE" w:rsidP="00790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7909D4">
              <w:rPr>
                <w:b/>
                <w:color w:val="000000"/>
              </w:rPr>
              <w:t>редоставление</w:t>
            </w:r>
            <w:r w:rsidR="00E11018">
              <w:rPr>
                <w:b/>
                <w:color w:val="000000"/>
              </w:rPr>
              <w:t xml:space="preserve"> </w:t>
            </w:r>
            <w:r w:rsidR="00680CF6">
              <w:rPr>
                <w:b/>
                <w:color w:val="000000"/>
              </w:rPr>
              <w:t xml:space="preserve"> </w:t>
            </w:r>
            <w:r w:rsidR="00E11018">
              <w:rPr>
                <w:b/>
                <w:color w:val="000000"/>
              </w:rPr>
              <w:t xml:space="preserve">питания </w:t>
            </w:r>
          </w:p>
          <w:p w:rsidR="007909D4" w:rsidRPr="00CD4F0D" w:rsidRDefault="007909D4" w:rsidP="007909D4">
            <w:pPr>
              <w:rPr>
                <w:b/>
              </w:rPr>
            </w:pPr>
          </w:p>
        </w:tc>
        <w:tc>
          <w:tcPr>
            <w:tcW w:w="1276" w:type="dxa"/>
            <w:noWrap/>
            <w:hideMark/>
          </w:tcPr>
          <w:p w:rsidR="00E11018" w:rsidRDefault="00E11018">
            <w:r w:rsidRPr="00172F91">
              <w:t>По ОКВЭД</w:t>
            </w:r>
          </w:p>
        </w:tc>
        <w:tc>
          <w:tcPr>
            <w:tcW w:w="1296" w:type="dxa"/>
          </w:tcPr>
          <w:p w:rsidR="00E11018" w:rsidRPr="00C33AF0" w:rsidRDefault="00C33AF0" w:rsidP="00F91F7E">
            <w:pPr>
              <w:jc w:val="center"/>
            </w:pPr>
            <w:r>
              <w:rPr>
                <w:lang w:val="en-US"/>
              </w:rPr>
              <w:t>5</w:t>
            </w:r>
            <w:r>
              <w:t>6</w:t>
            </w:r>
            <w:r w:rsidR="00AD15A9">
              <w:rPr>
                <w:lang w:val="en-US"/>
              </w:rPr>
              <w:t>.</w:t>
            </w:r>
            <w:r>
              <w:t>29</w:t>
            </w:r>
          </w:p>
        </w:tc>
      </w:tr>
    </w:tbl>
    <w:p w:rsidR="00EC4BD5" w:rsidRPr="00EC4BD5" w:rsidRDefault="00EC4BD5" w:rsidP="00EC4BD5">
      <w:pPr>
        <w:jc w:val="center"/>
        <w:rPr>
          <w:szCs w:val="20"/>
        </w:rPr>
      </w:pPr>
    </w:p>
    <w:p w:rsidR="00EC4BD5" w:rsidRDefault="00EC4BD5" w:rsidP="00EC4BD5">
      <w:pPr>
        <w:jc w:val="center"/>
        <w:rPr>
          <w:vertAlign w:val="superscript"/>
        </w:rPr>
      </w:pPr>
      <w:r w:rsidRPr="00EC4BD5">
        <w:br w:type="page"/>
      </w:r>
      <w:r w:rsidRPr="00EC4BD5">
        <w:lastRenderedPageBreak/>
        <w:t>Часть 1. Сведения об оказываемых муниципальных услугах</w:t>
      </w:r>
      <w:r w:rsidRPr="00EC4BD5">
        <w:rPr>
          <w:vertAlign w:val="superscript"/>
        </w:rPr>
        <w:t>1</w:t>
      </w:r>
    </w:p>
    <w:p w:rsidR="00602DE8" w:rsidRPr="00EC4BD5" w:rsidRDefault="00F91F7E" w:rsidP="00602DE8">
      <w:pPr>
        <w:jc w:val="center"/>
      </w:pPr>
      <w:r>
        <w:t>Раздел 1</w:t>
      </w:r>
    </w:p>
    <w:p w:rsidR="00602DE8" w:rsidRPr="00EC4BD5" w:rsidRDefault="00602DE8" w:rsidP="00602DE8"/>
    <w:tbl>
      <w:tblPr>
        <w:tblW w:w="15913" w:type="dxa"/>
        <w:tblInd w:w="-176" w:type="dxa"/>
        <w:tblLayout w:type="fixed"/>
        <w:tblLook w:val="04A0"/>
      </w:tblPr>
      <w:tblGrid>
        <w:gridCol w:w="9907"/>
        <w:gridCol w:w="1350"/>
        <w:gridCol w:w="1503"/>
        <w:gridCol w:w="1651"/>
        <w:gridCol w:w="1502"/>
      </w:tblGrid>
      <w:tr w:rsidR="00602DE8" w:rsidRPr="00EC4BD5" w:rsidTr="00A77471">
        <w:trPr>
          <w:trHeight w:val="319"/>
        </w:trPr>
        <w:tc>
          <w:tcPr>
            <w:tcW w:w="9907" w:type="dxa"/>
            <w:noWrap/>
            <w:vAlign w:val="bottom"/>
            <w:hideMark/>
          </w:tcPr>
          <w:p w:rsidR="00602DE8" w:rsidRPr="00EC4BD5" w:rsidRDefault="00F91F7E" w:rsidP="00A1768A">
            <w:r w:rsidRPr="00EC4BD5">
              <w:t>1. Наименование муниципальной услуги</w:t>
            </w:r>
            <w:r>
              <w:t xml:space="preserve">                       </w:t>
            </w:r>
            <w:r>
              <w:br/>
              <w:t xml:space="preserve"> </w:t>
            </w:r>
            <w:r w:rsidRPr="00F91F7E">
              <w:rPr>
                <w:b/>
                <w:color w:val="000000"/>
              </w:rPr>
              <w:t>Реализац</w:t>
            </w:r>
            <w:r w:rsidR="002F4F0D">
              <w:rPr>
                <w:b/>
                <w:color w:val="000000"/>
              </w:rPr>
              <w:t xml:space="preserve">ия основных общеобразовательных программ начального общего </w:t>
            </w:r>
            <w:r w:rsidRPr="00F91F7E">
              <w:rPr>
                <w:b/>
                <w:color w:val="000000"/>
              </w:rPr>
              <w:t>образования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02DE8" w:rsidRPr="00F91F7E" w:rsidRDefault="002F4F0D" w:rsidP="002F4F0D">
            <w:pPr>
              <w:ind w:left="-107" w:right="-254"/>
            </w:pPr>
            <w: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02DE8" w:rsidRPr="00EC4BD5" w:rsidRDefault="002F4F0D" w:rsidP="00F91F7E">
            <w:r>
              <w:t xml:space="preserve"> </w:t>
            </w:r>
            <w:r w:rsidR="00F91F7E">
              <w:t xml:space="preserve">          </w:t>
            </w:r>
            <w:r w:rsidR="00602DE8" w:rsidRPr="00EC4BD5">
              <w:t xml:space="preserve">Уникальный </w:t>
            </w:r>
            <w:r>
              <w:t xml:space="preserve">  </w:t>
            </w:r>
            <w:r w:rsidR="00602DE8" w:rsidRPr="00EC4BD5">
              <w:t>номер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2DE8" w:rsidRPr="007909D4" w:rsidRDefault="007909D4" w:rsidP="00C86A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11.787.0</w:t>
            </w:r>
          </w:p>
        </w:tc>
      </w:tr>
      <w:tr w:rsidR="00602DE8" w:rsidRPr="00EC4BD5" w:rsidTr="00A77471">
        <w:trPr>
          <w:trHeight w:val="19"/>
        </w:trPr>
        <w:tc>
          <w:tcPr>
            <w:tcW w:w="1276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02DE8" w:rsidRPr="00EC4BD5" w:rsidRDefault="00602DE8" w:rsidP="00F91F7E">
            <w:pPr>
              <w:jc w:val="right"/>
            </w:pPr>
            <w:r w:rsidRPr="00EC4BD5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</w:pPr>
            <w:r w:rsidRPr="00EC4BD5">
              <w:t>по базовому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2DE8" w:rsidRPr="00EC4BD5" w:rsidRDefault="00602DE8" w:rsidP="00602DE8">
            <w:pPr>
              <w:jc w:val="right"/>
            </w:pPr>
          </w:p>
        </w:tc>
      </w:tr>
      <w:tr w:rsidR="00602DE8" w:rsidRPr="00EC4BD5" w:rsidTr="00A77471">
        <w:trPr>
          <w:trHeight w:val="61"/>
        </w:trPr>
        <w:tc>
          <w:tcPr>
            <w:tcW w:w="11257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602DE8" w:rsidRPr="00EC4BD5" w:rsidRDefault="00602DE8" w:rsidP="00F91F7E">
            <w:r w:rsidRPr="00EC4BD5">
              <w:t>2. Категории потребителей муниципальной услуги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02DE8" w:rsidRPr="00F91F7E" w:rsidRDefault="006212F0" w:rsidP="00F91F7E">
            <w:pPr>
              <w:rPr>
                <w:b/>
              </w:rPr>
            </w:pPr>
            <w:r>
              <w:rPr>
                <w:b/>
                <w:color w:val="000000"/>
              </w:rPr>
              <w:t>ф</w:t>
            </w:r>
            <w:r w:rsidR="00602DE8" w:rsidRPr="00F91F7E">
              <w:rPr>
                <w:b/>
                <w:color w:val="000000"/>
              </w:rPr>
              <w:t xml:space="preserve">изические лица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</w:pPr>
            <w:r w:rsidRPr="00EC4BD5">
              <w:t xml:space="preserve">(отраслевому) перечню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8" w:rsidRPr="00EC4BD5" w:rsidRDefault="00602DE8" w:rsidP="00602DE8">
            <w:pPr>
              <w:jc w:val="right"/>
            </w:pPr>
          </w:p>
        </w:tc>
      </w:tr>
      <w:tr w:rsidR="00602DE8" w:rsidRPr="00EC4BD5" w:rsidTr="00A77471">
        <w:trPr>
          <w:trHeight w:val="19"/>
        </w:trPr>
        <w:tc>
          <w:tcPr>
            <w:tcW w:w="1276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02DE8" w:rsidRPr="00A1768A" w:rsidRDefault="00F91F7E" w:rsidP="00F91F7E">
            <w:r w:rsidRPr="00A1768A">
              <w:t>3. Показатели, характеризующие объем и (или) качество муниципальной услуги</w:t>
            </w:r>
            <w:r w:rsidR="00602DE8" w:rsidRPr="00A1768A">
              <w:t> </w:t>
            </w:r>
          </w:p>
        </w:tc>
        <w:tc>
          <w:tcPr>
            <w:tcW w:w="3153" w:type="dxa"/>
            <w:gridSpan w:val="2"/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</w:pPr>
          </w:p>
        </w:tc>
      </w:tr>
      <w:tr w:rsidR="00602DE8" w:rsidRPr="00EC4BD5" w:rsidTr="00A77471">
        <w:trPr>
          <w:trHeight w:val="21"/>
        </w:trPr>
        <w:tc>
          <w:tcPr>
            <w:tcW w:w="12760" w:type="dxa"/>
            <w:gridSpan w:val="3"/>
            <w:noWrap/>
            <w:vAlign w:val="bottom"/>
            <w:hideMark/>
          </w:tcPr>
          <w:p w:rsidR="00602DE8" w:rsidRPr="00EC4BD5" w:rsidRDefault="00602DE8" w:rsidP="00F91F7E"/>
        </w:tc>
        <w:tc>
          <w:tcPr>
            <w:tcW w:w="3153" w:type="dxa"/>
            <w:gridSpan w:val="2"/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</w:pPr>
            <w:r>
              <w:t>Число обучающихся</w:t>
            </w:r>
          </w:p>
        </w:tc>
      </w:tr>
      <w:tr w:rsidR="00602DE8" w:rsidRPr="00EC4BD5" w:rsidTr="00A77471">
        <w:trPr>
          <w:trHeight w:val="21"/>
        </w:trPr>
        <w:tc>
          <w:tcPr>
            <w:tcW w:w="12760" w:type="dxa"/>
            <w:gridSpan w:val="3"/>
            <w:noWrap/>
            <w:vAlign w:val="bottom"/>
            <w:hideMark/>
          </w:tcPr>
          <w:p w:rsidR="00602DE8" w:rsidRDefault="00602DE8" w:rsidP="00F91F7E">
            <w:r w:rsidRPr="00A1768A">
              <w:rPr>
                <w:b/>
              </w:rPr>
              <w:t>3.1. Показатели, характеризующие качество муниципальной услуги</w:t>
            </w:r>
            <w:r w:rsidRPr="00A1768A">
              <w:rPr>
                <w:b/>
                <w:vertAlign w:val="superscript"/>
              </w:rPr>
              <w:t>2</w:t>
            </w:r>
            <w:r w:rsidRPr="00EC4BD5">
              <w:t>:</w:t>
            </w:r>
          </w:p>
          <w:p w:rsidR="003C07FF" w:rsidRPr="00EC4BD5" w:rsidRDefault="003C07FF" w:rsidP="00F91F7E"/>
        </w:tc>
        <w:tc>
          <w:tcPr>
            <w:tcW w:w="3153" w:type="dxa"/>
            <w:gridSpan w:val="2"/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</w:pPr>
          </w:p>
        </w:tc>
      </w:tr>
    </w:tbl>
    <w:p w:rsidR="00A77471" w:rsidRDefault="00A77471" w:rsidP="00602DE8">
      <w:pPr>
        <w:rPr>
          <w:szCs w:val="20"/>
        </w:rPr>
      </w:pPr>
    </w:p>
    <w:p w:rsidR="00A77471" w:rsidRPr="00EC4BD5" w:rsidRDefault="00A77471" w:rsidP="00602DE8">
      <w:pPr>
        <w:rPr>
          <w:szCs w:val="20"/>
        </w:rPr>
      </w:pPr>
    </w:p>
    <w:tbl>
      <w:tblPr>
        <w:tblW w:w="1552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6"/>
        <w:gridCol w:w="1316"/>
        <w:gridCol w:w="1650"/>
        <w:gridCol w:w="855"/>
        <w:gridCol w:w="1282"/>
        <w:gridCol w:w="854"/>
        <w:gridCol w:w="3846"/>
        <w:gridCol w:w="998"/>
        <w:gridCol w:w="712"/>
        <w:gridCol w:w="998"/>
        <w:gridCol w:w="854"/>
        <w:gridCol w:w="998"/>
      </w:tblGrid>
      <w:tr w:rsidR="00602DE8" w:rsidRPr="00013339" w:rsidTr="00A77471">
        <w:trPr>
          <w:trHeight w:val="1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Значение показателя качества</w:t>
            </w:r>
            <w:r w:rsidRPr="00013339">
              <w:rPr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</w:tr>
      <w:tr w:rsidR="00602DE8" w:rsidRPr="00013339" w:rsidTr="00A77471">
        <w:trPr>
          <w:trHeight w:val="28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____ </w:t>
            </w:r>
            <w:r w:rsidR="00F0062C">
              <w:rPr>
                <w:spacing w:val="-6"/>
                <w:sz w:val="20"/>
                <w:szCs w:val="20"/>
              </w:rPr>
              <w:t xml:space="preserve"> </w:t>
            </w:r>
            <w:r w:rsidRPr="00013339">
              <w:rPr>
                <w:spacing w:val="-6"/>
                <w:sz w:val="20"/>
                <w:szCs w:val="20"/>
              </w:rPr>
              <w:t xml:space="preserve"> </w:t>
            </w:r>
          </w:p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212F0">
            <w:pPr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1333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1361CF" w:rsidP="00602D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>
              <w:rPr>
                <w:spacing w:val="-6"/>
                <w:sz w:val="20"/>
                <w:szCs w:val="20"/>
                <w:lang w:val="en-US"/>
              </w:rPr>
              <w:t>7</w:t>
            </w:r>
            <w:r w:rsidR="00602DE8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1361CF" w:rsidP="00602D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8</w:t>
            </w:r>
            <w:r w:rsidR="00602DE8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1361CF" w:rsidP="00602D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9</w:t>
            </w:r>
            <w:r w:rsidR="00602DE8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02DE8" w:rsidRPr="00013339" w:rsidTr="00A77471">
        <w:trPr>
          <w:trHeight w:val="28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013339" w:rsidRDefault="00602DE8" w:rsidP="00602DE8">
            <w:pPr>
              <w:rPr>
                <w:spacing w:val="-6"/>
                <w:sz w:val="20"/>
                <w:szCs w:val="20"/>
              </w:rPr>
            </w:pPr>
          </w:p>
        </w:tc>
      </w:tr>
      <w:tr w:rsidR="00602DE8" w:rsidRPr="00013339" w:rsidTr="00A77471">
        <w:trPr>
          <w:trHeight w:val="8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12</w:t>
            </w:r>
          </w:p>
        </w:tc>
      </w:tr>
      <w:tr w:rsidR="00602DE8" w:rsidRPr="00602DE8" w:rsidTr="00A77471">
        <w:trPr>
          <w:trHeight w:val="9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F4" w:rsidRPr="006E0439" w:rsidRDefault="00C26CF4" w:rsidP="00C26CF4">
            <w:pPr>
              <w:jc w:val="center"/>
              <w:rPr>
                <w:color w:val="000000"/>
              </w:rPr>
            </w:pPr>
            <w:r w:rsidRPr="006E0439">
              <w:rPr>
                <w:color w:val="000000"/>
                <w:sz w:val="22"/>
                <w:szCs w:val="22"/>
              </w:rPr>
              <w:t xml:space="preserve">000000000000430189411787000301000101000101103 </w:t>
            </w:r>
          </w:p>
          <w:p w:rsidR="00C26CF4" w:rsidRPr="006E0439" w:rsidRDefault="00C26CF4" w:rsidP="00C26CF4">
            <w:pPr>
              <w:jc w:val="center"/>
              <w:rPr>
                <w:color w:val="000000"/>
              </w:rPr>
            </w:pPr>
            <w:r w:rsidRPr="006E0439">
              <w:rPr>
                <w:color w:val="000000"/>
                <w:sz w:val="22"/>
                <w:szCs w:val="22"/>
              </w:rPr>
              <w:t xml:space="preserve"> </w:t>
            </w:r>
          </w:p>
          <w:p w:rsidR="00602DE8" w:rsidRPr="006E0439" w:rsidRDefault="00602DE8" w:rsidP="00602DE8">
            <w:pPr>
              <w:jc w:val="center"/>
              <w:rPr>
                <w:spacing w:val="-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F0" w:rsidRPr="006E0439" w:rsidRDefault="006212F0" w:rsidP="003C07FF">
            <w:pPr>
              <w:rPr>
                <w:color w:val="000000"/>
              </w:rPr>
            </w:pPr>
            <w:r w:rsidRPr="006E0439">
              <w:rPr>
                <w:color w:val="000000"/>
                <w:sz w:val="22"/>
                <w:szCs w:val="22"/>
              </w:rPr>
              <w:t>Образовательные программы общего образования, Стандарты и требования</w:t>
            </w:r>
          </w:p>
          <w:p w:rsidR="006212F0" w:rsidRPr="006E0439" w:rsidRDefault="006212F0" w:rsidP="006212F0">
            <w:pPr>
              <w:jc w:val="center"/>
              <w:rPr>
                <w:color w:val="000000"/>
              </w:rPr>
            </w:pPr>
            <w:r w:rsidRPr="006E0439">
              <w:rPr>
                <w:color w:val="000000"/>
                <w:sz w:val="22"/>
                <w:szCs w:val="22"/>
              </w:rPr>
              <w:t xml:space="preserve"> </w:t>
            </w:r>
          </w:p>
          <w:p w:rsidR="00602DE8" w:rsidRPr="006E0439" w:rsidRDefault="00602DE8" w:rsidP="00602DE8">
            <w:pPr>
              <w:jc w:val="center"/>
              <w:rPr>
                <w:spacing w:val="-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F4" w:rsidRPr="006E0439" w:rsidRDefault="00C26CF4" w:rsidP="003C07FF">
            <w:pPr>
              <w:rPr>
                <w:color w:val="000000"/>
              </w:rPr>
            </w:pPr>
            <w:r w:rsidRPr="006E0439">
              <w:rPr>
                <w:color w:val="000000"/>
                <w:sz w:val="22"/>
                <w:szCs w:val="22"/>
              </w:rPr>
              <w:t>Образовательная программа начального общего образования, Федеральный государственный образовательный стандарт</w:t>
            </w:r>
          </w:p>
          <w:p w:rsidR="00312C46" w:rsidRPr="006E0439" w:rsidRDefault="00312C46" w:rsidP="006212F0">
            <w:pPr>
              <w:jc w:val="center"/>
              <w:rPr>
                <w:spacing w:val="-6"/>
              </w:rPr>
            </w:pPr>
          </w:p>
          <w:p w:rsidR="00312C46" w:rsidRPr="006E0439" w:rsidRDefault="00312C46" w:rsidP="00312C46"/>
          <w:p w:rsidR="00312C46" w:rsidRPr="006E0439" w:rsidRDefault="00312C46" w:rsidP="00312C46"/>
          <w:p w:rsidR="00312C46" w:rsidRPr="006E0439" w:rsidRDefault="00312C46" w:rsidP="00312C46"/>
          <w:p w:rsidR="00312C46" w:rsidRPr="006E0439" w:rsidRDefault="00312C46" w:rsidP="00312C46"/>
          <w:p w:rsidR="00312C46" w:rsidRPr="006E0439" w:rsidRDefault="00312C46" w:rsidP="00312C46"/>
          <w:p w:rsidR="00312C46" w:rsidRPr="006E0439" w:rsidRDefault="00312C46" w:rsidP="00312C46"/>
          <w:p w:rsidR="00312C46" w:rsidRPr="006E0439" w:rsidRDefault="00312C46" w:rsidP="00312C46"/>
          <w:p w:rsidR="00312C46" w:rsidRPr="006E0439" w:rsidRDefault="00312C46" w:rsidP="00312C46"/>
          <w:p w:rsidR="00312C46" w:rsidRPr="006E0439" w:rsidRDefault="00312C46" w:rsidP="00312C46"/>
          <w:p w:rsidR="003C07FF" w:rsidRDefault="003C07FF" w:rsidP="003C07FF"/>
          <w:p w:rsidR="003C07FF" w:rsidRPr="003C07FF" w:rsidRDefault="003C07FF" w:rsidP="003C07FF"/>
          <w:p w:rsidR="003C07FF" w:rsidRPr="003C07FF" w:rsidRDefault="003C07FF" w:rsidP="003C07FF"/>
          <w:p w:rsidR="003C07FF" w:rsidRPr="003C07FF" w:rsidRDefault="003C07FF" w:rsidP="003C07FF"/>
          <w:p w:rsidR="003C07FF" w:rsidRPr="003C07FF" w:rsidRDefault="003C07FF" w:rsidP="003C07FF"/>
          <w:p w:rsidR="003C07FF" w:rsidRPr="003C07FF" w:rsidRDefault="003C07FF" w:rsidP="003C07FF"/>
          <w:p w:rsidR="003C07FF" w:rsidRPr="003C07FF" w:rsidRDefault="003C07FF" w:rsidP="003C07FF"/>
          <w:p w:rsidR="003C07FF" w:rsidRPr="003C07FF" w:rsidRDefault="003C07FF" w:rsidP="003C07FF"/>
          <w:p w:rsidR="003C07FF" w:rsidRPr="003C07FF" w:rsidRDefault="003C07FF" w:rsidP="003C07FF"/>
          <w:p w:rsidR="003C07FF" w:rsidRPr="003C07FF" w:rsidRDefault="003C07FF" w:rsidP="003C07FF"/>
          <w:p w:rsidR="00602DE8" w:rsidRPr="003C07FF" w:rsidRDefault="00602DE8" w:rsidP="003C07F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6E0439" w:rsidRDefault="00602DE8" w:rsidP="00602DE8">
            <w:pPr>
              <w:jc w:val="center"/>
              <w:rPr>
                <w:spacing w:val="-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F0" w:rsidRPr="006E0439" w:rsidRDefault="006212F0" w:rsidP="003C07FF">
            <w:pPr>
              <w:rPr>
                <w:color w:val="000000"/>
              </w:rPr>
            </w:pPr>
            <w:r w:rsidRPr="006E0439">
              <w:rPr>
                <w:color w:val="000000"/>
                <w:sz w:val="22"/>
                <w:szCs w:val="22"/>
              </w:rPr>
              <w:t>Справочник форм (условий) оказания услуги</w:t>
            </w:r>
          </w:p>
          <w:p w:rsidR="00602DE8" w:rsidRPr="006E0439" w:rsidRDefault="00602DE8" w:rsidP="00602DE8">
            <w:pPr>
              <w:jc w:val="center"/>
              <w:rPr>
                <w:spacing w:val="-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6E0439" w:rsidRDefault="00AD15A9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t xml:space="preserve">Очное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6E0439" w:rsidRDefault="00F0062C" w:rsidP="003C07FF">
            <w:pPr>
              <w:rPr>
                <w:color w:val="000000"/>
              </w:rPr>
            </w:pPr>
            <w:r w:rsidRPr="006E0439">
              <w:rPr>
                <w:color w:val="000000"/>
                <w:sz w:val="22"/>
                <w:szCs w:val="22"/>
              </w:rPr>
              <w:t>01. Уровень освоения обучающимися основной общеобразовательной программы начального общего образования по завершении первой ступени общего образования;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6E0439" w:rsidRDefault="00863C3B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6E0439" w:rsidRDefault="002E12FE" w:rsidP="007909D4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t>7</w:t>
            </w:r>
            <w:r w:rsidR="007909D4" w:rsidRPr="006E0439">
              <w:rPr>
                <w:spacing w:val="-6"/>
                <w:sz w:val="22"/>
                <w:szCs w:val="22"/>
              </w:rPr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6E0439" w:rsidRDefault="00F0062C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t>100</w:t>
            </w: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E0439">
            <w:pPr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312C46">
            <w:pPr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AE6282">
            <w:pPr>
              <w:rPr>
                <w:spacing w:val="-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9" w:rsidRPr="006E0439" w:rsidRDefault="00F0062C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lastRenderedPageBreak/>
              <w:t>100</w:t>
            </w:r>
          </w:p>
          <w:p w:rsidR="00AD15A9" w:rsidRPr="006E0439" w:rsidRDefault="00AD15A9" w:rsidP="00AD15A9"/>
          <w:p w:rsidR="00AD15A9" w:rsidRPr="006E0439" w:rsidRDefault="00AD15A9" w:rsidP="00AD15A9"/>
          <w:p w:rsidR="00AD15A9" w:rsidRPr="006E0439" w:rsidRDefault="00AD15A9" w:rsidP="00AD15A9"/>
          <w:p w:rsidR="00AD15A9" w:rsidRPr="006E0439" w:rsidRDefault="00AD15A9" w:rsidP="00AD15A9">
            <w:pPr>
              <w:tabs>
                <w:tab w:val="left" w:pos="765"/>
              </w:tabs>
            </w:pPr>
            <w:r w:rsidRPr="006E0439">
              <w:rPr>
                <w:sz w:val="22"/>
                <w:szCs w:val="22"/>
              </w:rPr>
              <w:tab/>
            </w: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AD15A9" w:rsidRPr="006E0439" w:rsidRDefault="00AD15A9" w:rsidP="00AD15A9">
            <w:pPr>
              <w:tabs>
                <w:tab w:val="left" w:pos="765"/>
              </w:tabs>
            </w:pPr>
          </w:p>
          <w:p w:rsidR="006E0439" w:rsidRDefault="006E0439" w:rsidP="00AD15A9">
            <w:pPr>
              <w:tabs>
                <w:tab w:val="left" w:pos="765"/>
              </w:tabs>
            </w:pPr>
          </w:p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6E0439" w:rsidRPr="006E0439" w:rsidRDefault="006E0439" w:rsidP="006E0439"/>
          <w:p w:rsidR="00AD15A9" w:rsidRPr="006E0439" w:rsidRDefault="00AD15A9" w:rsidP="006E0439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6E0439" w:rsidRDefault="00F0062C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lastRenderedPageBreak/>
              <w:t>100</w:t>
            </w: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602DE8">
            <w:pPr>
              <w:jc w:val="center"/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  <w:p w:rsidR="00AD15A9" w:rsidRPr="006E0439" w:rsidRDefault="00AD15A9" w:rsidP="00AD15A9">
            <w:pPr>
              <w:rPr>
                <w:spacing w:val="-6"/>
              </w:rPr>
            </w:pPr>
          </w:p>
        </w:tc>
      </w:tr>
      <w:tr w:rsidR="00312C46" w:rsidRPr="00602DE8" w:rsidTr="00A77471">
        <w:trPr>
          <w:trHeight w:val="1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C26CF4" w:rsidRDefault="00312C46" w:rsidP="00C26CF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212F0" w:rsidRDefault="00312C46" w:rsidP="006212F0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C26CF4" w:rsidRDefault="00312C46" w:rsidP="00C26CF4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02DE8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212F0" w:rsidRDefault="00312C46" w:rsidP="006212F0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312C46">
            <w:pPr>
              <w:rPr>
                <w:color w:val="000000"/>
              </w:rPr>
            </w:pPr>
            <w:r w:rsidRPr="006E0439">
              <w:rPr>
                <w:color w:val="000000"/>
                <w:sz w:val="22"/>
                <w:szCs w:val="22"/>
              </w:rPr>
              <w:t>02. Полнота реализации основной общеобразовательной программы начального общего образования;</w:t>
            </w:r>
          </w:p>
          <w:p w:rsidR="00312C46" w:rsidRPr="006E0439" w:rsidRDefault="00312C46" w:rsidP="009F5AA5">
            <w:pPr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602DE8">
            <w:pPr>
              <w:jc w:val="center"/>
              <w:rPr>
                <w:spacing w:val="-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7909D4">
            <w:pPr>
              <w:jc w:val="center"/>
              <w:rPr>
                <w:spacing w:val="-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t>100</w:t>
            </w:r>
          </w:p>
        </w:tc>
      </w:tr>
      <w:tr w:rsidR="00312C46" w:rsidRPr="00602DE8" w:rsidTr="00A77471">
        <w:trPr>
          <w:trHeight w:val="1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C26CF4" w:rsidRDefault="00312C46" w:rsidP="00C26CF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212F0" w:rsidRDefault="00312C46" w:rsidP="006212F0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C26CF4" w:rsidRDefault="00312C46" w:rsidP="00C26CF4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02DE8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212F0" w:rsidRDefault="00312C46" w:rsidP="006212F0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312C46">
            <w:pPr>
              <w:rPr>
                <w:color w:val="000000"/>
              </w:rPr>
            </w:pPr>
            <w:r w:rsidRPr="006E0439">
              <w:rPr>
                <w:color w:val="000000"/>
                <w:sz w:val="22"/>
                <w:szCs w:val="22"/>
              </w:rPr>
              <w:t>03. 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A77471" w:rsidRPr="006E0439" w:rsidRDefault="00A77471" w:rsidP="00312C46">
            <w:pPr>
              <w:rPr>
                <w:color w:val="000000"/>
              </w:rPr>
            </w:pPr>
          </w:p>
          <w:p w:rsidR="00312C46" w:rsidRPr="006E0439" w:rsidRDefault="00312C46" w:rsidP="009F5AA5">
            <w:pPr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602DE8">
            <w:pPr>
              <w:jc w:val="center"/>
              <w:rPr>
                <w:spacing w:val="-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7909D4">
            <w:pPr>
              <w:jc w:val="center"/>
              <w:rPr>
                <w:spacing w:val="-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E0439" w:rsidRDefault="00312C46" w:rsidP="00602DE8">
            <w:pPr>
              <w:jc w:val="center"/>
              <w:rPr>
                <w:spacing w:val="-6"/>
              </w:rPr>
            </w:pPr>
            <w:r w:rsidRPr="006E0439">
              <w:rPr>
                <w:spacing w:val="-6"/>
                <w:sz w:val="22"/>
                <w:szCs w:val="22"/>
              </w:rPr>
              <w:t>100</w:t>
            </w:r>
          </w:p>
        </w:tc>
      </w:tr>
      <w:tr w:rsidR="00312C46" w:rsidRPr="00602DE8" w:rsidTr="00A77471">
        <w:trPr>
          <w:trHeight w:val="1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C26CF4" w:rsidRDefault="00312C46" w:rsidP="00C26CF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212F0" w:rsidRDefault="00312C46" w:rsidP="006212F0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C26CF4" w:rsidRDefault="00312C46" w:rsidP="00C26CF4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02DE8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212F0" w:rsidRDefault="00312C46" w:rsidP="006212F0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F0062C" w:rsidRDefault="00312C46" w:rsidP="009F5AA5">
            <w:pPr>
              <w:rPr>
                <w:color w:val="000000"/>
              </w:rPr>
            </w:pPr>
            <w:r w:rsidRPr="00F0062C">
              <w:rPr>
                <w:color w:val="000000"/>
              </w:rPr>
              <w:t>04. 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7909D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6E0439" w:rsidP="00602D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</w:t>
            </w:r>
          </w:p>
        </w:tc>
      </w:tr>
      <w:tr w:rsidR="00312C46" w:rsidRPr="00602DE8" w:rsidTr="00A77471">
        <w:trPr>
          <w:trHeight w:val="1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C26CF4" w:rsidRDefault="00312C46" w:rsidP="00C26CF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212F0" w:rsidRDefault="00312C46" w:rsidP="006212F0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C26CF4" w:rsidRDefault="00312C46" w:rsidP="00C26CF4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02DE8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6212F0" w:rsidRDefault="00312C46" w:rsidP="006212F0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Pr="00F0062C" w:rsidRDefault="00312C46" w:rsidP="00312C46">
            <w:pPr>
              <w:rPr>
                <w:color w:val="000000"/>
              </w:rPr>
            </w:pPr>
            <w:r w:rsidRPr="00F0062C">
              <w:rPr>
                <w:color w:val="000000"/>
              </w:rPr>
              <w:t>05.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12C46" w:rsidRPr="00F0062C" w:rsidRDefault="00312C46" w:rsidP="009F5AA5">
            <w:pPr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7909D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6E0439" w:rsidP="00602D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46" w:rsidRDefault="00312C46" w:rsidP="00602D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3C07FF" w:rsidRPr="00312C46" w:rsidRDefault="003C07FF" w:rsidP="00602DE8">
      <w:pPr>
        <w:rPr>
          <w:b/>
        </w:rPr>
      </w:pPr>
    </w:p>
    <w:p w:rsidR="0035204C" w:rsidRPr="00312C46" w:rsidRDefault="0035204C" w:rsidP="00602DE8">
      <w:pPr>
        <w:rPr>
          <w:b/>
        </w:rPr>
      </w:pPr>
    </w:p>
    <w:p w:rsidR="00602DE8" w:rsidRPr="00602DE8" w:rsidRDefault="00602DE8" w:rsidP="00602DE8">
      <w:pPr>
        <w:rPr>
          <w:b/>
        </w:rPr>
      </w:pPr>
      <w:r w:rsidRPr="00602DE8">
        <w:rPr>
          <w:b/>
        </w:rPr>
        <w:t>3.2. Показатели, характеризующие объем муниципальной услуги:</w:t>
      </w:r>
    </w:p>
    <w:p w:rsidR="00602DE8" w:rsidRPr="00EC4BD5" w:rsidRDefault="00602DE8" w:rsidP="00602DE8"/>
    <w:tbl>
      <w:tblPr>
        <w:tblW w:w="15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3"/>
        <w:gridCol w:w="1177"/>
        <w:gridCol w:w="1177"/>
        <w:gridCol w:w="1177"/>
        <w:gridCol w:w="1177"/>
        <w:gridCol w:w="1177"/>
        <w:gridCol w:w="1196"/>
        <w:gridCol w:w="504"/>
        <w:gridCol w:w="996"/>
        <w:gridCol w:w="828"/>
        <w:gridCol w:w="828"/>
        <w:gridCol w:w="996"/>
        <w:gridCol w:w="828"/>
        <w:gridCol w:w="828"/>
      </w:tblGrid>
      <w:tr w:rsidR="00602DE8" w:rsidRPr="00EC4BD5" w:rsidTr="00AE628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Показатель объема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Значение показателя объема</w:t>
            </w:r>
            <w:r w:rsidRPr="00EC4BD5">
              <w:rPr>
                <w:spacing w:val="-6"/>
                <w:sz w:val="20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Среднегодовой размер </w:t>
            </w:r>
            <w:r w:rsidRPr="00EC4BD5">
              <w:rPr>
                <w:spacing w:val="-6"/>
                <w:sz w:val="20"/>
              </w:rPr>
              <w:br/>
              <w:t>платы (цена, тариф)</w:t>
            </w:r>
          </w:p>
        </w:tc>
      </w:tr>
      <w:tr w:rsidR="00602DE8" w:rsidRPr="00EC4BD5" w:rsidTr="00AE62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D1" w:rsidRPr="00EC4BD5" w:rsidRDefault="00E563D1" w:rsidP="00E563D1">
            <w:pPr>
              <w:jc w:val="center"/>
              <w:rPr>
                <w:spacing w:val="-6"/>
                <w:sz w:val="20"/>
              </w:rPr>
            </w:pPr>
          </w:p>
          <w:p w:rsidR="00602DE8" w:rsidRPr="00EC4BD5" w:rsidRDefault="00E563D1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</w:t>
            </w:r>
            <w:r>
              <w:rPr>
                <w:spacing w:val="-6"/>
                <w:sz w:val="20"/>
              </w:rPr>
              <w:t xml:space="preserve">)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563D1" w:rsidRDefault="00602DE8" w:rsidP="00E563D1">
            <w:pPr>
              <w:jc w:val="center"/>
              <w:rPr>
                <w:color w:val="000000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</w:t>
            </w:r>
            <w:r w:rsidR="00A749B6" w:rsidRPr="00013339">
              <w:rPr>
                <w:color w:val="000000"/>
                <w:sz w:val="20"/>
                <w:szCs w:val="20"/>
              </w:rPr>
              <w:t xml:space="preserve"> </w:t>
            </w:r>
            <w:r w:rsidR="00E563D1">
              <w:rPr>
                <w:color w:val="000000"/>
                <w:sz w:val="20"/>
                <w:szCs w:val="20"/>
              </w:rPr>
              <w:t xml:space="preserve"> 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A749B6" w:rsidRDefault="00602DE8" w:rsidP="00A749B6">
            <w:pPr>
              <w:rPr>
                <w:color w:val="000000"/>
              </w:rPr>
            </w:pPr>
            <w:r w:rsidRPr="00EC4BD5">
              <w:rPr>
                <w:spacing w:val="-6"/>
                <w:sz w:val="20"/>
              </w:rPr>
              <w:t>___________</w:t>
            </w:r>
            <w:r w:rsidR="00A749B6" w:rsidRPr="00D56741">
              <w:rPr>
                <w:color w:val="000000"/>
              </w:rPr>
              <w:t xml:space="preserve"> Число обучающихся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единица измерения </w:t>
            </w:r>
            <w:r w:rsidRPr="00EC4BD5">
              <w:rPr>
                <w:spacing w:val="-6"/>
                <w:sz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>
              <w:rPr>
                <w:spacing w:val="-6"/>
                <w:sz w:val="20"/>
                <w:lang w:val="en-US"/>
              </w:rPr>
              <w:t>7</w:t>
            </w:r>
            <w:r w:rsidRPr="00EC4BD5">
              <w:rPr>
                <w:spacing w:val="-6"/>
                <w:sz w:val="20"/>
              </w:rPr>
              <w:t>год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8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9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</w:tr>
      <w:tr w:rsidR="00602DE8" w:rsidRPr="00EC4BD5" w:rsidTr="00AE62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код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rPr>
                <w:spacing w:val="-6"/>
                <w:sz w:val="20"/>
              </w:rPr>
            </w:pPr>
          </w:p>
        </w:tc>
      </w:tr>
      <w:tr w:rsidR="00602DE8" w:rsidRPr="00EC4BD5" w:rsidTr="00AE6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15</w:t>
            </w:r>
          </w:p>
        </w:tc>
      </w:tr>
      <w:tr w:rsidR="00602DE8" w:rsidRPr="00D56741" w:rsidTr="00AE6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F4" w:rsidRPr="003C07FF" w:rsidRDefault="00374031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 xml:space="preserve"> </w:t>
            </w:r>
            <w:r w:rsidR="00C26CF4" w:rsidRPr="003C07FF">
              <w:rPr>
                <w:color w:val="000000"/>
                <w:sz w:val="22"/>
                <w:szCs w:val="22"/>
              </w:rPr>
              <w:t xml:space="preserve">000000000000430189411787000301000101000101103 </w:t>
            </w:r>
          </w:p>
          <w:p w:rsidR="00602DE8" w:rsidRPr="003C07FF" w:rsidRDefault="00602DE8" w:rsidP="003C07F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D1" w:rsidRPr="003C07FF" w:rsidRDefault="00E563D1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lastRenderedPageBreak/>
              <w:t xml:space="preserve">Образовательные программы общего образования, Стандарты </w:t>
            </w:r>
            <w:r w:rsidRPr="003C07FF">
              <w:rPr>
                <w:spacing w:val="-6"/>
                <w:sz w:val="22"/>
                <w:szCs w:val="22"/>
              </w:rPr>
              <w:lastRenderedPageBreak/>
              <w:t>и требования _</w:t>
            </w:r>
          </w:p>
          <w:p w:rsidR="00602DE8" w:rsidRPr="003C07FF" w:rsidRDefault="00602DE8" w:rsidP="003C07FF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F4" w:rsidRPr="003C07FF" w:rsidRDefault="00C26CF4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lastRenderedPageBreak/>
              <w:t xml:space="preserve">Образовательная программа начального общего образования, </w:t>
            </w:r>
            <w:r w:rsidRPr="003C07FF">
              <w:rPr>
                <w:color w:val="000000"/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  <w:p w:rsidR="00602DE8" w:rsidRPr="003C07FF" w:rsidRDefault="00602DE8" w:rsidP="003C07FF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602DE8" w:rsidP="003C07FF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D1" w:rsidRPr="003C07FF" w:rsidRDefault="00E563D1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Справочник форм (условий) оказания услуги</w:t>
            </w:r>
          </w:p>
          <w:p w:rsidR="00602DE8" w:rsidRPr="003C07FF" w:rsidRDefault="00602DE8" w:rsidP="003C07FF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AD15A9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 xml:space="preserve">Очное 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AD15A9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Ч</w:t>
            </w:r>
            <w:r w:rsidR="00E563D1" w:rsidRPr="003C07FF">
              <w:rPr>
                <w:spacing w:val="-6"/>
                <w:sz w:val="22"/>
                <w:szCs w:val="22"/>
              </w:rPr>
              <w:t>исло</w:t>
            </w:r>
            <w:r w:rsidRPr="003C07FF">
              <w:rPr>
                <w:spacing w:val="-6"/>
                <w:sz w:val="22"/>
                <w:szCs w:val="22"/>
              </w:rPr>
              <w:t xml:space="preserve"> обучающихся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E563D1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человек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851CBD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951443" w:rsidP="003C07FF">
            <w:pPr>
              <w:rPr>
                <w:color w:val="000000" w:themeColor="text1"/>
                <w:spacing w:val="-6"/>
              </w:rPr>
            </w:pPr>
            <w:r w:rsidRPr="003C07FF">
              <w:rPr>
                <w:color w:val="000000" w:themeColor="text1"/>
                <w:spacing w:val="-6"/>
                <w:sz w:val="22"/>
                <w:szCs w:val="22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951443" w:rsidP="003C07FF">
            <w:pPr>
              <w:rPr>
                <w:color w:val="000000" w:themeColor="text1"/>
                <w:spacing w:val="-6"/>
              </w:rPr>
            </w:pPr>
            <w:r w:rsidRPr="003C07FF">
              <w:rPr>
                <w:color w:val="000000" w:themeColor="text1"/>
                <w:spacing w:val="-6"/>
                <w:sz w:val="22"/>
                <w:szCs w:val="22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951443" w:rsidP="003C07FF">
            <w:pPr>
              <w:rPr>
                <w:color w:val="000000" w:themeColor="text1"/>
                <w:spacing w:val="-6"/>
              </w:rPr>
            </w:pPr>
            <w:r w:rsidRPr="003C07FF">
              <w:rPr>
                <w:color w:val="000000" w:themeColor="text1"/>
                <w:spacing w:val="-6"/>
                <w:sz w:val="22"/>
                <w:szCs w:val="22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602DE8" w:rsidP="003C07FF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602DE8" w:rsidP="003C07FF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3C07FF" w:rsidRDefault="00602DE8" w:rsidP="003C07FF">
            <w:pPr>
              <w:rPr>
                <w:spacing w:val="-6"/>
              </w:rPr>
            </w:pPr>
          </w:p>
        </w:tc>
      </w:tr>
    </w:tbl>
    <w:p w:rsidR="003C07FF" w:rsidRPr="003C07FF" w:rsidRDefault="003C07FF" w:rsidP="00602DE8">
      <w:pPr>
        <w:rPr>
          <w:sz w:val="28"/>
          <w:szCs w:val="28"/>
        </w:rPr>
      </w:pPr>
    </w:p>
    <w:p w:rsidR="00AE6282" w:rsidRPr="00AE6282" w:rsidRDefault="00AE6282" w:rsidP="00602DE8">
      <w:pPr>
        <w:rPr>
          <w:sz w:val="28"/>
          <w:szCs w:val="28"/>
          <w:lang w:val="en-US"/>
        </w:rPr>
      </w:pPr>
    </w:p>
    <w:p w:rsidR="00602DE8" w:rsidRPr="00A1768A" w:rsidRDefault="00602DE8" w:rsidP="00602DE8">
      <w:pPr>
        <w:rPr>
          <w:b/>
          <w:szCs w:val="20"/>
        </w:rPr>
      </w:pPr>
      <w:r w:rsidRPr="00A1768A">
        <w:rPr>
          <w:b/>
        </w:rPr>
        <w:t>4. Нормативные правовые акты, устанавливающие размер платы (цену, тариф) либо порядок его (ее) установления:</w:t>
      </w:r>
    </w:p>
    <w:p w:rsidR="00602DE8" w:rsidRPr="00EC4BD5" w:rsidRDefault="00602DE8" w:rsidP="00602DE8"/>
    <w:tbl>
      <w:tblPr>
        <w:tblW w:w="1474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4"/>
        <w:gridCol w:w="2348"/>
        <w:gridCol w:w="1480"/>
        <w:gridCol w:w="1575"/>
        <w:gridCol w:w="7498"/>
      </w:tblGrid>
      <w:tr w:rsidR="00602DE8" w:rsidRPr="00EC4BD5" w:rsidTr="00602DE8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Нормативный правовой акт</w:t>
            </w:r>
          </w:p>
        </w:tc>
      </w:tr>
      <w:tr w:rsidR="00602DE8" w:rsidRPr="00EC4BD5" w:rsidTr="00602DE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</w:tr>
      <w:tr w:rsidR="00602DE8" w:rsidRPr="00EC4BD5" w:rsidTr="00602DE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DE8" w:rsidRPr="00EC4BD5" w:rsidRDefault="00602DE8" w:rsidP="00602DE8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</w:tr>
      <w:tr w:rsidR="00602DE8" w:rsidRPr="00EC4BD5" w:rsidTr="00602DE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602DE8" w:rsidRPr="00EC4BD5" w:rsidTr="00602DE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602DE8" w:rsidRPr="00EC4BD5" w:rsidTr="00602DE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DE8" w:rsidRPr="00EC4BD5" w:rsidRDefault="00602DE8" w:rsidP="00602DE8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</w:tbl>
    <w:p w:rsidR="00602DE8" w:rsidRPr="00897376" w:rsidRDefault="00602DE8" w:rsidP="00602DE8">
      <w:pPr>
        <w:rPr>
          <w:color w:val="FF0000"/>
        </w:rPr>
      </w:pPr>
      <w:r w:rsidRPr="00EC4BD5">
        <w:t>5. Порядок оказания муниципальной услуги</w:t>
      </w:r>
      <w:r w:rsidR="00897376">
        <w:t xml:space="preserve"> </w:t>
      </w:r>
      <w:r w:rsidR="00E563D1">
        <w:rPr>
          <w:color w:val="FF0000"/>
        </w:rPr>
        <w:t xml:space="preserve"> </w:t>
      </w:r>
    </w:p>
    <w:p w:rsidR="00E563D1" w:rsidRPr="00A1768A" w:rsidRDefault="00602DE8" w:rsidP="00E563D1">
      <w:pPr>
        <w:rPr>
          <w:b/>
        </w:rPr>
      </w:pPr>
      <w:r w:rsidRPr="00A1768A">
        <w:rPr>
          <w:b/>
        </w:rPr>
        <w:t>5.1.</w:t>
      </w:r>
      <w:r w:rsidR="00E563D1" w:rsidRPr="00A1768A">
        <w:rPr>
          <w:b/>
        </w:rPr>
        <w:t xml:space="preserve"> Нормативные правовые акты, регулирующие порядок оказания муниципальной услуги</w:t>
      </w:r>
    </w:p>
    <w:p w:rsidR="00E563D1" w:rsidRDefault="00E563D1" w:rsidP="00E563D1">
      <w:pPr>
        <w:rPr>
          <w:color w:val="000000"/>
        </w:rPr>
      </w:pPr>
      <w:r w:rsidRPr="00E563D1">
        <w:rPr>
          <w:color w:val="000000"/>
        </w:rPr>
        <w:t xml:space="preserve">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06.10.2003 N 131-ФЗ "Об общих принципах организации местного самоуправления 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29.12.2012 N 273-ФЗ "Об образовании в Российской Федерации"</w:t>
      </w:r>
    </w:p>
    <w:p w:rsidR="00602DE8" w:rsidRPr="00A1768A" w:rsidRDefault="00602DE8" w:rsidP="00E563D1">
      <w:pPr>
        <w:rPr>
          <w:b/>
          <w:color w:val="000000"/>
        </w:rPr>
      </w:pPr>
      <w:r w:rsidRPr="00A1768A">
        <w:rPr>
          <w:b/>
        </w:rPr>
        <w:t>5.2. Порядок информирования потенциальных потребителей муниципальной услуги:</w:t>
      </w:r>
    </w:p>
    <w:p w:rsidR="00602DE8" w:rsidRPr="00EC4BD5" w:rsidRDefault="00602DE8" w:rsidP="00602DE8">
      <w:pPr>
        <w:rPr>
          <w:sz w:val="16"/>
          <w:szCs w:val="16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3"/>
        <w:gridCol w:w="5810"/>
        <w:gridCol w:w="4252"/>
      </w:tblGrid>
      <w:tr w:rsidR="00602DE8" w:rsidRPr="00013339" w:rsidTr="00602DE8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Способ информирования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Частота обновления информации</w:t>
            </w:r>
          </w:p>
        </w:tc>
      </w:tr>
      <w:tr w:rsidR="00602DE8" w:rsidRPr="00013339" w:rsidTr="00602DE8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DE8" w:rsidRPr="00013339" w:rsidRDefault="00602DE8" w:rsidP="00602DE8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DE8" w:rsidRPr="00013339" w:rsidRDefault="00602DE8" w:rsidP="00602DE8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DE8" w:rsidRPr="00013339" w:rsidRDefault="00602DE8" w:rsidP="00602DE8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3</w:t>
            </w:r>
          </w:p>
        </w:tc>
      </w:tr>
      <w:tr w:rsidR="00602DE8" w:rsidRPr="00013339" w:rsidTr="00602DE8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9F5AA5">
            <w:pPr>
              <w:rPr>
                <w:sz w:val="20"/>
              </w:rPr>
            </w:pPr>
            <w:r w:rsidRPr="00013339">
              <w:rPr>
                <w:sz w:val="20"/>
                <w:szCs w:val="20"/>
              </w:rPr>
              <w:t>На специальных информационных стендах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9F5AA5" w:rsidP="001B2251">
            <w:pPr>
              <w:rPr>
                <w:sz w:val="20"/>
              </w:rPr>
            </w:pPr>
            <w:r>
              <w:rPr>
                <w:sz w:val="20"/>
              </w:rPr>
              <w:t xml:space="preserve"> Перечень норм</w:t>
            </w:r>
            <w:r w:rsidR="00602DE8" w:rsidRPr="00013339">
              <w:rPr>
                <w:sz w:val="2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9F5AA5" w:rsidP="009F5AA5">
            <w:pPr>
              <w:rPr>
                <w:sz w:val="20"/>
              </w:rPr>
            </w:pPr>
            <w:r>
              <w:rPr>
                <w:sz w:val="20"/>
              </w:rPr>
              <w:t>После внесения изменений в правовые акты</w:t>
            </w:r>
            <w:r w:rsidR="00602DE8" w:rsidRPr="00013339">
              <w:rPr>
                <w:sz w:val="20"/>
              </w:rPr>
              <w:t> </w:t>
            </w:r>
          </w:p>
        </w:tc>
      </w:tr>
      <w:tr w:rsidR="00602DE8" w:rsidRPr="00013339" w:rsidTr="00602DE8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E8" w:rsidRPr="00013339" w:rsidRDefault="00602DE8" w:rsidP="00602DE8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По мере необходимости</w:t>
            </w:r>
          </w:p>
        </w:tc>
      </w:tr>
      <w:tr w:rsidR="00602DE8" w:rsidRPr="00013339" w:rsidTr="00602DE8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013339" w:rsidRDefault="00602DE8" w:rsidP="009F5AA5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На Интернет-ресурсах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013339" w:rsidRDefault="00602DE8" w:rsidP="00602DE8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013339" w:rsidRDefault="009F5AA5" w:rsidP="00602D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После внесения изменений в правовые акты</w:t>
            </w:r>
            <w:r w:rsidRPr="00013339">
              <w:rPr>
                <w:sz w:val="20"/>
              </w:rPr>
              <w:t> </w:t>
            </w:r>
          </w:p>
        </w:tc>
      </w:tr>
      <w:tr w:rsidR="00602DE8" w:rsidRPr="00013339" w:rsidTr="00602DE8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013339" w:rsidRDefault="009F5AA5" w:rsidP="00602D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Сайт  школы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013339" w:rsidRDefault="00602DE8" w:rsidP="00602DE8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8" w:rsidRPr="00013339" w:rsidRDefault="009F5AA5" w:rsidP="009F5AA5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В соответствии с утвержденным положением о сайте образовательного </w:t>
            </w:r>
            <w:r>
              <w:rPr>
                <w:sz w:val="20"/>
                <w:szCs w:val="20"/>
              </w:rPr>
              <w:t xml:space="preserve"> учреждения и других локальных актов</w:t>
            </w:r>
          </w:p>
        </w:tc>
      </w:tr>
    </w:tbl>
    <w:p w:rsidR="001361CF" w:rsidRPr="00C33AF0" w:rsidRDefault="001361CF" w:rsidP="00A77471"/>
    <w:p w:rsidR="008A383F" w:rsidRDefault="008A383F" w:rsidP="00863C3B">
      <w:pPr>
        <w:jc w:val="center"/>
      </w:pPr>
    </w:p>
    <w:p w:rsidR="008A383F" w:rsidRDefault="008A383F" w:rsidP="00863C3B">
      <w:pPr>
        <w:jc w:val="center"/>
      </w:pPr>
    </w:p>
    <w:p w:rsidR="00CD4F0D" w:rsidRDefault="00CD4F0D" w:rsidP="00CD4F0D">
      <w:pPr>
        <w:jc w:val="center"/>
        <w:rPr>
          <w:vertAlign w:val="superscript"/>
        </w:rPr>
      </w:pPr>
      <w:r w:rsidRPr="00EC4BD5">
        <w:t>Часть 1. Сведения об оказываемых муниципальных услугах</w:t>
      </w:r>
    </w:p>
    <w:p w:rsidR="002F5FF5" w:rsidRPr="00EC4BD5" w:rsidRDefault="00951443" w:rsidP="00CD4F0D">
      <w:pPr>
        <w:jc w:val="center"/>
      </w:pPr>
      <w:r>
        <w:t>Раздел 2</w:t>
      </w:r>
    </w:p>
    <w:p w:rsidR="002F5FF5" w:rsidRPr="00EC4BD5" w:rsidRDefault="002F5FF5" w:rsidP="002F5FF5"/>
    <w:tbl>
      <w:tblPr>
        <w:tblW w:w="14899" w:type="dxa"/>
        <w:tblInd w:w="93" w:type="dxa"/>
        <w:tblLayout w:type="fixed"/>
        <w:tblLook w:val="04A0"/>
      </w:tblPr>
      <w:tblGrid>
        <w:gridCol w:w="9087"/>
        <w:gridCol w:w="1275"/>
        <w:gridCol w:w="1135"/>
        <w:gridCol w:w="1985"/>
        <w:gridCol w:w="1417"/>
      </w:tblGrid>
      <w:tr w:rsidR="002F5FF5" w:rsidRPr="00EC4BD5" w:rsidTr="00855D01">
        <w:trPr>
          <w:trHeight w:val="86"/>
        </w:trPr>
        <w:tc>
          <w:tcPr>
            <w:tcW w:w="9087" w:type="dxa"/>
            <w:noWrap/>
            <w:vAlign w:val="bottom"/>
            <w:hideMark/>
          </w:tcPr>
          <w:p w:rsidR="00855D01" w:rsidRPr="00855D01" w:rsidRDefault="002F5FF5" w:rsidP="00855D0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55D01">
              <w:rPr>
                <w:rFonts w:ascii="Times New Roman" w:hAnsi="Times New Roman" w:cs="Times New Roman"/>
              </w:rPr>
              <w:t>Наименование муниципальной услуги</w:t>
            </w:r>
            <w:r w:rsidR="00CD4F0D" w:rsidRPr="00855D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A383F" w:rsidRPr="00855D01" w:rsidRDefault="008A383F" w:rsidP="00855D01">
            <w:pPr>
              <w:rPr>
                <w:b/>
                <w:color w:val="000000"/>
              </w:rPr>
            </w:pPr>
            <w:r w:rsidRPr="00855D01">
              <w:rPr>
                <w:b/>
                <w:color w:val="000000"/>
              </w:rPr>
              <w:t>Реализация основных общеобразовательных программ основного  общего образования</w:t>
            </w:r>
          </w:p>
          <w:p w:rsidR="002F5FF5" w:rsidRPr="00EC4BD5" w:rsidRDefault="002F5FF5" w:rsidP="008A383F"/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F5FF5" w:rsidRPr="00863C3B" w:rsidRDefault="008A383F" w:rsidP="008A38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2F5FF5" w:rsidRPr="00EC4BD5" w:rsidRDefault="002F5FF5" w:rsidP="008A383F">
            <w:pPr>
              <w:jc w:val="right"/>
            </w:pPr>
            <w:r w:rsidRPr="00EC4BD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8A383F">
            <w:pPr>
              <w:jc w:val="right"/>
            </w:pPr>
            <w:r w:rsidRPr="00EC4BD5">
              <w:t>Уникальный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5FF5" w:rsidRPr="00EC4BD5" w:rsidRDefault="007909D4" w:rsidP="008A383F">
            <w:pPr>
              <w:jc w:val="center"/>
            </w:pPr>
            <w:r>
              <w:t>11.791.0</w:t>
            </w:r>
            <w:r w:rsidR="00160B2E">
              <w:t xml:space="preserve"> </w:t>
            </w:r>
          </w:p>
        </w:tc>
      </w:tr>
      <w:tr w:rsidR="002F5FF5" w:rsidRPr="00EC4BD5" w:rsidTr="00855D01">
        <w:trPr>
          <w:trHeight w:val="80"/>
        </w:trPr>
        <w:tc>
          <w:tcPr>
            <w:tcW w:w="1149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F5FF5" w:rsidRPr="00EC4BD5" w:rsidRDefault="002F5FF5" w:rsidP="008A383F">
            <w:pPr>
              <w:jc w:val="right"/>
            </w:pPr>
            <w:r w:rsidRPr="00EC4BD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8A383F">
            <w:pPr>
              <w:jc w:val="right"/>
            </w:pPr>
            <w:r w:rsidRPr="00EC4BD5">
              <w:t>по базовому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5FF5" w:rsidRPr="00EC4BD5" w:rsidRDefault="002F5FF5" w:rsidP="008A383F">
            <w:pPr>
              <w:jc w:val="right"/>
            </w:pPr>
          </w:p>
        </w:tc>
      </w:tr>
      <w:tr w:rsidR="002F5FF5" w:rsidRPr="00EC4BD5" w:rsidTr="00855D01">
        <w:trPr>
          <w:trHeight w:val="70"/>
        </w:trPr>
        <w:tc>
          <w:tcPr>
            <w:tcW w:w="10362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F5FF5" w:rsidRPr="00EC4BD5" w:rsidRDefault="002F5FF5" w:rsidP="008A383F">
            <w:r w:rsidRPr="00EC4BD5">
              <w:t>2. Категории потребителей муниципальной услуги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F5FF5" w:rsidRPr="00863C3B" w:rsidRDefault="002F5FF5" w:rsidP="008A383F">
            <w:pPr>
              <w:rPr>
                <w:b/>
              </w:rPr>
            </w:pPr>
            <w:r w:rsidRPr="00863C3B">
              <w:rPr>
                <w:b/>
                <w:color w:val="000000"/>
              </w:rPr>
              <w:t xml:space="preserve">Физические лица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8A383F">
            <w:pPr>
              <w:jc w:val="right"/>
            </w:pPr>
            <w:r w:rsidRPr="00EC4BD5">
              <w:t xml:space="preserve">(отраслевому) перечню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F5" w:rsidRPr="00EC4BD5" w:rsidRDefault="002F5FF5" w:rsidP="008A383F">
            <w:pPr>
              <w:jc w:val="right"/>
            </w:pPr>
          </w:p>
        </w:tc>
      </w:tr>
      <w:tr w:rsidR="002F5FF5" w:rsidRPr="00EC4BD5" w:rsidTr="00855D01">
        <w:trPr>
          <w:trHeight w:val="70"/>
        </w:trPr>
        <w:tc>
          <w:tcPr>
            <w:tcW w:w="1149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F5FF5" w:rsidRPr="00EC4BD5" w:rsidRDefault="002F5FF5" w:rsidP="008A383F">
            <w:pPr>
              <w:jc w:val="right"/>
            </w:pPr>
            <w:r w:rsidRPr="00EC4BD5">
              <w:t> 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2F5FF5" w:rsidRPr="00EC4BD5" w:rsidRDefault="002F5FF5" w:rsidP="008A383F">
            <w:pPr>
              <w:jc w:val="right"/>
            </w:pPr>
          </w:p>
        </w:tc>
      </w:tr>
      <w:tr w:rsidR="002F5FF5" w:rsidRPr="00EC4BD5" w:rsidTr="00855D01">
        <w:trPr>
          <w:trHeight w:val="80"/>
        </w:trPr>
        <w:tc>
          <w:tcPr>
            <w:tcW w:w="11497" w:type="dxa"/>
            <w:gridSpan w:val="3"/>
            <w:noWrap/>
            <w:vAlign w:val="bottom"/>
            <w:hideMark/>
          </w:tcPr>
          <w:p w:rsidR="002F5FF5" w:rsidRPr="00EC4BD5" w:rsidRDefault="002F5FF5" w:rsidP="008A383F">
            <w:r w:rsidRPr="00EC4BD5">
              <w:t>3. Показатели, характеризующие объем и (или) качество муниципальной услуги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2F5FF5" w:rsidRPr="00EC4BD5" w:rsidRDefault="002F5FF5" w:rsidP="008A383F">
            <w:pPr>
              <w:jc w:val="right"/>
            </w:pPr>
            <w:r>
              <w:t>Число обучающихся</w:t>
            </w:r>
          </w:p>
        </w:tc>
      </w:tr>
      <w:tr w:rsidR="002F5FF5" w:rsidRPr="00EC4BD5" w:rsidTr="00855D01">
        <w:trPr>
          <w:trHeight w:val="80"/>
        </w:trPr>
        <w:tc>
          <w:tcPr>
            <w:tcW w:w="11497" w:type="dxa"/>
            <w:gridSpan w:val="3"/>
            <w:noWrap/>
            <w:vAlign w:val="bottom"/>
            <w:hideMark/>
          </w:tcPr>
          <w:p w:rsidR="002F5FF5" w:rsidRPr="00A1768A" w:rsidRDefault="002F5FF5" w:rsidP="008A383F">
            <w:pPr>
              <w:rPr>
                <w:b/>
              </w:rPr>
            </w:pPr>
            <w:r w:rsidRPr="00A1768A">
              <w:rPr>
                <w:b/>
              </w:rPr>
              <w:t>3.1. Показатели, характеризующие качество муниципальной услуги: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2F5FF5" w:rsidRPr="00EC4BD5" w:rsidRDefault="002F5FF5" w:rsidP="008A383F">
            <w:pPr>
              <w:jc w:val="right"/>
            </w:pPr>
          </w:p>
        </w:tc>
      </w:tr>
    </w:tbl>
    <w:p w:rsidR="002F5FF5" w:rsidRPr="00EC4BD5" w:rsidRDefault="002F5FF5" w:rsidP="008A383F">
      <w:pPr>
        <w:rPr>
          <w:szCs w:val="20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1"/>
        <w:gridCol w:w="1533"/>
        <w:gridCol w:w="1276"/>
        <w:gridCol w:w="1134"/>
        <w:gridCol w:w="1415"/>
        <w:gridCol w:w="1136"/>
        <w:gridCol w:w="2126"/>
        <w:gridCol w:w="851"/>
        <w:gridCol w:w="674"/>
        <w:gridCol w:w="1276"/>
        <w:gridCol w:w="1134"/>
        <w:gridCol w:w="1134"/>
      </w:tblGrid>
      <w:tr w:rsidR="002F5FF5" w:rsidRPr="00013339" w:rsidTr="00AE6282">
        <w:trPr>
          <w:trHeight w:val="8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Значение показателя качества</w:t>
            </w:r>
            <w:r w:rsidRPr="00013339">
              <w:rPr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</w:tr>
      <w:tr w:rsidR="002F5FF5" w:rsidRPr="00013339" w:rsidTr="00AE6282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____ </w:t>
            </w:r>
            <w:r w:rsidR="00F218FF">
              <w:rPr>
                <w:spacing w:val="-6"/>
                <w:sz w:val="20"/>
                <w:szCs w:val="20"/>
              </w:rPr>
              <w:t xml:space="preserve"> </w:t>
            </w:r>
          </w:p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</w:t>
            </w:r>
            <w:r w:rsidR="00F218FF">
              <w:rPr>
                <w:spacing w:val="-6"/>
                <w:sz w:val="20"/>
                <w:szCs w:val="20"/>
              </w:rPr>
              <w:t xml:space="preserve"> </w:t>
            </w:r>
          </w:p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1333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1361CF" w:rsidP="006A3A6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>
              <w:rPr>
                <w:spacing w:val="-6"/>
                <w:sz w:val="20"/>
                <w:szCs w:val="20"/>
                <w:lang w:val="en-US"/>
              </w:rPr>
              <w:t>7</w:t>
            </w:r>
            <w:r w:rsidR="002F5FF5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1361CF" w:rsidP="006A3A6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8</w:t>
            </w:r>
            <w:r w:rsidR="002F5FF5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1361CF" w:rsidP="006A3A6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9</w:t>
            </w:r>
            <w:r w:rsidR="002F5FF5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2F5FF5" w:rsidRPr="00013339" w:rsidTr="00AE6282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013339" w:rsidRDefault="002F5FF5" w:rsidP="006A3A62">
            <w:pPr>
              <w:rPr>
                <w:spacing w:val="-6"/>
                <w:sz w:val="20"/>
                <w:szCs w:val="20"/>
              </w:rPr>
            </w:pPr>
          </w:p>
        </w:tc>
      </w:tr>
      <w:tr w:rsidR="002F5FF5" w:rsidRPr="00013339" w:rsidTr="00AE6282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12</w:t>
            </w:r>
          </w:p>
        </w:tc>
      </w:tr>
      <w:tr w:rsidR="002F5FF5" w:rsidRPr="002F5FF5" w:rsidTr="00AE6282">
        <w:trPr>
          <w:trHeight w:val="251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B4" w:rsidRPr="003C07FF" w:rsidRDefault="002733B4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000000000000430189411791000300400101007101101 </w:t>
            </w:r>
          </w:p>
          <w:p w:rsidR="002F5FF5" w:rsidRPr="003C07FF" w:rsidRDefault="002F5FF5" w:rsidP="003C07FF">
            <w:pPr>
              <w:rPr>
                <w:spacing w:val="-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AD337E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Образовательные программы общего образования, Стандарты и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E" w:rsidRPr="003C07FF" w:rsidRDefault="00AD337E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Образовательная программа основного общего образования, Федеральный государственный </w:t>
            </w:r>
            <w:r w:rsidRPr="003C07FF">
              <w:rPr>
                <w:color w:val="000000"/>
                <w:sz w:val="22"/>
                <w:szCs w:val="22"/>
              </w:rPr>
              <w:lastRenderedPageBreak/>
              <w:t>образовательный стандарт</w:t>
            </w:r>
          </w:p>
          <w:p w:rsidR="002F5FF5" w:rsidRPr="003C07FF" w:rsidRDefault="002F5FF5" w:rsidP="003C07FF">
            <w:pPr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F2" w:rsidRPr="003C07FF" w:rsidRDefault="009B64F2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Справочник форм (условий) оказания услуги</w:t>
            </w:r>
          </w:p>
          <w:p w:rsidR="002F5FF5" w:rsidRPr="003C07FF" w:rsidRDefault="009B64F2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AD337E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очное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89737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2F5FF5" w:rsidRPr="00013339" w:rsidTr="00AE6282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A77471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100</w:t>
            </w:r>
          </w:p>
        </w:tc>
      </w:tr>
      <w:tr w:rsidR="002F5FF5" w:rsidRPr="00013339" w:rsidTr="00AE6282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A77471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100</w:t>
            </w:r>
          </w:p>
        </w:tc>
      </w:tr>
      <w:tr w:rsidR="002F5FF5" w:rsidRPr="00013339" w:rsidTr="00AE6282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A77471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90</w:t>
            </w:r>
          </w:p>
        </w:tc>
      </w:tr>
      <w:tr w:rsidR="002F5FF5" w:rsidRPr="00013339" w:rsidTr="00AE6282">
        <w:trPr>
          <w:trHeight w:val="239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AD337E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A77471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AE6282" w:rsidRPr="00AE6282" w:rsidRDefault="00AE6282" w:rsidP="002F5FF5">
      <w:pPr>
        <w:rPr>
          <w:b/>
          <w:lang w:val="en-US"/>
        </w:rPr>
      </w:pPr>
    </w:p>
    <w:p w:rsidR="002F5FF5" w:rsidRPr="00EC4BD5" w:rsidRDefault="002F5FF5" w:rsidP="002F5FF5">
      <w:r w:rsidRPr="00A1768A">
        <w:rPr>
          <w:b/>
        </w:rPr>
        <w:t>3.2. Показатели, характеризующие объем муниципальной услуги</w:t>
      </w:r>
      <w:r w:rsidRPr="00EC4BD5">
        <w:t>:</w:t>
      </w:r>
    </w:p>
    <w:p w:rsidR="002F5FF5" w:rsidRPr="00EC4BD5" w:rsidRDefault="002F5FF5" w:rsidP="002F5FF5"/>
    <w:tbl>
      <w:tblPr>
        <w:tblW w:w="15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3"/>
        <w:gridCol w:w="1560"/>
        <w:gridCol w:w="794"/>
        <w:gridCol w:w="1177"/>
        <w:gridCol w:w="1177"/>
        <w:gridCol w:w="1177"/>
        <w:gridCol w:w="1196"/>
        <w:gridCol w:w="504"/>
        <w:gridCol w:w="996"/>
        <w:gridCol w:w="775"/>
        <w:gridCol w:w="881"/>
        <w:gridCol w:w="996"/>
        <w:gridCol w:w="828"/>
        <w:gridCol w:w="828"/>
      </w:tblGrid>
      <w:tr w:rsidR="002F5FF5" w:rsidRPr="00EC4BD5" w:rsidTr="002F5FF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Показатель объема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Значение показателя объема</w:t>
            </w:r>
            <w:r w:rsidRPr="00EC4BD5">
              <w:rPr>
                <w:spacing w:val="-6"/>
                <w:sz w:val="20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Среднегодовой размер </w:t>
            </w:r>
            <w:r w:rsidRPr="00EC4BD5">
              <w:rPr>
                <w:spacing w:val="-6"/>
                <w:sz w:val="20"/>
              </w:rPr>
              <w:br/>
              <w:t>платы (цена, тариф)</w:t>
            </w:r>
          </w:p>
        </w:tc>
      </w:tr>
      <w:tr w:rsidR="002F5FF5" w:rsidRPr="00EC4BD5" w:rsidTr="00AE62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340870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</w:rPr>
              <w:t>_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единица измерения </w:t>
            </w:r>
            <w:r w:rsidRPr="00EC4BD5">
              <w:rPr>
                <w:spacing w:val="-6"/>
                <w:sz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>
              <w:rPr>
                <w:spacing w:val="-6"/>
                <w:sz w:val="20"/>
                <w:lang w:val="en-US"/>
              </w:rPr>
              <w:t>7</w:t>
            </w:r>
            <w:r w:rsidRPr="00EC4BD5">
              <w:rPr>
                <w:spacing w:val="-6"/>
                <w:sz w:val="20"/>
              </w:rPr>
              <w:t>год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8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9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</w:tr>
      <w:tr w:rsidR="002F5FF5" w:rsidRPr="00EC4BD5" w:rsidTr="00AE62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код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rPr>
                <w:spacing w:val="-6"/>
                <w:sz w:val="20"/>
              </w:rPr>
            </w:pPr>
          </w:p>
        </w:tc>
      </w:tr>
      <w:tr w:rsidR="002F5FF5" w:rsidRPr="00EC4BD5" w:rsidTr="00AE6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15</w:t>
            </w:r>
          </w:p>
        </w:tc>
      </w:tr>
      <w:tr w:rsidR="002F5FF5" w:rsidRPr="00D56741" w:rsidTr="00AE6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B4" w:rsidRPr="003C07FF" w:rsidRDefault="002733B4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000000000000430189411791000300400101007101101 </w:t>
            </w:r>
          </w:p>
          <w:p w:rsidR="002F5FF5" w:rsidRPr="003C07FF" w:rsidRDefault="002F5FF5" w:rsidP="003C07F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AD337E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 xml:space="preserve">Образовательные программы общего образования, Стандарты и </w:t>
            </w:r>
            <w:r w:rsidRPr="003C07FF">
              <w:rPr>
                <w:spacing w:val="-6"/>
                <w:sz w:val="22"/>
                <w:szCs w:val="22"/>
              </w:rPr>
              <w:lastRenderedPageBreak/>
              <w:t>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AD337E" w:rsidP="003C07FF">
            <w:pPr>
              <w:rPr>
                <w:spacing w:val="-6"/>
              </w:rPr>
            </w:pPr>
            <w:r w:rsidRPr="003C07FF">
              <w:rPr>
                <w:color w:val="000000"/>
                <w:sz w:val="22"/>
                <w:szCs w:val="22"/>
              </w:rPr>
              <w:lastRenderedPageBreak/>
              <w:t xml:space="preserve">Образовательная программа основного общего образования  Федеральный государственный </w:t>
            </w:r>
            <w:r w:rsidRPr="003C07FF">
              <w:rPr>
                <w:color w:val="000000"/>
                <w:sz w:val="22"/>
                <w:szCs w:val="22"/>
              </w:rPr>
              <w:lastRenderedPageBreak/>
              <w:t>образовательный стандарт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Число обучающихся</w:t>
            </w:r>
          </w:p>
          <w:p w:rsidR="002F5FF5" w:rsidRPr="003C07FF" w:rsidRDefault="002F5FF5" w:rsidP="003C07FF">
            <w:pPr>
              <w:rPr>
                <w:spacing w:val="-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 xml:space="preserve">Человек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89737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D63BEF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  <w:lang w:val="en-US"/>
              </w:rPr>
              <w:t>7</w:t>
            </w:r>
            <w:r w:rsidR="00F218FF" w:rsidRPr="003C07FF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D63BEF" w:rsidP="003C07FF">
            <w:pPr>
              <w:rPr>
                <w:spacing w:val="-6"/>
                <w:lang w:val="en-US"/>
              </w:rPr>
            </w:pPr>
            <w:r w:rsidRPr="003C07FF">
              <w:rPr>
                <w:spacing w:val="-6"/>
                <w:sz w:val="22"/>
                <w:szCs w:val="22"/>
                <w:lang w:val="en-US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D63BEF" w:rsidP="003C07FF">
            <w:pPr>
              <w:rPr>
                <w:spacing w:val="-6"/>
                <w:lang w:val="en-US"/>
              </w:rPr>
            </w:pPr>
            <w:r w:rsidRPr="003C07FF">
              <w:rPr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3C07FF" w:rsidRDefault="002F5FF5" w:rsidP="003C07FF">
            <w:pPr>
              <w:rPr>
                <w:spacing w:val="-6"/>
              </w:rPr>
            </w:pPr>
          </w:p>
        </w:tc>
      </w:tr>
    </w:tbl>
    <w:p w:rsidR="002F5FF5" w:rsidRPr="00A1768A" w:rsidRDefault="002F5FF5" w:rsidP="002F5FF5">
      <w:pPr>
        <w:rPr>
          <w:b/>
          <w:szCs w:val="20"/>
        </w:rPr>
      </w:pPr>
      <w:r w:rsidRPr="00A1768A">
        <w:rPr>
          <w:b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2F5FF5" w:rsidRPr="00EC4BD5" w:rsidRDefault="002F5FF5" w:rsidP="002F5FF5"/>
    <w:tbl>
      <w:tblPr>
        <w:tblW w:w="1474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4"/>
        <w:gridCol w:w="2348"/>
        <w:gridCol w:w="1480"/>
        <w:gridCol w:w="1575"/>
        <w:gridCol w:w="7498"/>
      </w:tblGrid>
      <w:tr w:rsidR="002F5FF5" w:rsidRPr="00EC4BD5" w:rsidTr="006A3A62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Нормативный правовой акт</w:t>
            </w:r>
          </w:p>
        </w:tc>
      </w:tr>
      <w:tr w:rsidR="002F5FF5" w:rsidRPr="00EC4BD5" w:rsidTr="006A3A6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</w:tr>
      <w:tr w:rsidR="002F5FF5" w:rsidRPr="00EC4BD5" w:rsidTr="006A3A6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FF5" w:rsidRPr="00EC4BD5" w:rsidRDefault="002F5FF5" w:rsidP="006A3A62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</w:tr>
      <w:tr w:rsidR="002F5FF5" w:rsidRPr="00EC4BD5" w:rsidTr="006A3A6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2F5FF5" w:rsidRPr="00EC4BD5" w:rsidTr="006A3A6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2F5FF5" w:rsidRPr="00EC4BD5" w:rsidTr="006A3A6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F5" w:rsidRPr="00EC4BD5" w:rsidRDefault="002F5FF5" w:rsidP="006A3A62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</w:tbl>
    <w:p w:rsidR="002F5FF5" w:rsidRPr="00EC4BD5" w:rsidRDefault="002F5FF5" w:rsidP="002F5FF5">
      <w:pPr>
        <w:rPr>
          <w:szCs w:val="20"/>
        </w:rPr>
      </w:pPr>
    </w:p>
    <w:p w:rsidR="002F5FF5" w:rsidRPr="00EC4BD5" w:rsidRDefault="002F5FF5" w:rsidP="002F5FF5">
      <w:r w:rsidRPr="00EC4BD5">
        <w:t>5. Порядок оказания муниципальной услуги</w:t>
      </w:r>
      <w:r w:rsidRPr="002F5FF5">
        <w:rPr>
          <w:color w:val="FF0000"/>
        </w:rPr>
        <w:t xml:space="preserve"> </w:t>
      </w:r>
      <w:r w:rsidR="00320FAA">
        <w:rPr>
          <w:color w:val="FF0000"/>
        </w:rPr>
        <w:t xml:space="preserve"> </w:t>
      </w:r>
    </w:p>
    <w:p w:rsidR="00F218FF" w:rsidRPr="00A1768A" w:rsidRDefault="002F5FF5" w:rsidP="00F218FF">
      <w:pPr>
        <w:rPr>
          <w:b/>
          <w:color w:val="000000"/>
        </w:rPr>
      </w:pPr>
      <w:r w:rsidRPr="00A1768A">
        <w:rPr>
          <w:b/>
        </w:rPr>
        <w:t>5.1. Нормативные правовые акты, регулирующие порядок оказания муниципальной услуги</w:t>
      </w:r>
      <w:r w:rsidR="00F218FF" w:rsidRPr="00A1768A">
        <w:rPr>
          <w:b/>
          <w:color w:val="000000"/>
        </w:rPr>
        <w:t xml:space="preserve"> </w:t>
      </w:r>
    </w:p>
    <w:p w:rsidR="00F218FF" w:rsidRDefault="00F218FF" w:rsidP="00F218FF">
      <w:pPr>
        <w:rPr>
          <w:color w:val="000000"/>
        </w:rPr>
      </w:pPr>
      <w:r w:rsidRPr="00E563D1">
        <w:rPr>
          <w:color w:val="000000"/>
        </w:rPr>
        <w:t xml:space="preserve">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06.10.2003 N 131-ФЗ "Об общих принципах организации местного самоуправления 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29.12.2012 N 273-ФЗ "Об образовании в Российской Федерации"</w:t>
      </w:r>
    </w:p>
    <w:p w:rsidR="002F5FF5" w:rsidRPr="00F218FF" w:rsidRDefault="002F5FF5" w:rsidP="00F218FF">
      <w:pPr>
        <w:tabs>
          <w:tab w:val="left" w:pos="-2268"/>
        </w:tabs>
        <w:autoSpaceDE w:val="0"/>
        <w:jc w:val="both"/>
        <w:rPr>
          <w:sz w:val="20"/>
          <w:szCs w:val="20"/>
        </w:rPr>
      </w:pPr>
      <w:r w:rsidRPr="00EC4BD5">
        <w:t>5.2. Порядок информирования потенциальных потребителей муниципальной услуги:</w:t>
      </w:r>
    </w:p>
    <w:p w:rsidR="002F5FF5" w:rsidRPr="00EC4BD5" w:rsidRDefault="002F5FF5" w:rsidP="002F5FF5">
      <w:pPr>
        <w:rPr>
          <w:sz w:val="16"/>
          <w:szCs w:val="16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3"/>
        <w:gridCol w:w="5810"/>
        <w:gridCol w:w="4252"/>
      </w:tblGrid>
      <w:tr w:rsidR="002F5FF5" w:rsidRPr="00013339" w:rsidTr="006A3A62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Способ информирования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Частота обновления информации</w:t>
            </w:r>
          </w:p>
        </w:tc>
      </w:tr>
      <w:tr w:rsidR="002F5FF5" w:rsidRPr="00013339" w:rsidTr="006A3A62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FF5" w:rsidRPr="00013339" w:rsidRDefault="002F5FF5" w:rsidP="006A3A62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FF5" w:rsidRPr="00013339" w:rsidRDefault="002F5FF5" w:rsidP="006A3A62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FF5" w:rsidRPr="00013339" w:rsidRDefault="002F5FF5" w:rsidP="006A3A62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3</w:t>
            </w:r>
          </w:p>
        </w:tc>
      </w:tr>
      <w:tr w:rsidR="00F218FF" w:rsidRPr="00013339" w:rsidTr="006A3A62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F" w:rsidRPr="00013339" w:rsidRDefault="00F218FF" w:rsidP="00100CE9">
            <w:pPr>
              <w:jc w:val="center"/>
              <w:rPr>
                <w:sz w:val="20"/>
              </w:rPr>
            </w:pPr>
            <w:r w:rsidRPr="00013339">
              <w:rPr>
                <w:sz w:val="20"/>
                <w:szCs w:val="20"/>
              </w:rPr>
              <w:t>На специальных информационных стендах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F" w:rsidRPr="00013339" w:rsidRDefault="00F218FF" w:rsidP="00100CE9">
            <w:pPr>
              <w:rPr>
                <w:sz w:val="20"/>
              </w:rPr>
            </w:pPr>
            <w:r>
              <w:rPr>
                <w:sz w:val="20"/>
              </w:rPr>
              <w:t>Перечень  норм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F" w:rsidRPr="00013339" w:rsidRDefault="00F218FF" w:rsidP="00100CE9">
            <w:pPr>
              <w:rPr>
                <w:sz w:val="20"/>
              </w:rPr>
            </w:pPr>
            <w:r>
              <w:rPr>
                <w:sz w:val="20"/>
              </w:rPr>
              <w:t xml:space="preserve">После внесения изменений в правовые акты </w:t>
            </w:r>
            <w:r w:rsidRPr="00013339">
              <w:rPr>
                <w:sz w:val="20"/>
              </w:rPr>
              <w:t> </w:t>
            </w:r>
          </w:p>
        </w:tc>
      </w:tr>
      <w:tr w:rsidR="002F5FF5" w:rsidRPr="00013339" w:rsidTr="006A3A62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5" w:rsidRPr="00013339" w:rsidRDefault="002F5FF5" w:rsidP="006A3A62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По мере необходимости</w:t>
            </w:r>
          </w:p>
        </w:tc>
      </w:tr>
      <w:tr w:rsidR="002F5FF5" w:rsidRPr="00013339" w:rsidTr="006A3A62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На Интернет-ресурсах (сайте)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2F5FF5" w:rsidRPr="00013339" w:rsidTr="006A3A62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Средствами массовой информации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5" w:rsidRPr="00013339" w:rsidRDefault="002F5FF5" w:rsidP="006A3A62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F218FF" w:rsidRDefault="00F218FF" w:rsidP="00F218FF">
      <w:pPr>
        <w:rPr>
          <w:color w:val="000000"/>
        </w:rPr>
      </w:pPr>
    </w:p>
    <w:p w:rsidR="00861F77" w:rsidRPr="00AE6282" w:rsidRDefault="00F218FF" w:rsidP="00AE6282">
      <w:pPr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                                             </w:t>
      </w:r>
    </w:p>
    <w:p w:rsidR="003C07FF" w:rsidRDefault="001F0217" w:rsidP="00AE6282">
      <w:r>
        <w:t xml:space="preserve">                                                                </w:t>
      </w:r>
    </w:p>
    <w:p w:rsidR="003C07FF" w:rsidRDefault="003C07FF" w:rsidP="00AE6282"/>
    <w:p w:rsidR="003C07FF" w:rsidRDefault="003C07FF" w:rsidP="00AE6282"/>
    <w:p w:rsidR="003C07FF" w:rsidRDefault="003C07FF" w:rsidP="00AE6282"/>
    <w:p w:rsidR="003C07FF" w:rsidRDefault="003C07FF" w:rsidP="00AE6282"/>
    <w:p w:rsidR="003C07FF" w:rsidRDefault="003C07FF" w:rsidP="00AE6282"/>
    <w:p w:rsidR="003C07FF" w:rsidRDefault="003C07FF" w:rsidP="00AE6282"/>
    <w:p w:rsidR="00804C70" w:rsidRPr="001361CF" w:rsidRDefault="00804C70" w:rsidP="00AE6282">
      <w:r w:rsidRPr="00EC4BD5">
        <w:lastRenderedPageBreak/>
        <w:t>Часть 1. Сведения об оказываемых муниципальных услугах</w:t>
      </w:r>
    </w:p>
    <w:p w:rsidR="00804C70" w:rsidRPr="00EC4BD5" w:rsidRDefault="00804C70" w:rsidP="00804C70">
      <w:pPr>
        <w:jc w:val="center"/>
      </w:pPr>
      <w:r>
        <w:t>Раздел 3</w:t>
      </w:r>
    </w:p>
    <w:p w:rsidR="00804C70" w:rsidRPr="00EC4BD5" w:rsidRDefault="00804C70" w:rsidP="00804C70"/>
    <w:tbl>
      <w:tblPr>
        <w:tblW w:w="14899" w:type="dxa"/>
        <w:tblInd w:w="93" w:type="dxa"/>
        <w:tblLayout w:type="fixed"/>
        <w:tblLook w:val="04A0"/>
      </w:tblPr>
      <w:tblGrid>
        <w:gridCol w:w="9087"/>
        <w:gridCol w:w="1275"/>
        <w:gridCol w:w="1135"/>
        <w:gridCol w:w="1985"/>
        <w:gridCol w:w="1417"/>
      </w:tblGrid>
      <w:tr w:rsidR="00804C70" w:rsidRPr="00EC4BD5" w:rsidTr="00D63BEF">
        <w:trPr>
          <w:trHeight w:val="86"/>
        </w:trPr>
        <w:tc>
          <w:tcPr>
            <w:tcW w:w="9087" w:type="dxa"/>
            <w:noWrap/>
            <w:vAlign w:val="bottom"/>
            <w:hideMark/>
          </w:tcPr>
          <w:p w:rsidR="00804C70" w:rsidRPr="00855D01" w:rsidRDefault="00804C70" w:rsidP="00804C70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55D01">
              <w:rPr>
                <w:rFonts w:ascii="Times New Roman" w:hAnsi="Times New Roman" w:cs="Times New Roman"/>
              </w:rPr>
              <w:t>Наименование муниципальной услуги</w:t>
            </w:r>
            <w:r w:rsidRPr="00855D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04C70" w:rsidRPr="00855D01" w:rsidRDefault="00804C70" w:rsidP="00D63BEF">
            <w:pPr>
              <w:rPr>
                <w:b/>
                <w:color w:val="000000"/>
              </w:rPr>
            </w:pPr>
            <w:r w:rsidRPr="00855D01">
              <w:rPr>
                <w:b/>
                <w:color w:val="000000"/>
              </w:rPr>
              <w:t>Реализация основных общеобразовательных программ основного  общего образования</w:t>
            </w:r>
          </w:p>
          <w:p w:rsidR="00804C70" w:rsidRPr="00EC4BD5" w:rsidRDefault="00804C70" w:rsidP="00D63BEF"/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804C70" w:rsidRPr="00863C3B" w:rsidRDefault="00804C70" w:rsidP="00D63B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804C70" w:rsidRPr="00EC4BD5" w:rsidRDefault="00804C70" w:rsidP="00D63BEF">
            <w:pPr>
              <w:jc w:val="right"/>
            </w:pPr>
            <w:r w:rsidRPr="00EC4BD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</w:pPr>
            <w:r w:rsidRPr="00EC4BD5">
              <w:t>Уникальный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4C70" w:rsidRPr="00EC4BD5" w:rsidRDefault="00804C70" w:rsidP="00D63BEF">
            <w:pPr>
              <w:jc w:val="center"/>
            </w:pPr>
            <w:r>
              <w:t xml:space="preserve">11.791.0 </w:t>
            </w:r>
          </w:p>
        </w:tc>
      </w:tr>
      <w:tr w:rsidR="00804C70" w:rsidRPr="00EC4BD5" w:rsidTr="00D63BEF">
        <w:trPr>
          <w:trHeight w:val="80"/>
        </w:trPr>
        <w:tc>
          <w:tcPr>
            <w:tcW w:w="1149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</w:pPr>
            <w:r w:rsidRPr="00EC4BD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</w:pPr>
            <w:r w:rsidRPr="00EC4BD5">
              <w:t>по базовому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4C70" w:rsidRPr="00EC4BD5" w:rsidRDefault="00804C70" w:rsidP="00D63BEF">
            <w:pPr>
              <w:jc w:val="right"/>
            </w:pPr>
          </w:p>
        </w:tc>
      </w:tr>
      <w:tr w:rsidR="00804C70" w:rsidRPr="00EC4BD5" w:rsidTr="00D63BEF">
        <w:trPr>
          <w:trHeight w:val="70"/>
        </w:trPr>
        <w:tc>
          <w:tcPr>
            <w:tcW w:w="10362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804C70" w:rsidRPr="00EC4BD5" w:rsidRDefault="00804C70" w:rsidP="00D63BEF">
            <w:r w:rsidRPr="00EC4BD5">
              <w:t>2. Категории потребителей муниципальной услуги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04C70" w:rsidRPr="00863C3B" w:rsidRDefault="00804C70" w:rsidP="00D63BEF">
            <w:pPr>
              <w:rPr>
                <w:b/>
              </w:rPr>
            </w:pPr>
            <w:r w:rsidRPr="00863C3B">
              <w:rPr>
                <w:b/>
                <w:color w:val="000000"/>
              </w:rPr>
              <w:t xml:space="preserve">Физические лица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</w:pPr>
            <w:r w:rsidRPr="00EC4BD5">
              <w:t xml:space="preserve">(отраслевому) перечню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70" w:rsidRPr="00EC4BD5" w:rsidRDefault="00804C70" w:rsidP="00D63BEF">
            <w:pPr>
              <w:jc w:val="right"/>
            </w:pPr>
          </w:p>
        </w:tc>
      </w:tr>
      <w:tr w:rsidR="00804C70" w:rsidRPr="00EC4BD5" w:rsidTr="00D63BEF">
        <w:trPr>
          <w:trHeight w:val="70"/>
        </w:trPr>
        <w:tc>
          <w:tcPr>
            <w:tcW w:w="1149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</w:pPr>
            <w:r w:rsidRPr="00EC4BD5">
              <w:t> 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</w:pPr>
          </w:p>
        </w:tc>
      </w:tr>
      <w:tr w:rsidR="00804C70" w:rsidRPr="00EC4BD5" w:rsidTr="00D63BEF">
        <w:trPr>
          <w:trHeight w:val="80"/>
        </w:trPr>
        <w:tc>
          <w:tcPr>
            <w:tcW w:w="11497" w:type="dxa"/>
            <w:gridSpan w:val="3"/>
            <w:noWrap/>
            <w:vAlign w:val="bottom"/>
            <w:hideMark/>
          </w:tcPr>
          <w:p w:rsidR="00804C70" w:rsidRPr="00EC4BD5" w:rsidRDefault="00804C70" w:rsidP="00D63BEF">
            <w:r w:rsidRPr="00EC4BD5">
              <w:t>3. Показатели, характеризующие объем и (или) качество муниципальной услуги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</w:pPr>
            <w:r>
              <w:t>Число обучающихся</w:t>
            </w:r>
          </w:p>
        </w:tc>
      </w:tr>
      <w:tr w:rsidR="00804C70" w:rsidRPr="00EC4BD5" w:rsidTr="00D63BEF">
        <w:trPr>
          <w:trHeight w:val="80"/>
        </w:trPr>
        <w:tc>
          <w:tcPr>
            <w:tcW w:w="11497" w:type="dxa"/>
            <w:gridSpan w:val="3"/>
            <w:noWrap/>
            <w:vAlign w:val="bottom"/>
            <w:hideMark/>
          </w:tcPr>
          <w:p w:rsidR="00804C70" w:rsidRPr="00A1768A" w:rsidRDefault="00804C70" w:rsidP="00D63BEF">
            <w:pPr>
              <w:rPr>
                <w:b/>
              </w:rPr>
            </w:pPr>
            <w:r w:rsidRPr="00A1768A">
              <w:rPr>
                <w:b/>
              </w:rPr>
              <w:t>3.1. Показатели, характеризующие качество муниципальной услуги: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</w:pPr>
          </w:p>
        </w:tc>
      </w:tr>
    </w:tbl>
    <w:p w:rsidR="00804C70" w:rsidRPr="00EC4BD5" w:rsidRDefault="00804C70" w:rsidP="00804C70">
      <w:pPr>
        <w:rPr>
          <w:szCs w:val="20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1"/>
        <w:gridCol w:w="1533"/>
        <w:gridCol w:w="1052"/>
        <w:gridCol w:w="1216"/>
        <w:gridCol w:w="1557"/>
        <w:gridCol w:w="1136"/>
        <w:gridCol w:w="2126"/>
        <w:gridCol w:w="851"/>
        <w:gridCol w:w="674"/>
        <w:gridCol w:w="1276"/>
        <w:gridCol w:w="1134"/>
        <w:gridCol w:w="1134"/>
      </w:tblGrid>
      <w:tr w:rsidR="00804C70" w:rsidRPr="00013339" w:rsidTr="00D63BEF">
        <w:trPr>
          <w:trHeight w:val="8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Значение показателя качества</w:t>
            </w:r>
            <w:r w:rsidRPr="00013339">
              <w:rPr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</w:tr>
      <w:tr w:rsidR="00804C70" w:rsidRPr="00013339" w:rsidTr="00D63BEF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____ 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1333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1361CF" w:rsidP="00D63BE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>
              <w:rPr>
                <w:spacing w:val="-6"/>
                <w:sz w:val="20"/>
                <w:szCs w:val="20"/>
                <w:lang w:val="en-US"/>
              </w:rPr>
              <w:t>7</w:t>
            </w:r>
            <w:r w:rsidR="00804C70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1361CF" w:rsidP="00D63BE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8</w:t>
            </w:r>
            <w:r w:rsidR="00804C70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1361CF" w:rsidP="00D63BE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9</w:t>
            </w:r>
            <w:r w:rsidR="00804C70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04C70" w:rsidRPr="00013339" w:rsidTr="00D63BEF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013339" w:rsidRDefault="00804C70" w:rsidP="00D63BEF">
            <w:pPr>
              <w:rPr>
                <w:spacing w:val="-6"/>
                <w:sz w:val="20"/>
                <w:szCs w:val="20"/>
              </w:rPr>
            </w:pPr>
          </w:p>
        </w:tc>
      </w:tr>
      <w:tr w:rsidR="00804C70" w:rsidRPr="00013339" w:rsidTr="00D63BE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12</w:t>
            </w:r>
          </w:p>
        </w:tc>
      </w:tr>
      <w:tr w:rsidR="00804C70" w:rsidRPr="002F5FF5" w:rsidTr="00D63BEF">
        <w:trPr>
          <w:trHeight w:val="251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C" w:rsidRPr="003C07FF" w:rsidRDefault="00E8568C" w:rsidP="003C07FF">
            <w:pPr>
              <w:rPr>
                <w:spacing w:val="-6"/>
              </w:rPr>
            </w:pPr>
            <w:r w:rsidRPr="003C07FF">
              <w:rPr>
                <w:color w:val="000000"/>
                <w:sz w:val="22"/>
                <w:szCs w:val="22"/>
              </w:rPr>
              <w:t>000000000000430189411791000300400101007101101</w:t>
            </w:r>
            <w:r w:rsidRPr="003C07FF">
              <w:rPr>
                <w:spacing w:val="-6"/>
                <w:sz w:val="22"/>
                <w:szCs w:val="22"/>
              </w:rPr>
              <w:t xml:space="preserve"> </w:t>
            </w:r>
          </w:p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Образовательные программы общего образования, Стандарты и требования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F" w:rsidRPr="003C07FF" w:rsidRDefault="00D63BEF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Образовательная программа основного общего образования, Государственный образовательный стандарт</w:t>
            </w:r>
          </w:p>
          <w:p w:rsidR="00A77471" w:rsidRDefault="00A77471" w:rsidP="003C07FF">
            <w:pPr>
              <w:rPr>
                <w:spacing w:val="-6"/>
              </w:rPr>
            </w:pPr>
          </w:p>
          <w:p w:rsidR="00A77471" w:rsidRPr="00A77471" w:rsidRDefault="00A77471" w:rsidP="00A77471"/>
          <w:p w:rsidR="00A77471" w:rsidRPr="00A77471" w:rsidRDefault="00A77471" w:rsidP="00A77471"/>
          <w:p w:rsidR="00A77471" w:rsidRPr="00A77471" w:rsidRDefault="00A77471" w:rsidP="00A77471"/>
          <w:p w:rsidR="00A77471" w:rsidRPr="00A77471" w:rsidRDefault="00A77471" w:rsidP="00A77471"/>
          <w:p w:rsidR="00804C70" w:rsidRPr="00A77471" w:rsidRDefault="00804C70" w:rsidP="00A77471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Справочник форм (условий) оказания услуги</w:t>
            </w:r>
          </w:p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очное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804C70" w:rsidRPr="00013339" w:rsidTr="00D63BE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804C70" w:rsidRPr="00013339" w:rsidTr="00D63BE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804C70" w:rsidRPr="00013339" w:rsidTr="00D63BE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90</w:t>
            </w:r>
          </w:p>
        </w:tc>
      </w:tr>
      <w:tr w:rsidR="00804C70" w:rsidRPr="00013339" w:rsidTr="00D63BEF">
        <w:trPr>
          <w:trHeight w:val="239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</w:tbl>
    <w:p w:rsidR="00804C70" w:rsidRPr="00EC4BD5" w:rsidRDefault="00804C70" w:rsidP="00804C70">
      <w:r w:rsidRPr="00A1768A">
        <w:rPr>
          <w:b/>
        </w:rPr>
        <w:t>3.2. Показатели, характеризующие объем муниципальной услуги</w:t>
      </w:r>
      <w:r w:rsidRPr="00EC4BD5">
        <w:t>:</w:t>
      </w:r>
    </w:p>
    <w:p w:rsidR="00804C70" w:rsidRPr="00EC4BD5" w:rsidRDefault="00804C70" w:rsidP="00804C70"/>
    <w:tbl>
      <w:tblPr>
        <w:tblW w:w="15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3"/>
        <w:gridCol w:w="1418"/>
        <w:gridCol w:w="936"/>
        <w:gridCol w:w="1177"/>
        <w:gridCol w:w="1177"/>
        <w:gridCol w:w="1177"/>
        <w:gridCol w:w="1196"/>
        <w:gridCol w:w="504"/>
        <w:gridCol w:w="996"/>
        <w:gridCol w:w="775"/>
        <w:gridCol w:w="881"/>
        <w:gridCol w:w="996"/>
        <w:gridCol w:w="828"/>
        <w:gridCol w:w="828"/>
      </w:tblGrid>
      <w:tr w:rsidR="00804C70" w:rsidRPr="00EC4BD5" w:rsidTr="00D63BE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Показатель объема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Значение показателя объема</w:t>
            </w:r>
            <w:r w:rsidRPr="00EC4BD5">
              <w:rPr>
                <w:spacing w:val="-6"/>
                <w:sz w:val="20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Среднегодовой размер </w:t>
            </w:r>
            <w:r w:rsidRPr="00EC4BD5">
              <w:rPr>
                <w:spacing w:val="-6"/>
                <w:sz w:val="20"/>
              </w:rPr>
              <w:br/>
              <w:t>платы (цена, тариф)</w:t>
            </w:r>
          </w:p>
        </w:tc>
      </w:tr>
      <w:tr w:rsidR="00804C70" w:rsidRPr="00EC4BD5" w:rsidTr="00AE62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340870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</w:rPr>
              <w:t>_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единица измерения </w:t>
            </w:r>
            <w:r w:rsidRPr="00EC4BD5">
              <w:rPr>
                <w:spacing w:val="-6"/>
                <w:sz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>
              <w:rPr>
                <w:spacing w:val="-6"/>
                <w:sz w:val="20"/>
                <w:lang w:val="en-US"/>
              </w:rPr>
              <w:t>7</w:t>
            </w:r>
            <w:r w:rsidRPr="00EC4BD5">
              <w:rPr>
                <w:spacing w:val="-6"/>
                <w:sz w:val="20"/>
              </w:rPr>
              <w:t>год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8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9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</w:tr>
      <w:tr w:rsidR="00804C70" w:rsidRPr="00EC4BD5" w:rsidTr="00AE62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код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rPr>
                <w:spacing w:val="-6"/>
                <w:sz w:val="20"/>
              </w:rPr>
            </w:pPr>
          </w:p>
        </w:tc>
      </w:tr>
      <w:tr w:rsidR="00804C70" w:rsidRPr="00EC4BD5" w:rsidTr="00AE6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15</w:t>
            </w:r>
          </w:p>
        </w:tc>
      </w:tr>
      <w:tr w:rsidR="00804C70" w:rsidRPr="00D56741" w:rsidTr="00AE6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000000000000430189411791000300400101007101101 </w:t>
            </w:r>
          </w:p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Образовательные программы общего образования, Стандарты и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F" w:rsidRPr="003C07FF" w:rsidRDefault="00D63BEF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Образовательные программы общего образования, Стандарты и требования</w:t>
            </w:r>
          </w:p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Число обучающихся</w:t>
            </w:r>
          </w:p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 xml:space="preserve">Человек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D63BEF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  <w:lang w:val="en-US"/>
              </w:rPr>
              <w:t>28</w:t>
            </w:r>
            <w:r w:rsidR="00804C70" w:rsidRPr="003C07FF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D63BEF" w:rsidP="003C07FF">
            <w:pPr>
              <w:rPr>
                <w:spacing w:val="-6"/>
                <w:lang w:val="en-US"/>
              </w:rPr>
            </w:pPr>
            <w:r w:rsidRPr="003C07FF">
              <w:rPr>
                <w:spacing w:val="-6"/>
                <w:sz w:val="22"/>
                <w:szCs w:val="22"/>
                <w:lang w:val="en-US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D63BEF" w:rsidP="003C07FF">
            <w:pPr>
              <w:rPr>
                <w:spacing w:val="-6"/>
                <w:lang w:val="en-US"/>
              </w:rPr>
            </w:pPr>
            <w:r w:rsidRPr="003C07FF">
              <w:rPr>
                <w:spacing w:val="-6"/>
                <w:sz w:val="22"/>
                <w:szCs w:val="22"/>
                <w:lang w:val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3C07FF" w:rsidRDefault="00804C70" w:rsidP="003C07FF">
            <w:pPr>
              <w:rPr>
                <w:spacing w:val="-6"/>
              </w:rPr>
            </w:pPr>
          </w:p>
        </w:tc>
      </w:tr>
    </w:tbl>
    <w:p w:rsidR="00804C70" w:rsidRPr="00A1768A" w:rsidRDefault="00804C70" w:rsidP="00804C70">
      <w:pPr>
        <w:rPr>
          <w:b/>
          <w:szCs w:val="20"/>
        </w:rPr>
      </w:pPr>
      <w:r w:rsidRPr="00A1768A">
        <w:rPr>
          <w:b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804C70" w:rsidRPr="00EC4BD5" w:rsidRDefault="00804C70" w:rsidP="00804C70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4"/>
        <w:gridCol w:w="2348"/>
        <w:gridCol w:w="1480"/>
        <w:gridCol w:w="1575"/>
        <w:gridCol w:w="7779"/>
      </w:tblGrid>
      <w:tr w:rsidR="00804C70" w:rsidRPr="00EC4BD5" w:rsidTr="00AE6282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Нормативный правовой акт</w:t>
            </w:r>
          </w:p>
        </w:tc>
      </w:tr>
      <w:tr w:rsidR="00804C70" w:rsidRPr="00EC4BD5" w:rsidTr="00AE6282">
        <w:trPr>
          <w:trHeight w:val="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номер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</w:tr>
      <w:tr w:rsidR="00804C70" w:rsidRPr="00EC4BD5" w:rsidTr="00AE6282">
        <w:trPr>
          <w:trHeight w:val="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4C70" w:rsidRPr="00EC4BD5" w:rsidRDefault="00804C70" w:rsidP="00D63BEF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</w:tr>
      <w:tr w:rsidR="00804C70" w:rsidRPr="00EC4BD5" w:rsidTr="00AE6282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804C70" w:rsidRPr="00EC4BD5" w:rsidTr="00AE6282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804C70" w:rsidRPr="00EC4BD5" w:rsidTr="00AE6282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70" w:rsidRPr="00EC4BD5" w:rsidRDefault="00804C70" w:rsidP="00D63BEF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</w:tbl>
    <w:p w:rsidR="00804C70" w:rsidRPr="00EC4BD5" w:rsidRDefault="00804C70" w:rsidP="00804C70">
      <w:pPr>
        <w:rPr>
          <w:szCs w:val="20"/>
        </w:rPr>
      </w:pPr>
    </w:p>
    <w:p w:rsidR="00804C70" w:rsidRPr="00EC4BD5" w:rsidRDefault="00804C70" w:rsidP="00804C70">
      <w:r w:rsidRPr="00EC4BD5">
        <w:t>5. Порядок оказания муниципальной услуги</w:t>
      </w:r>
      <w:r w:rsidRPr="002F5FF5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804C70" w:rsidRPr="00A1768A" w:rsidRDefault="00804C70" w:rsidP="00804C70">
      <w:pPr>
        <w:rPr>
          <w:b/>
          <w:color w:val="000000"/>
        </w:rPr>
      </w:pPr>
      <w:r w:rsidRPr="00A1768A">
        <w:rPr>
          <w:b/>
        </w:rPr>
        <w:t>5.1. Нормативные правовые акты, регулирующие порядок оказания муниципальной услуги</w:t>
      </w:r>
      <w:r w:rsidRPr="00A1768A">
        <w:rPr>
          <w:b/>
          <w:color w:val="000000"/>
        </w:rPr>
        <w:t xml:space="preserve"> </w:t>
      </w:r>
    </w:p>
    <w:p w:rsidR="00804C70" w:rsidRDefault="00804C70" w:rsidP="00804C70">
      <w:pPr>
        <w:rPr>
          <w:color w:val="000000"/>
        </w:rPr>
      </w:pPr>
      <w:r w:rsidRPr="00E563D1">
        <w:rPr>
          <w:color w:val="000000"/>
        </w:rPr>
        <w:t xml:space="preserve">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06.10.2003 N 131-ФЗ "Об общих принципах организации местного самоуправления 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29.12.2012 N 273-ФЗ "Об образовании в Российской Федерации"</w:t>
      </w:r>
    </w:p>
    <w:p w:rsidR="00804C70" w:rsidRPr="00F218FF" w:rsidRDefault="00804C70" w:rsidP="00804C70">
      <w:pPr>
        <w:tabs>
          <w:tab w:val="left" w:pos="-2268"/>
        </w:tabs>
        <w:autoSpaceDE w:val="0"/>
        <w:jc w:val="both"/>
        <w:rPr>
          <w:sz w:val="20"/>
          <w:szCs w:val="20"/>
        </w:rPr>
      </w:pPr>
      <w:r w:rsidRPr="00EC4BD5">
        <w:t>5.2. Порядок информирования потенциальных потребителей муниципальной услуги:</w:t>
      </w:r>
    </w:p>
    <w:p w:rsidR="00804C70" w:rsidRPr="00EC4BD5" w:rsidRDefault="00804C70" w:rsidP="00804C70">
      <w:pPr>
        <w:rPr>
          <w:sz w:val="16"/>
          <w:szCs w:val="16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3"/>
        <w:gridCol w:w="5810"/>
        <w:gridCol w:w="4252"/>
      </w:tblGrid>
      <w:tr w:rsidR="00804C70" w:rsidRPr="00013339" w:rsidTr="00D63BEF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Способ информирования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Частота обновления информации</w:t>
            </w:r>
          </w:p>
        </w:tc>
      </w:tr>
      <w:tr w:rsidR="00804C70" w:rsidRPr="00013339" w:rsidTr="00D63BEF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4C70" w:rsidRPr="00013339" w:rsidRDefault="00804C70" w:rsidP="00D63BEF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4C70" w:rsidRPr="00013339" w:rsidRDefault="00804C70" w:rsidP="00D63BEF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4C70" w:rsidRPr="00013339" w:rsidRDefault="00804C70" w:rsidP="00D63BEF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3</w:t>
            </w:r>
          </w:p>
        </w:tc>
      </w:tr>
      <w:tr w:rsidR="00804C70" w:rsidRPr="00013339" w:rsidTr="00D63BEF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jc w:val="center"/>
              <w:rPr>
                <w:sz w:val="20"/>
              </w:rPr>
            </w:pPr>
            <w:r w:rsidRPr="00013339">
              <w:rPr>
                <w:sz w:val="20"/>
                <w:szCs w:val="20"/>
              </w:rPr>
              <w:t>На специальных информационных стендах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rPr>
                <w:sz w:val="20"/>
              </w:rPr>
            </w:pPr>
            <w:r>
              <w:rPr>
                <w:sz w:val="20"/>
              </w:rPr>
              <w:t>Перечень  норм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rPr>
                <w:sz w:val="20"/>
              </w:rPr>
            </w:pPr>
            <w:r>
              <w:rPr>
                <w:sz w:val="20"/>
              </w:rPr>
              <w:t xml:space="preserve">После внесения изменений в правовые акты </w:t>
            </w:r>
            <w:r w:rsidRPr="00013339">
              <w:rPr>
                <w:sz w:val="20"/>
              </w:rPr>
              <w:t> </w:t>
            </w:r>
          </w:p>
        </w:tc>
      </w:tr>
      <w:tr w:rsidR="00804C70" w:rsidRPr="00013339" w:rsidTr="00D63BEF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0" w:rsidRPr="00013339" w:rsidRDefault="00804C70" w:rsidP="00D63BEF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По мере необходимости</w:t>
            </w:r>
          </w:p>
        </w:tc>
      </w:tr>
      <w:tr w:rsidR="00804C70" w:rsidRPr="00013339" w:rsidTr="00D63BEF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На Интернет-ресурсах (сайте)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804C70" w:rsidRPr="00013339" w:rsidTr="00D63BEF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Средствами массовой информации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70" w:rsidRPr="00013339" w:rsidRDefault="00804C70" w:rsidP="00D63BEF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35204C" w:rsidRDefault="0035204C" w:rsidP="001F0217">
      <w:pPr>
        <w:rPr>
          <w:lang w:val="en-US"/>
        </w:rPr>
      </w:pPr>
    </w:p>
    <w:p w:rsidR="00E8568C" w:rsidRDefault="00E8568C" w:rsidP="001F0217">
      <w:pPr>
        <w:rPr>
          <w:lang w:val="en-US"/>
        </w:rPr>
      </w:pPr>
    </w:p>
    <w:p w:rsidR="001361CF" w:rsidRDefault="001F0217" w:rsidP="001F0217">
      <w:r>
        <w:t xml:space="preserve">  </w:t>
      </w:r>
    </w:p>
    <w:p w:rsidR="003C07FF" w:rsidRPr="003C07FF" w:rsidRDefault="003C07FF" w:rsidP="001F0217"/>
    <w:p w:rsidR="001361CF" w:rsidRDefault="001361CF" w:rsidP="001F0217">
      <w:pPr>
        <w:rPr>
          <w:lang w:val="en-US"/>
        </w:rPr>
      </w:pPr>
    </w:p>
    <w:p w:rsidR="001361CF" w:rsidRDefault="001361CF" w:rsidP="001F0217">
      <w:pPr>
        <w:rPr>
          <w:lang w:val="en-US"/>
        </w:rPr>
      </w:pPr>
    </w:p>
    <w:p w:rsidR="001361CF" w:rsidRDefault="001361CF" w:rsidP="001F0217">
      <w:pPr>
        <w:rPr>
          <w:lang w:val="en-US"/>
        </w:rPr>
      </w:pPr>
    </w:p>
    <w:p w:rsidR="001361CF" w:rsidRDefault="001361CF" w:rsidP="001F0217">
      <w:pPr>
        <w:rPr>
          <w:lang w:val="en-US"/>
        </w:rPr>
      </w:pPr>
    </w:p>
    <w:p w:rsidR="001361CF" w:rsidRDefault="001361CF" w:rsidP="001F0217">
      <w:pPr>
        <w:rPr>
          <w:lang w:val="en-US"/>
        </w:rPr>
      </w:pPr>
    </w:p>
    <w:p w:rsidR="001361CF" w:rsidRDefault="001361CF" w:rsidP="001F0217">
      <w:pPr>
        <w:rPr>
          <w:lang w:val="en-US"/>
        </w:rPr>
      </w:pPr>
    </w:p>
    <w:p w:rsidR="001361CF" w:rsidRDefault="001361CF" w:rsidP="001F0217">
      <w:pPr>
        <w:rPr>
          <w:lang w:val="en-US"/>
        </w:rPr>
      </w:pPr>
    </w:p>
    <w:p w:rsidR="00861F77" w:rsidRDefault="001F0217" w:rsidP="001F0217">
      <w:pPr>
        <w:rPr>
          <w:vertAlign w:val="superscript"/>
        </w:rPr>
      </w:pPr>
      <w:r>
        <w:lastRenderedPageBreak/>
        <w:t xml:space="preserve"> </w:t>
      </w:r>
      <w:r w:rsidR="00861F77" w:rsidRPr="00EC4BD5">
        <w:t>Часть 1. Сведения об оказываемых муниципальных услугах</w:t>
      </w:r>
    </w:p>
    <w:p w:rsidR="00861F77" w:rsidRPr="0035204C" w:rsidRDefault="0035204C" w:rsidP="00861F77">
      <w:pPr>
        <w:jc w:val="center"/>
        <w:rPr>
          <w:lang w:val="en-US"/>
        </w:rPr>
      </w:pPr>
      <w:r>
        <w:t xml:space="preserve">Раздел </w:t>
      </w:r>
      <w:r w:rsidR="00804C70">
        <w:t>4</w:t>
      </w:r>
    </w:p>
    <w:p w:rsidR="00861F77" w:rsidRPr="00EC4BD5" w:rsidRDefault="00861F77" w:rsidP="00861F77"/>
    <w:tbl>
      <w:tblPr>
        <w:tblW w:w="15451" w:type="dxa"/>
        <w:tblInd w:w="-34" w:type="dxa"/>
        <w:tblLayout w:type="fixed"/>
        <w:tblLook w:val="04A0"/>
      </w:tblPr>
      <w:tblGrid>
        <w:gridCol w:w="8931"/>
        <w:gridCol w:w="1275"/>
        <w:gridCol w:w="1843"/>
        <w:gridCol w:w="2126"/>
        <w:gridCol w:w="1276"/>
      </w:tblGrid>
      <w:tr w:rsidR="00861F77" w:rsidRPr="00EC4BD5" w:rsidTr="00855D01">
        <w:trPr>
          <w:trHeight w:val="1214"/>
        </w:trPr>
        <w:tc>
          <w:tcPr>
            <w:tcW w:w="8931" w:type="dxa"/>
            <w:noWrap/>
            <w:vAlign w:val="bottom"/>
            <w:hideMark/>
          </w:tcPr>
          <w:p w:rsidR="00861F77" w:rsidRPr="00F91F7E" w:rsidRDefault="00861F77" w:rsidP="002F4F0D">
            <w:r w:rsidRPr="00EC4BD5">
              <w:t>1. Наименование муниципальной услуги</w:t>
            </w:r>
            <w:r>
              <w:t xml:space="preserve">                       </w:t>
            </w:r>
            <w:r>
              <w:br/>
            </w:r>
            <w:r w:rsidRPr="00F91F7E">
              <w:rPr>
                <w:b/>
                <w:color w:val="000000"/>
              </w:rPr>
              <w:t xml:space="preserve">Реализация основных общеобразовательных программ </w:t>
            </w:r>
            <w:r>
              <w:rPr>
                <w:b/>
                <w:color w:val="000000"/>
              </w:rPr>
              <w:t xml:space="preserve">среднего </w:t>
            </w:r>
            <w:r w:rsidR="00855D01">
              <w:rPr>
                <w:b/>
                <w:color w:val="000000"/>
              </w:rPr>
              <w:t xml:space="preserve"> общего </w:t>
            </w:r>
            <w:r w:rsidRPr="00F91F7E">
              <w:rPr>
                <w:b/>
                <w:color w:val="000000"/>
              </w:rPr>
              <w:t>образования</w:t>
            </w:r>
          </w:p>
          <w:p w:rsidR="00861F77" w:rsidRPr="00EC4BD5" w:rsidRDefault="00861F77" w:rsidP="002F4F0D"/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861F77" w:rsidRPr="00F91F7E" w:rsidRDefault="00861F77" w:rsidP="002F4F0D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61F77" w:rsidRPr="00EC4BD5" w:rsidRDefault="00861F77" w:rsidP="002F4F0D">
            <w:r>
              <w:t xml:space="preserve">              </w:t>
            </w:r>
            <w:r w:rsidRPr="00EC4BD5">
              <w:t>Уникальный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1F77" w:rsidRPr="00851CBD" w:rsidRDefault="00851CBD" w:rsidP="007909D4">
            <w:pPr>
              <w:jc w:val="center"/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7909D4">
              <w:rPr>
                <w:color w:val="000000" w:themeColor="text1"/>
              </w:rPr>
              <w:t>11.794.0</w:t>
            </w:r>
          </w:p>
        </w:tc>
      </w:tr>
      <w:tr w:rsidR="00861F77" w:rsidRPr="00EC4BD5" w:rsidTr="00855D01">
        <w:trPr>
          <w:trHeight w:val="70"/>
        </w:trPr>
        <w:tc>
          <w:tcPr>
            <w:tcW w:w="1204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</w:pPr>
            <w:r w:rsidRPr="00EC4BD5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</w:pPr>
            <w:r w:rsidRPr="00EC4BD5">
              <w:t>по базовому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1F77" w:rsidRPr="00EC4BD5" w:rsidRDefault="00861F77" w:rsidP="002F4F0D">
            <w:pPr>
              <w:jc w:val="right"/>
            </w:pPr>
          </w:p>
        </w:tc>
      </w:tr>
      <w:tr w:rsidR="00861F77" w:rsidRPr="00EC4BD5" w:rsidTr="00855D01">
        <w:trPr>
          <w:trHeight w:val="233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861F77" w:rsidRPr="00EC4BD5" w:rsidRDefault="00861F77" w:rsidP="002F4F0D">
            <w:r w:rsidRPr="00EC4BD5">
              <w:t>2. Категории потребителей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61F77" w:rsidRPr="00F91F7E" w:rsidRDefault="00861F77" w:rsidP="002F4F0D">
            <w:pPr>
              <w:rPr>
                <w:b/>
              </w:rPr>
            </w:pPr>
            <w:r>
              <w:rPr>
                <w:b/>
                <w:color w:val="000000"/>
              </w:rPr>
              <w:t>ф</w:t>
            </w:r>
            <w:r w:rsidRPr="00F91F7E">
              <w:rPr>
                <w:b/>
                <w:color w:val="000000"/>
              </w:rPr>
              <w:t xml:space="preserve">изические лица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</w:pPr>
            <w:r w:rsidRPr="00EC4BD5">
              <w:t xml:space="preserve">(отраслевому) перечню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F77" w:rsidRPr="00EC4BD5" w:rsidRDefault="00861F77" w:rsidP="002F4F0D">
            <w:pPr>
              <w:jc w:val="right"/>
            </w:pPr>
          </w:p>
        </w:tc>
      </w:tr>
      <w:tr w:rsidR="00861F77" w:rsidRPr="00EC4BD5" w:rsidTr="00855D01">
        <w:trPr>
          <w:trHeight w:val="70"/>
        </w:trPr>
        <w:tc>
          <w:tcPr>
            <w:tcW w:w="1204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861F77" w:rsidRPr="00EC4BD5" w:rsidRDefault="00861F77" w:rsidP="002F4F0D">
            <w:r w:rsidRPr="00EC4BD5">
              <w:t>3. Показатели, характеризующие объем и (или) качество муниципальной услуги 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</w:pPr>
          </w:p>
        </w:tc>
      </w:tr>
      <w:tr w:rsidR="009342D9" w:rsidRPr="00EC4BD5" w:rsidTr="00855D01">
        <w:trPr>
          <w:gridBefore w:val="3"/>
          <w:wBefore w:w="12049" w:type="dxa"/>
          <w:trHeight w:val="80"/>
        </w:trPr>
        <w:tc>
          <w:tcPr>
            <w:tcW w:w="3402" w:type="dxa"/>
            <w:gridSpan w:val="2"/>
            <w:noWrap/>
            <w:vAlign w:val="bottom"/>
            <w:hideMark/>
          </w:tcPr>
          <w:p w:rsidR="009342D9" w:rsidRPr="00EC4BD5" w:rsidRDefault="009342D9" w:rsidP="002F4F0D">
            <w:pPr>
              <w:jc w:val="right"/>
            </w:pPr>
            <w:r>
              <w:t>Число обучающихся</w:t>
            </w:r>
          </w:p>
        </w:tc>
      </w:tr>
      <w:tr w:rsidR="00861F77" w:rsidRPr="00EC4BD5" w:rsidTr="00855D01">
        <w:trPr>
          <w:trHeight w:val="80"/>
        </w:trPr>
        <w:tc>
          <w:tcPr>
            <w:tcW w:w="12049" w:type="dxa"/>
            <w:gridSpan w:val="3"/>
            <w:noWrap/>
            <w:vAlign w:val="bottom"/>
            <w:hideMark/>
          </w:tcPr>
          <w:p w:rsidR="00861F77" w:rsidRPr="009342D9" w:rsidRDefault="00861F77" w:rsidP="009342D9">
            <w:pPr>
              <w:rPr>
                <w:b/>
              </w:rPr>
            </w:pPr>
            <w:r w:rsidRPr="009342D9">
              <w:rPr>
                <w:b/>
              </w:rPr>
              <w:t>3.1. Показатели, характеризующие качество муниципальной услуги: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</w:pPr>
          </w:p>
        </w:tc>
      </w:tr>
    </w:tbl>
    <w:p w:rsidR="00861F77" w:rsidRPr="00EC4BD5" w:rsidRDefault="00861F77" w:rsidP="00861F77">
      <w:pPr>
        <w:rPr>
          <w:szCs w:val="20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1"/>
        <w:gridCol w:w="1309"/>
        <w:gridCol w:w="1276"/>
        <w:gridCol w:w="1074"/>
        <w:gridCol w:w="1418"/>
        <w:gridCol w:w="850"/>
        <w:gridCol w:w="2693"/>
        <w:gridCol w:w="851"/>
        <w:gridCol w:w="850"/>
        <w:gridCol w:w="1100"/>
        <w:gridCol w:w="1134"/>
        <w:gridCol w:w="1134"/>
      </w:tblGrid>
      <w:tr w:rsidR="00861F77" w:rsidRPr="00013339" w:rsidTr="002F4F0D">
        <w:trPr>
          <w:trHeight w:val="8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Значение показателя качества</w:t>
            </w:r>
            <w:r w:rsidRPr="00013339">
              <w:rPr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</w:tr>
      <w:tr w:rsidR="00861F77" w:rsidRPr="00013339" w:rsidTr="002F4F0D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____ 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013339">
              <w:rPr>
                <w:spacing w:val="-6"/>
                <w:sz w:val="20"/>
                <w:szCs w:val="20"/>
              </w:rPr>
              <w:t xml:space="preserve"> </w:t>
            </w:r>
          </w:p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__________</w:t>
            </w: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861F7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________</w:t>
            </w: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1333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1361CF" w:rsidP="002F4F0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>
              <w:rPr>
                <w:spacing w:val="-6"/>
                <w:sz w:val="20"/>
                <w:szCs w:val="20"/>
                <w:lang w:val="en-US"/>
              </w:rPr>
              <w:t>7</w:t>
            </w:r>
            <w:r w:rsidR="00861F77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1361CF" w:rsidP="002F4F0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8</w:t>
            </w:r>
            <w:r w:rsidR="00861F77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1361CF" w:rsidP="002F4F0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9</w:t>
            </w:r>
            <w:r w:rsidR="00861F77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61F77" w:rsidRPr="00013339" w:rsidTr="002F4F0D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013339" w:rsidRDefault="00861F77" w:rsidP="002F4F0D">
            <w:pPr>
              <w:rPr>
                <w:spacing w:val="-6"/>
                <w:sz w:val="20"/>
                <w:szCs w:val="20"/>
              </w:rPr>
            </w:pPr>
          </w:p>
        </w:tc>
      </w:tr>
      <w:tr w:rsidR="00861F77" w:rsidRPr="00013339" w:rsidTr="002F4F0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12</w:t>
            </w:r>
          </w:p>
        </w:tc>
      </w:tr>
      <w:tr w:rsidR="00861F77" w:rsidRPr="00602DE8" w:rsidTr="002F4F0D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F4" w:rsidRPr="003C07FF" w:rsidRDefault="00C26CF4" w:rsidP="003C07FF">
            <w:pPr>
              <w:rPr>
                <w:color w:val="000000"/>
              </w:rPr>
            </w:pPr>
          </w:p>
          <w:p w:rsidR="00E8568C" w:rsidRPr="003C07FF" w:rsidRDefault="00E8568C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000000000000430189411794000301000101001101103 </w:t>
            </w:r>
          </w:p>
          <w:p w:rsidR="00C26CF4" w:rsidRPr="003C07FF" w:rsidRDefault="00C26CF4" w:rsidP="003C07FF">
            <w:pPr>
              <w:rPr>
                <w:spacing w:val="-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Образовательные программы общего образования, Стандарты и требования</w:t>
            </w:r>
          </w:p>
          <w:p w:rsidR="00861F77" w:rsidRPr="003C07FF" w:rsidRDefault="00861F77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 </w:t>
            </w:r>
          </w:p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Образовательная программа среднего  общего образования, Государственный образовательный стандарт</w:t>
            </w:r>
          </w:p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Справочник форм (условий) оказания услуги</w:t>
            </w:r>
          </w:p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01. Уровень освоения обучающимися основной общеобразовательной программы начального общего образования по завершении первой ступени общего образования;</w:t>
            </w:r>
          </w:p>
          <w:p w:rsidR="00861F77" w:rsidRPr="003C07FF" w:rsidRDefault="00861F77" w:rsidP="003C07FF">
            <w:pPr>
              <w:rPr>
                <w:spacing w:val="-6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2E12FE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744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7909D4" w:rsidRPr="00602DE8" w:rsidTr="002F4F0D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212F0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D509FF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02DE8" w:rsidRDefault="007909D4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212F0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Default="007909D4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2F4F0D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02. Полнота реализации основной общеобразовательной программы начального общего образования;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7909D4" w:rsidRPr="00602DE8" w:rsidTr="002F4F0D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212F0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D509FF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02DE8" w:rsidRDefault="007909D4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212F0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Default="007909D4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03.Уровень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7909D4" w:rsidRPr="003C07FF" w:rsidRDefault="007909D4" w:rsidP="002F4F0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7909D4" w:rsidRPr="00602DE8" w:rsidTr="002F4F0D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212F0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D509FF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02DE8" w:rsidRDefault="007909D4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212F0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Default="007909D4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04.Доля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90</w:t>
            </w:r>
          </w:p>
        </w:tc>
      </w:tr>
      <w:tr w:rsidR="007909D4" w:rsidRPr="00602DE8" w:rsidTr="002F4F0D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212F0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D509FF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02DE8" w:rsidRDefault="007909D4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6212F0" w:rsidRDefault="007909D4" w:rsidP="002F4F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Default="007909D4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05.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7909D4" w:rsidRPr="003C07FF" w:rsidRDefault="007909D4" w:rsidP="007909D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3C07FF" w:rsidRDefault="007909D4" w:rsidP="007909D4">
            <w:pPr>
              <w:jc w:val="center"/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680CF6" w:rsidRPr="00602DE8" w:rsidTr="002F4F0D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Образовательные программы общего образования, Стандарты и </w:t>
            </w:r>
            <w:r w:rsidRPr="003C07FF">
              <w:rPr>
                <w:color w:val="000000"/>
                <w:sz w:val="22"/>
                <w:szCs w:val="22"/>
              </w:rPr>
              <w:lastRenderedPageBreak/>
              <w:t>требования</w:t>
            </w:r>
          </w:p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 </w:t>
            </w:r>
          </w:p>
          <w:p w:rsidR="00680CF6" w:rsidRPr="003C07FF" w:rsidRDefault="00680CF6" w:rsidP="003C07FF">
            <w:pPr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lastRenderedPageBreak/>
              <w:t xml:space="preserve">Образовательная программа среднего  общего образования, </w:t>
            </w:r>
            <w:r w:rsidRPr="003C07FF">
              <w:rPr>
                <w:color w:val="000000"/>
                <w:sz w:val="22"/>
                <w:szCs w:val="22"/>
              </w:rPr>
              <w:lastRenderedPageBreak/>
              <w:t>Государственный образовательный стандарт</w:t>
            </w:r>
          </w:p>
          <w:p w:rsidR="00680CF6" w:rsidRPr="003C07FF" w:rsidRDefault="00680CF6" w:rsidP="003C07FF">
            <w:pPr>
              <w:rPr>
                <w:spacing w:val="-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Справочник форм (условий) оказания услуги</w:t>
            </w:r>
          </w:p>
          <w:p w:rsidR="00680CF6" w:rsidRPr="003C07FF" w:rsidRDefault="00680CF6" w:rsidP="003C07FF">
            <w:pPr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01. Уровень освоения обучающимися основной общеобразовательной программы начального общего образования по завершении первой </w:t>
            </w:r>
            <w:r w:rsidRPr="003C07FF">
              <w:rPr>
                <w:color w:val="000000"/>
                <w:sz w:val="22"/>
                <w:szCs w:val="22"/>
              </w:rPr>
              <w:lastRenderedPageBreak/>
              <w:t>ступени общего образования;</w:t>
            </w:r>
          </w:p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744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680CF6" w:rsidRPr="00602DE8" w:rsidTr="002F4F0D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212F0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509FF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02DE8" w:rsidRDefault="00680CF6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212F0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02. Полнота реализации основной общеобразовательной программы начального общего образования;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680CF6" w:rsidRPr="00602DE8" w:rsidTr="002F4F0D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212F0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509FF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02DE8" w:rsidRDefault="00680CF6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212F0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03.Уровень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680CF6" w:rsidRPr="003C07FF" w:rsidRDefault="00680CF6" w:rsidP="003C07F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  <w:tr w:rsidR="00680CF6" w:rsidRPr="00602DE8" w:rsidTr="002F4F0D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212F0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509FF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02DE8" w:rsidRDefault="00680CF6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212F0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04.Доля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90</w:t>
            </w:r>
          </w:p>
        </w:tc>
      </w:tr>
      <w:tr w:rsidR="00680CF6" w:rsidRPr="00602DE8" w:rsidTr="002F4F0D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212F0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509FF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02DE8" w:rsidRDefault="00680CF6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212F0" w:rsidRDefault="00680CF6" w:rsidP="002F4F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2F4F0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05.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680CF6" w:rsidRPr="003C07FF" w:rsidRDefault="00680CF6" w:rsidP="003C07F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100</w:t>
            </w:r>
          </w:p>
        </w:tc>
      </w:tr>
    </w:tbl>
    <w:p w:rsidR="00861F77" w:rsidRPr="00602DE8" w:rsidRDefault="00861F77" w:rsidP="00861F77">
      <w:pPr>
        <w:rPr>
          <w:b/>
        </w:rPr>
      </w:pPr>
      <w:r w:rsidRPr="00602DE8">
        <w:rPr>
          <w:b/>
        </w:rPr>
        <w:lastRenderedPageBreak/>
        <w:t>3.2. Показатели, характеризующие объем муниципальной услуги:</w:t>
      </w:r>
    </w:p>
    <w:p w:rsidR="00861F77" w:rsidRPr="00EC4BD5" w:rsidRDefault="00861F77" w:rsidP="00861F77"/>
    <w:tbl>
      <w:tblPr>
        <w:tblW w:w="15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3"/>
        <w:gridCol w:w="1177"/>
        <w:gridCol w:w="1177"/>
        <w:gridCol w:w="1177"/>
        <w:gridCol w:w="1177"/>
        <w:gridCol w:w="1177"/>
        <w:gridCol w:w="1196"/>
        <w:gridCol w:w="504"/>
        <w:gridCol w:w="996"/>
        <w:gridCol w:w="828"/>
        <w:gridCol w:w="828"/>
        <w:gridCol w:w="996"/>
        <w:gridCol w:w="828"/>
        <w:gridCol w:w="828"/>
      </w:tblGrid>
      <w:tr w:rsidR="00861F77" w:rsidRPr="00EC4BD5" w:rsidTr="002F4F0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Показатель объема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Значение показателя объема</w:t>
            </w:r>
            <w:r w:rsidRPr="00EC4BD5">
              <w:rPr>
                <w:spacing w:val="-6"/>
                <w:sz w:val="20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Среднегодовой размер </w:t>
            </w:r>
            <w:r w:rsidRPr="00EC4BD5">
              <w:rPr>
                <w:spacing w:val="-6"/>
                <w:sz w:val="20"/>
              </w:rPr>
              <w:br/>
              <w:t>платы (цена, тариф)</w:t>
            </w:r>
          </w:p>
        </w:tc>
      </w:tr>
      <w:tr w:rsidR="00861F77" w:rsidRPr="00EC4BD5" w:rsidTr="002F4F0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</w:t>
            </w:r>
            <w:r>
              <w:rPr>
                <w:spacing w:val="-6"/>
                <w:sz w:val="20"/>
              </w:rPr>
              <w:t xml:space="preserve">)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563D1" w:rsidRDefault="00861F77" w:rsidP="002F4F0D">
            <w:pPr>
              <w:jc w:val="center"/>
              <w:rPr>
                <w:color w:val="000000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</w:t>
            </w:r>
            <w:r w:rsidRPr="000133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A749B6" w:rsidRDefault="00861F77" w:rsidP="002F4F0D">
            <w:pPr>
              <w:rPr>
                <w:color w:val="000000"/>
              </w:rPr>
            </w:pPr>
            <w:r w:rsidRPr="00EC4BD5">
              <w:rPr>
                <w:spacing w:val="-6"/>
                <w:sz w:val="20"/>
              </w:rPr>
              <w:t>___________</w:t>
            </w:r>
            <w:r w:rsidRPr="00D56741">
              <w:rPr>
                <w:color w:val="000000"/>
              </w:rPr>
              <w:t xml:space="preserve"> </w:t>
            </w:r>
            <w:r w:rsidR="00304AAE">
              <w:rPr>
                <w:color w:val="000000"/>
              </w:rPr>
              <w:t xml:space="preserve"> </w:t>
            </w:r>
            <w:r w:rsidRPr="00D56741">
              <w:rPr>
                <w:color w:val="000000"/>
              </w:rPr>
              <w:t xml:space="preserve"> </w:t>
            </w:r>
            <w:r w:rsidR="00304AAE">
              <w:rPr>
                <w:color w:val="000000"/>
              </w:rPr>
              <w:t xml:space="preserve"> </w:t>
            </w:r>
          </w:p>
          <w:p w:rsidR="00304AAE" w:rsidRDefault="00304AAE" w:rsidP="002F4F0D">
            <w:pPr>
              <w:jc w:val="center"/>
              <w:rPr>
                <w:spacing w:val="-6"/>
                <w:sz w:val="20"/>
              </w:rPr>
            </w:pP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единица измерения </w:t>
            </w:r>
            <w:r w:rsidRPr="00EC4BD5">
              <w:rPr>
                <w:spacing w:val="-6"/>
                <w:sz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>
              <w:rPr>
                <w:spacing w:val="-6"/>
                <w:sz w:val="20"/>
                <w:lang w:val="en-US"/>
              </w:rPr>
              <w:t>7</w:t>
            </w:r>
            <w:r w:rsidRPr="00EC4BD5">
              <w:rPr>
                <w:spacing w:val="-6"/>
                <w:sz w:val="20"/>
              </w:rPr>
              <w:t>год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8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9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</w:tr>
      <w:tr w:rsidR="00861F77" w:rsidRPr="00EC4BD5" w:rsidTr="002F4F0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код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rPr>
                <w:spacing w:val="-6"/>
                <w:sz w:val="20"/>
              </w:rPr>
            </w:pPr>
          </w:p>
        </w:tc>
      </w:tr>
      <w:tr w:rsidR="00861F77" w:rsidRPr="00EC4BD5" w:rsidTr="002F4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15</w:t>
            </w:r>
          </w:p>
        </w:tc>
      </w:tr>
      <w:tr w:rsidR="00861F77" w:rsidRPr="00D56741" w:rsidTr="002F4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B4" w:rsidRPr="003C07FF" w:rsidRDefault="00861F77" w:rsidP="003C07FF">
            <w:pPr>
              <w:rPr>
                <w:color w:val="000000"/>
              </w:rPr>
            </w:pPr>
            <w:r w:rsidRPr="003C07FF">
              <w:rPr>
                <w:spacing w:val="-6"/>
                <w:sz w:val="22"/>
                <w:szCs w:val="22"/>
              </w:rPr>
              <w:t xml:space="preserve"> </w:t>
            </w:r>
          </w:p>
          <w:p w:rsidR="00E8568C" w:rsidRPr="003C07FF" w:rsidRDefault="00E8568C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 xml:space="preserve">000000000000430189411794000301000101001101103 </w:t>
            </w:r>
          </w:p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</w:p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Образовательные программы общего образования, Стандарты и требования</w:t>
            </w:r>
          </w:p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680CF6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Образовательная программа среднего общего образования, Государственный образовательный стандарт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color w:val="000000"/>
              </w:rPr>
            </w:pPr>
            <w:r w:rsidRPr="003C07FF">
              <w:rPr>
                <w:color w:val="000000"/>
                <w:sz w:val="22"/>
                <w:szCs w:val="22"/>
              </w:rPr>
              <w:t>Справочник форм (условий) оказания услуги</w:t>
            </w:r>
          </w:p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 xml:space="preserve">очная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3C07FF" w:rsidRDefault="00680CF6" w:rsidP="003C07FF">
            <w:pPr>
              <w:rPr>
                <w:color w:val="000000"/>
              </w:rPr>
            </w:pPr>
            <w:r w:rsidRPr="003C07FF">
              <w:rPr>
                <w:spacing w:val="-6"/>
                <w:sz w:val="22"/>
                <w:szCs w:val="22"/>
              </w:rPr>
              <w:t>Ч</w:t>
            </w:r>
            <w:r w:rsidR="00861F77" w:rsidRPr="003C07FF">
              <w:rPr>
                <w:spacing w:val="-6"/>
                <w:sz w:val="22"/>
                <w:szCs w:val="22"/>
              </w:rPr>
              <w:t>исло</w:t>
            </w:r>
            <w:r w:rsidRPr="003C07FF">
              <w:rPr>
                <w:spacing w:val="-6"/>
                <w:sz w:val="22"/>
                <w:szCs w:val="22"/>
              </w:rPr>
              <w:t xml:space="preserve"> </w:t>
            </w:r>
            <w:r w:rsidRPr="003C07FF">
              <w:rPr>
                <w:color w:val="000000"/>
                <w:sz w:val="22"/>
                <w:szCs w:val="22"/>
              </w:rPr>
              <w:t>обучающихся</w:t>
            </w:r>
          </w:p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человек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2E12FE" w:rsidP="003C07FF">
            <w:pPr>
              <w:rPr>
                <w:spacing w:val="-6"/>
              </w:rPr>
            </w:pPr>
            <w:r w:rsidRPr="003C07FF">
              <w:rPr>
                <w:spacing w:val="-6"/>
                <w:sz w:val="22"/>
                <w:szCs w:val="22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AE6282" w:rsidP="003C07FF">
            <w:pPr>
              <w:rPr>
                <w:color w:val="000000" w:themeColor="text1"/>
                <w:spacing w:val="-6"/>
                <w:lang w:val="en-US"/>
              </w:rPr>
            </w:pPr>
            <w:r w:rsidRPr="003C07FF">
              <w:rPr>
                <w:color w:val="000000" w:themeColor="text1"/>
                <w:spacing w:val="-6"/>
                <w:sz w:val="22"/>
                <w:szCs w:val="22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04C70" w:rsidP="003C07FF">
            <w:pPr>
              <w:rPr>
                <w:color w:val="000000" w:themeColor="text1"/>
                <w:spacing w:val="-6"/>
              </w:rPr>
            </w:pPr>
            <w:r w:rsidRPr="003C07FF">
              <w:rPr>
                <w:color w:val="000000" w:themeColor="text1"/>
                <w:spacing w:val="-6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04C70" w:rsidP="003C07FF">
            <w:pPr>
              <w:rPr>
                <w:color w:val="000000" w:themeColor="text1"/>
                <w:spacing w:val="-6"/>
              </w:rPr>
            </w:pPr>
            <w:r w:rsidRPr="003C07FF">
              <w:rPr>
                <w:color w:val="000000" w:themeColor="text1"/>
                <w:spacing w:val="-6"/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3C07FF" w:rsidRDefault="00861F77" w:rsidP="003C07FF">
            <w:pPr>
              <w:rPr>
                <w:spacing w:val="-6"/>
              </w:rPr>
            </w:pPr>
          </w:p>
        </w:tc>
      </w:tr>
      <w:tr w:rsidR="00861F77" w:rsidRPr="00EC4BD5" w:rsidTr="002F4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</w:tr>
      <w:tr w:rsidR="00861F77" w:rsidRPr="00EC4BD5" w:rsidTr="002F4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</w:p>
        </w:tc>
      </w:tr>
    </w:tbl>
    <w:p w:rsidR="00861F77" w:rsidRPr="00EC4BD5" w:rsidRDefault="00861F77" w:rsidP="00861F77">
      <w:pPr>
        <w:rPr>
          <w:sz w:val="28"/>
          <w:szCs w:val="28"/>
        </w:rPr>
      </w:pPr>
    </w:p>
    <w:p w:rsidR="00861F77" w:rsidRPr="009342D9" w:rsidRDefault="00861F77" w:rsidP="00861F77">
      <w:pPr>
        <w:rPr>
          <w:b/>
          <w:szCs w:val="20"/>
        </w:rPr>
      </w:pPr>
      <w:r w:rsidRPr="009342D9">
        <w:rPr>
          <w:b/>
        </w:rPr>
        <w:t>4. Нормативные правовые акты, устанавливающие размер платы (цену, тариф) либо порядок его (ее) установления:</w:t>
      </w:r>
    </w:p>
    <w:p w:rsidR="00861F77" w:rsidRPr="00EC4BD5" w:rsidRDefault="00861F77" w:rsidP="00861F77"/>
    <w:tbl>
      <w:tblPr>
        <w:tblW w:w="1474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4"/>
        <w:gridCol w:w="2348"/>
        <w:gridCol w:w="1480"/>
        <w:gridCol w:w="1575"/>
        <w:gridCol w:w="7498"/>
      </w:tblGrid>
      <w:tr w:rsidR="00861F77" w:rsidRPr="00EC4BD5" w:rsidTr="002F4F0D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Нормативный правовой акт</w:t>
            </w:r>
          </w:p>
        </w:tc>
      </w:tr>
      <w:tr w:rsidR="00861F77" w:rsidRPr="00EC4BD5" w:rsidTr="002F4F0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</w:tr>
      <w:tr w:rsidR="00861F77" w:rsidRPr="00EC4BD5" w:rsidTr="002F4F0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F77" w:rsidRPr="00EC4BD5" w:rsidRDefault="00861F77" w:rsidP="002F4F0D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</w:tr>
      <w:tr w:rsidR="00861F77" w:rsidRPr="00EC4BD5" w:rsidTr="002F4F0D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861F77" w:rsidRPr="00EC4BD5" w:rsidTr="002F4F0D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861F77" w:rsidRPr="00EC4BD5" w:rsidTr="002F4F0D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F77" w:rsidRPr="00EC4BD5" w:rsidRDefault="00861F77" w:rsidP="002F4F0D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</w:tbl>
    <w:p w:rsidR="00861F77" w:rsidRPr="00897376" w:rsidRDefault="00861F77" w:rsidP="00861F77">
      <w:pPr>
        <w:rPr>
          <w:color w:val="FF0000"/>
        </w:rPr>
      </w:pPr>
      <w:r w:rsidRPr="00EC4BD5">
        <w:t>5. Порядок оказания муниципальной услуги</w:t>
      </w:r>
      <w:r>
        <w:t xml:space="preserve"> </w:t>
      </w:r>
      <w:r>
        <w:rPr>
          <w:color w:val="FF0000"/>
        </w:rPr>
        <w:t xml:space="preserve"> </w:t>
      </w:r>
    </w:p>
    <w:p w:rsidR="00861F77" w:rsidRPr="009342D9" w:rsidRDefault="00861F77" w:rsidP="00861F77">
      <w:pPr>
        <w:rPr>
          <w:b/>
        </w:rPr>
      </w:pPr>
      <w:r w:rsidRPr="009342D9">
        <w:rPr>
          <w:b/>
        </w:rPr>
        <w:t>5.1. Нормативные правовые акты, регулирующие порядок оказания муниципальной услуги</w:t>
      </w:r>
    </w:p>
    <w:p w:rsidR="009342D9" w:rsidRPr="00AE6282" w:rsidRDefault="00861F77" w:rsidP="00861F77">
      <w:pPr>
        <w:rPr>
          <w:color w:val="000000"/>
        </w:rPr>
      </w:pPr>
      <w:r w:rsidRPr="00E563D1">
        <w:rPr>
          <w:color w:val="000000"/>
        </w:rPr>
        <w:lastRenderedPageBreak/>
        <w:t xml:space="preserve">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06.10.2003 N 131-ФЗ "Об общих принципах организации местного самоуправления 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29.12.2012 N 273-ФЗ "Об образовании в Российской Федерации"</w:t>
      </w:r>
    </w:p>
    <w:p w:rsidR="00861F77" w:rsidRPr="009342D9" w:rsidRDefault="00861F77" w:rsidP="009342D9">
      <w:pPr>
        <w:rPr>
          <w:color w:val="000000"/>
        </w:rPr>
      </w:pPr>
      <w:r w:rsidRPr="00EC4BD5">
        <w:t>5.2. Порядок информирования потенциальных потребителей муниципальной услуги:</w:t>
      </w: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3"/>
        <w:gridCol w:w="5810"/>
        <w:gridCol w:w="4252"/>
      </w:tblGrid>
      <w:tr w:rsidR="00861F77" w:rsidRPr="00013339" w:rsidTr="002F4F0D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Способ информирования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Частота обновления информации</w:t>
            </w:r>
          </w:p>
        </w:tc>
      </w:tr>
      <w:tr w:rsidR="00861F77" w:rsidRPr="00013339" w:rsidTr="002F4F0D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F77" w:rsidRPr="00013339" w:rsidRDefault="00861F77" w:rsidP="002F4F0D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F77" w:rsidRPr="00013339" w:rsidRDefault="00861F77" w:rsidP="002F4F0D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F77" w:rsidRPr="00013339" w:rsidRDefault="00861F77" w:rsidP="002F4F0D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3</w:t>
            </w:r>
          </w:p>
        </w:tc>
      </w:tr>
      <w:tr w:rsidR="00861F77" w:rsidRPr="00013339" w:rsidTr="002F4F0D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rPr>
                <w:sz w:val="20"/>
              </w:rPr>
            </w:pPr>
            <w:r w:rsidRPr="00013339">
              <w:rPr>
                <w:sz w:val="20"/>
                <w:szCs w:val="20"/>
              </w:rPr>
              <w:t>На специальных информационных стендах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rPr>
                <w:sz w:val="20"/>
              </w:rPr>
            </w:pPr>
            <w:r>
              <w:rPr>
                <w:sz w:val="20"/>
              </w:rPr>
              <w:t xml:space="preserve"> Перечень норм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rPr>
                <w:sz w:val="20"/>
              </w:rPr>
            </w:pPr>
            <w:r>
              <w:rPr>
                <w:sz w:val="20"/>
              </w:rPr>
              <w:t>После внесения изменений в правовые акты</w:t>
            </w:r>
            <w:r w:rsidRPr="00013339">
              <w:rPr>
                <w:sz w:val="20"/>
              </w:rPr>
              <w:t> </w:t>
            </w:r>
          </w:p>
        </w:tc>
      </w:tr>
      <w:tr w:rsidR="00861F77" w:rsidRPr="00013339" w:rsidTr="002F4F0D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77" w:rsidRPr="00013339" w:rsidRDefault="00861F77" w:rsidP="002F4F0D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По мере необходимости</w:t>
            </w:r>
          </w:p>
        </w:tc>
      </w:tr>
      <w:tr w:rsidR="00861F77" w:rsidRPr="00013339" w:rsidTr="002F4F0D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013339" w:rsidRDefault="00861F77" w:rsidP="002F4F0D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На Интернет-ресурсах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013339" w:rsidRDefault="00861F77" w:rsidP="002F4F0D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013339" w:rsidRDefault="00861F77" w:rsidP="002F4F0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После внесения изменений в правовые акты</w:t>
            </w:r>
            <w:r w:rsidRPr="00013339">
              <w:rPr>
                <w:sz w:val="20"/>
              </w:rPr>
              <w:t> </w:t>
            </w:r>
          </w:p>
        </w:tc>
      </w:tr>
      <w:tr w:rsidR="00861F77" w:rsidRPr="00013339" w:rsidTr="002F4F0D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013339" w:rsidRDefault="00861F77" w:rsidP="002F4F0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Сайт  школы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013339" w:rsidRDefault="00861F77" w:rsidP="002F4F0D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77" w:rsidRPr="00013339" w:rsidRDefault="00861F77" w:rsidP="002F4F0D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В соответствии с утвержденным положением о сайте образовательного </w:t>
            </w:r>
            <w:r>
              <w:rPr>
                <w:sz w:val="20"/>
                <w:szCs w:val="20"/>
              </w:rPr>
              <w:t xml:space="preserve"> учреждения и других локальных актов</w:t>
            </w:r>
          </w:p>
        </w:tc>
      </w:tr>
    </w:tbl>
    <w:p w:rsidR="00680CF6" w:rsidRDefault="00680CF6" w:rsidP="001F0217"/>
    <w:p w:rsidR="00680CF6" w:rsidRPr="001361CF" w:rsidRDefault="00680CF6" w:rsidP="001F0217"/>
    <w:p w:rsidR="00AE6282" w:rsidRPr="001361CF" w:rsidRDefault="00AE6282" w:rsidP="001F0217"/>
    <w:p w:rsidR="00AE6282" w:rsidRPr="001361CF" w:rsidRDefault="00AE6282" w:rsidP="001F0217"/>
    <w:p w:rsidR="00E8568C" w:rsidRPr="001361CF" w:rsidRDefault="00E8568C" w:rsidP="001F0217"/>
    <w:p w:rsidR="00E8568C" w:rsidRDefault="00E8568C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Default="00C4129D" w:rsidP="001F0217"/>
    <w:p w:rsidR="00C4129D" w:rsidRPr="001361CF" w:rsidRDefault="00C4129D" w:rsidP="001F0217"/>
    <w:p w:rsidR="00E8568C" w:rsidRPr="001361CF" w:rsidRDefault="00E8568C" w:rsidP="001F0217"/>
    <w:p w:rsidR="001F0217" w:rsidRDefault="001F0217" w:rsidP="001F0217">
      <w:pPr>
        <w:rPr>
          <w:vertAlign w:val="superscript"/>
        </w:rPr>
      </w:pPr>
      <w:r>
        <w:lastRenderedPageBreak/>
        <w:t xml:space="preserve">                                                                            </w:t>
      </w:r>
      <w:r w:rsidRPr="00EC4BD5">
        <w:t>Часть 1. Сведения об оказываемых муниципальных услугах</w:t>
      </w:r>
      <w:r w:rsidRPr="00EC4BD5">
        <w:rPr>
          <w:vertAlign w:val="superscript"/>
        </w:rPr>
        <w:t>1</w:t>
      </w:r>
    </w:p>
    <w:p w:rsidR="001F0217" w:rsidRPr="00EC4BD5" w:rsidRDefault="00804C70" w:rsidP="001F0217">
      <w:pPr>
        <w:jc w:val="center"/>
      </w:pPr>
      <w:r>
        <w:t>Раздел 5</w:t>
      </w:r>
    </w:p>
    <w:p w:rsidR="001F0217" w:rsidRPr="00EC4BD5" w:rsidRDefault="001F0217" w:rsidP="001F0217"/>
    <w:tbl>
      <w:tblPr>
        <w:tblW w:w="14616" w:type="dxa"/>
        <w:tblInd w:w="93" w:type="dxa"/>
        <w:tblLayout w:type="fixed"/>
        <w:tblLook w:val="04A0"/>
      </w:tblPr>
      <w:tblGrid>
        <w:gridCol w:w="8520"/>
        <w:gridCol w:w="1275"/>
        <w:gridCol w:w="1560"/>
        <w:gridCol w:w="1560"/>
        <w:gridCol w:w="1701"/>
      </w:tblGrid>
      <w:tr w:rsidR="001F0217" w:rsidRPr="00EC4BD5" w:rsidTr="00951443">
        <w:trPr>
          <w:trHeight w:val="1214"/>
        </w:trPr>
        <w:tc>
          <w:tcPr>
            <w:tcW w:w="8520" w:type="dxa"/>
            <w:noWrap/>
            <w:vAlign w:val="bottom"/>
            <w:hideMark/>
          </w:tcPr>
          <w:p w:rsidR="00804C70" w:rsidRPr="00F91F7E" w:rsidRDefault="001F0217" w:rsidP="00951443">
            <w:pPr>
              <w:rPr>
                <w:b/>
                <w:color w:val="000000"/>
              </w:rPr>
            </w:pPr>
            <w:r w:rsidRPr="00EC4BD5">
              <w:t>1. Наименование муниципальной услуги</w:t>
            </w:r>
            <w:r>
              <w:t xml:space="preserve">                       </w:t>
            </w:r>
            <w:r>
              <w:br/>
            </w:r>
          </w:p>
          <w:p w:rsidR="00804C70" w:rsidRPr="00804C70" w:rsidRDefault="00804C70" w:rsidP="00804C70">
            <w:pPr>
              <w:rPr>
                <w:color w:val="000000"/>
                <w:sz w:val="28"/>
                <w:szCs w:val="28"/>
              </w:rPr>
            </w:pPr>
            <w:r w:rsidRPr="00804C70">
              <w:rPr>
                <w:color w:val="000000"/>
                <w:sz w:val="28"/>
                <w:szCs w:val="28"/>
              </w:rPr>
              <w:t>Реализация дополнительных общеразвивающих программ</w:t>
            </w:r>
          </w:p>
          <w:p w:rsidR="001F0217" w:rsidRPr="00EC4BD5" w:rsidRDefault="001F0217" w:rsidP="00951443"/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1F0217" w:rsidRPr="00F91F7E" w:rsidRDefault="001F0217" w:rsidP="00951443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r>
              <w:t xml:space="preserve">              </w:t>
            </w:r>
            <w:r w:rsidRPr="00EC4BD5">
              <w:t>Уникальный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217" w:rsidRPr="007909D4" w:rsidRDefault="007909D4" w:rsidP="00951443">
            <w:pPr>
              <w:jc w:val="center"/>
            </w:pPr>
            <w:r w:rsidRPr="007909D4">
              <w:t>11.Г42.0</w:t>
            </w:r>
          </w:p>
        </w:tc>
      </w:tr>
      <w:tr w:rsidR="001F0217" w:rsidRPr="00EC4BD5" w:rsidTr="00951443">
        <w:trPr>
          <w:trHeight w:val="70"/>
        </w:trPr>
        <w:tc>
          <w:tcPr>
            <w:tcW w:w="11355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  <w:r w:rsidRPr="00EC4BD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  <w:r w:rsidRPr="00EC4BD5">
              <w:t>по базовому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217" w:rsidRPr="00EC4BD5" w:rsidRDefault="001F0217" w:rsidP="00951443">
            <w:pPr>
              <w:jc w:val="right"/>
            </w:pPr>
          </w:p>
        </w:tc>
      </w:tr>
      <w:tr w:rsidR="001F0217" w:rsidRPr="00EC4BD5" w:rsidTr="00951443">
        <w:trPr>
          <w:trHeight w:val="233"/>
        </w:trPr>
        <w:tc>
          <w:tcPr>
            <w:tcW w:w="97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F0217" w:rsidRPr="00EC4BD5" w:rsidRDefault="001F0217" w:rsidP="00951443">
            <w:r w:rsidRPr="00EC4BD5">
              <w:t>2. Категории потребителей муниципальной услуги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F0217" w:rsidRPr="00F91F7E" w:rsidRDefault="001F0217" w:rsidP="00951443">
            <w:pPr>
              <w:rPr>
                <w:b/>
              </w:rPr>
            </w:pPr>
            <w:r>
              <w:rPr>
                <w:b/>
                <w:color w:val="000000"/>
              </w:rPr>
              <w:t>ф</w:t>
            </w:r>
            <w:r w:rsidRPr="00F91F7E">
              <w:rPr>
                <w:b/>
                <w:color w:val="000000"/>
              </w:rPr>
              <w:t xml:space="preserve">изические лица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  <w:r w:rsidRPr="00EC4BD5">
              <w:t xml:space="preserve">(отраслевому) перечню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217" w:rsidRPr="00EC4BD5" w:rsidRDefault="001F0217" w:rsidP="00951443">
            <w:pPr>
              <w:jc w:val="right"/>
            </w:pPr>
          </w:p>
        </w:tc>
      </w:tr>
      <w:tr w:rsidR="001F0217" w:rsidRPr="00EC4BD5" w:rsidTr="00951443">
        <w:trPr>
          <w:trHeight w:val="70"/>
        </w:trPr>
        <w:tc>
          <w:tcPr>
            <w:tcW w:w="11355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1F0217" w:rsidRPr="00EC4BD5" w:rsidRDefault="001F0217" w:rsidP="00951443">
            <w:r w:rsidRPr="00EC4BD5">
              <w:t>3. Показатели, характеризующие объем и (или) качество муниципальной услуги </w:t>
            </w:r>
          </w:p>
        </w:tc>
        <w:tc>
          <w:tcPr>
            <w:tcW w:w="3261" w:type="dxa"/>
            <w:gridSpan w:val="2"/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</w:p>
        </w:tc>
      </w:tr>
      <w:tr w:rsidR="001F0217" w:rsidRPr="00EC4BD5" w:rsidTr="00951443">
        <w:trPr>
          <w:trHeight w:val="80"/>
        </w:trPr>
        <w:tc>
          <w:tcPr>
            <w:tcW w:w="11355" w:type="dxa"/>
            <w:gridSpan w:val="3"/>
            <w:noWrap/>
            <w:vAlign w:val="bottom"/>
            <w:hideMark/>
          </w:tcPr>
          <w:p w:rsidR="001F0217" w:rsidRPr="00EC4BD5" w:rsidRDefault="001F0217" w:rsidP="00951443"/>
        </w:tc>
        <w:tc>
          <w:tcPr>
            <w:tcW w:w="3261" w:type="dxa"/>
            <w:gridSpan w:val="2"/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  <w:r>
              <w:t>Число обучающихся</w:t>
            </w:r>
          </w:p>
        </w:tc>
      </w:tr>
      <w:tr w:rsidR="001F0217" w:rsidRPr="00EC4BD5" w:rsidTr="00951443">
        <w:trPr>
          <w:trHeight w:val="80"/>
        </w:trPr>
        <w:tc>
          <w:tcPr>
            <w:tcW w:w="11355" w:type="dxa"/>
            <w:gridSpan w:val="3"/>
            <w:noWrap/>
            <w:vAlign w:val="bottom"/>
            <w:hideMark/>
          </w:tcPr>
          <w:p w:rsidR="001F0217" w:rsidRPr="009342D9" w:rsidRDefault="001F0217" w:rsidP="00951443">
            <w:pPr>
              <w:rPr>
                <w:b/>
              </w:rPr>
            </w:pPr>
            <w:r w:rsidRPr="009342D9">
              <w:rPr>
                <w:b/>
              </w:rPr>
              <w:t>3.1. Показатели, характеризующие качество муниципальной услуги:</w:t>
            </w:r>
          </w:p>
        </w:tc>
        <w:tc>
          <w:tcPr>
            <w:tcW w:w="3261" w:type="dxa"/>
            <w:gridSpan w:val="2"/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</w:p>
        </w:tc>
      </w:tr>
    </w:tbl>
    <w:p w:rsidR="001F0217" w:rsidRPr="00EC4BD5" w:rsidRDefault="001F0217" w:rsidP="001F0217">
      <w:pPr>
        <w:rPr>
          <w:szCs w:val="20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1"/>
        <w:gridCol w:w="1309"/>
        <w:gridCol w:w="1276"/>
        <w:gridCol w:w="1074"/>
        <w:gridCol w:w="1418"/>
        <w:gridCol w:w="850"/>
        <w:gridCol w:w="2693"/>
        <w:gridCol w:w="851"/>
        <w:gridCol w:w="850"/>
        <w:gridCol w:w="1100"/>
        <w:gridCol w:w="1134"/>
        <w:gridCol w:w="1134"/>
      </w:tblGrid>
      <w:tr w:rsidR="001F0217" w:rsidRPr="00013339" w:rsidTr="00951443">
        <w:trPr>
          <w:trHeight w:val="8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Значение показателя качества</w:t>
            </w:r>
            <w:r w:rsidRPr="00013339">
              <w:rPr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</w:tr>
      <w:tr w:rsidR="001F0217" w:rsidRPr="00013339" w:rsidTr="00951443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____ 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013339">
              <w:rPr>
                <w:spacing w:val="-6"/>
                <w:sz w:val="20"/>
                <w:szCs w:val="20"/>
              </w:rPr>
              <w:t xml:space="preserve"> 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__________</w:t>
            </w: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1333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361CF" w:rsidP="0095144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>
              <w:rPr>
                <w:spacing w:val="-6"/>
                <w:sz w:val="20"/>
                <w:szCs w:val="20"/>
                <w:lang w:val="en-US"/>
              </w:rPr>
              <w:t>7</w:t>
            </w:r>
            <w:r w:rsidR="001F0217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361CF" w:rsidP="0095144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8</w:t>
            </w:r>
            <w:r w:rsidR="001F0217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361CF" w:rsidP="0095144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9</w:t>
            </w:r>
            <w:r w:rsidR="001F0217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1F0217" w:rsidRPr="00013339" w:rsidTr="00951443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</w:tr>
      <w:tr w:rsidR="001F0217" w:rsidRPr="00013339" w:rsidTr="009514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12</w:t>
            </w:r>
          </w:p>
        </w:tc>
      </w:tr>
      <w:tr w:rsidR="001F0217" w:rsidRPr="00602DE8" w:rsidTr="00951443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C26CF4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000000000000430189411787000301000101000101103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Справочник форм (условий) оказания услуги</w:t>
            </w:r>
          </w:p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 xml:space="preserve"> Для детей, ставших победителями и призерами всероссийских международных мероприятий (процент)..</w:t>
            </w:r>
            <w:r w:rsidR="007909D4" w:rsidRPr="00C412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744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100</w:t>
            </w:r>
          </w:p>
        </w:tc>
      </w:tr>
      <w:tr w:rsidR="007909D4" w:rsidRPr="00602DE8" w:rsidTr="00951443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 xml:space="preserve">Доля родителей (законных представителей), удовлетворенных условиями и качеством предоставляемой образовательной услуги </w:t>
            </w:r>
            <w:r w:rsidRPr="00C4129D">
              <w:rPr>
                <w:sz w:val="22"/>
                <w:szCs w:val="22"/>
              </w:rPr>
              <w:lastRenderedPageBreak/>
              <w:t>(процент)</w:t>
            </w:r>
          </w:p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744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4" w:rsidRPr="00C4129D" w:rsidRDefault="007909D4" w:rsidP="00C4129D">
            <w:pPr>
              <w:pStyle w:val="a9"/>
              <w:rPr>
                <w:sz w:val="22"/>
                <w:szCs w:val="22"/>
              </w:rPr>
            </w:pPr>
            <w:r w:rsidRPr="00C4129D">
              <w:rPr>
                <w:sz w:val="22"/>
                <w:szCs w:val="22"/>
              </w:rPr>
              <w:t>90</w:t>
            </w:r>
          </w:p>
        </w:tc>
      </w:tr>
    </w:tbl>
    <w:p w:rsidR="001F0217" w:rsidRPr="00602DE8" w:rsidRDefault="001F0217" w:rsidP="001F0217">
      <w:pPr>
        <w:rPr>
          <w:b/>
        </w:rPr>
      </w:pPr>
      <w:r w:rsidRPr="00602DE8">
        <w:rPr>
          <w:b/>
        </w:rPr>
        <w:lastRenderedPageBreak/>
        <w:t>3.2. Показатели, характеризующие объем муниципальной услуги:</w:t>
      </w:r>
    </w:p>
    <w:p w:rsidR="001F0217" w:rsidRPr="00EC4BD5" w:rsidRDefault="001F0217" w:rsidP="001F0217"/>
    <w:tbl>
      <w:tblPr>
        <w:tblW w:w="15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3"/>
        <w:gridCol w:w="1177"/>
        <w:gridCol w:w="1177"/>
        <w:gridCol w:w="1177"/>
        <w:gridCol w:w="1177"/>
        <w:gridCol w:w="1177"/>
        <w:gridCol w:w="1196"/>
        <w:gridCol w:w="504"/>
        <w:gridCol w:w="996"/>
        <w:gridCol w:w="828"/>
        <w:gridCol w:w="828"/>
        <w:gridCol w:w="996"/>
        <w:gridCol w:w="828"/>
        <w:gridCol w:w="828"/>
      </w:tblGrid>
      <w:tr w:rsidR="001F0217" w:rsidRPr="00EC4BD5" w:rsidTr="0095144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Показатель объема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Значение показателя объема</w:t>
            </w:r>
            <w:r w:rsidRPr="00EC4BD5">
              <w:rPr>
                <w:spacing w:val="-6"/>
                <w:sz w:val="20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Среднегодовой размер </w:t>
            </w:r>
            <w:r w:rsidRPr="00EC4BD5">
              <w:rPr>
                <w:spacing w:val="-6"/>
                <w:sz w:val="20"/>
              </w:rPr>
              <w:br/>
              <w:t>платы (цена, тариф)</w:t>
            </w:r>
          </w:p>
        </w:tc>
      </w:tr>
      <w:tr w:rsidR="001F0217" w:rsidRPr="00EC4BD5" w:rsidTr="0095144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</w:t>
            </w:r>
            <w:r>
              <w:rPr>
                <w:spacing w:val="-6"/>
                <w:sz w:val="20"/>
              </w:rPr>
              <w:t xml:space="preserve">)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563D1" w:rsidRDefault="001F0217" w:rsidP="00951443">
            <w:pPr>
              <w:jc w:val="center"/>
              <w:rPr>
                <w:color w:val="000000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</w:t>
            </w:r>
            <w:r w:rsidRPr="000133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A749B6" w:rsidRDefault="001F0217" w:rsidP="00951443">
            <w:pPr>
              <w:rPr>
                <w:color w:val="000000"/>
              </w:rPr>
            </w:pPr>
            <w:r w:rsidRPr="00EC4BD5">
              <w:rPr>
                <w:spacing w:val="-6"/>
                <w:sz w:val="20"/>
              </w:rPr>
              <w:t>___________</w:t>
            </w:r>
            <w:r w:rsidRPr="00D56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F0217" w:rsidRDefault="001F0217" w:rsidP="00951443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-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единица измерения </w:t>
            </w:r>
            <w:r w:rsidRPr="00EC4BD5">
              <w:rPr>
                <w:spacing w:val="-6"/>
                <w:sz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>
              <w:rPr>
                <w:spacing w:val="-6"/>
                <w:sz w:val="20"/>
                <w:lang w:val="en-US"/>
              </w:rPr>
              <w:t>7</w:t>
            </w:r>
            <w:r w:rsidRPr="00EC4BD5">
              <w:rPr>
                <w:spacing w:val="-6"/>
                <w:sz w:val="20"/>
              </w:rPr>
              <w:t>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8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9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</w:tr>
      <w:tr w:rsidR="001F0217" w:rsidRPr="00EC4BD5" w:rsidTr="0095144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код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</w:tr>
      <w:tr w:rsidR="001F0217" w:rsidRPr="00EC4BD5" w:rsidTr="009514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15</w:t>
            </w:r>
          </w:p>
        </w:tc>
      </w:tr>
      <w:tr w:rsidR="001F0217" w:rsidRPr="00D56741" w:rsidTr="009514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 xml:space="preserve"> </w:t>
            </w:r>
            <w:r w:rsidR="00C26CF4" w:rsidRPr="00C4129D">
              <w:rPr>
                <w:color w:val="000000"/>
                <w:sz w:val="22"/>
                <w:szCs w:val="22"/>
              </w:rPr>
              <w:t>000000000000430189411787000301000101000101103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 xml:space="preserve"> </w:t>
            </w:r>
          </w:p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color w:val="000000"/>
              </w:rPr>
            </w:pPr>
            <w:r w:rsidRPr="00C4129D">
              <w:rPr>
                <w:color w:val="000000"/>
                <w:sz w:val="22"/>
                <w:szCs w:val="22"/>
              </w:rPr>
              <w:t>Справочник форм (условий) оказания услуги</w:t>
            </w:r>
          </w:p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 xml:space="preserve">очная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680CF6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>Ч</w:t>
            </w:r>
            <w:r w:rsidR="001F0217" w:rsidRPr="00C4129D">
              <w:rPr>
                <w:spacing w:val="-6"/>
                <w:sz w:val="22"/>
                <w:szCs w:val="22"/>
              </w:rPr>
              <w:t>исло</w:t>
            </w:r>
            <w:r w:rsidRPr="00C4129D">
              <w:rPr>
                <w:spacing w:val="-6"/>
                <w:sz w:val="22"/>
                <w:szCs w:val="22"/>
              </w:rPr>
              <w:t xml:space="preserve"> обучающихся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>человек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8221FB" w:rsidP="00C4129D">
            <w:pPr>
              <w:rPr>
                <w:color w:val="000000" w:themeColor="text1"/>
                <w:spacing w:val="-6"/>
              </w:rPr>
            </w:pPr>
            <w:r w:rsidRPr="00C4129D">
              <w:rPr>
                <w:color w:val="000000" w:themeColor="text1"/>
                <w:spacing w:val="-6"/>
                <w:sz w:val="22"/>
                <w:szCs w:val="22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8221FB" w:rsidP="00C4129D">
            <w:pPr>
              <w:rPr>
                <w:color w:val="000000" w:themeColor="text1"/>
                <w:spacing w:val="-6"/>
              </w:rPr>
            </w:pPr>
            <w:r w:rsidRPr="00C4129D">
              <w:rPr>
                <w:color w:val="000000" w:themeColor="text1"/>
                <w:spacing w:val="-6"/>
                <w:sz w:val="22"/>
                <w:szCs w:val="22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8221FB" w:rsidP="00C4129D">
            <w:pPr>
              <w:rPr>
                <w:color w:val="000000" w:themeColor="text1"/>
                <w:spacing w:val="-6"/>
              </w:rPr>
            </w:pPr>
            <w:r w:rsidRPr="00C4129D">
              <w:rPr>
                <w:color w:val="000000" w:themeColor="text1"/>
                <w:spacing w:val="-6"/>
                <w:sz w:val="22"/>
                <w:szCs w:val="22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</w:tr>
    </w:tbl>
    <w:p w:rsidR="001F0217" w:rsidRPr="00EC4BD5" w:rsidRDefault="001F0217" w:rsidP="001F0217">
      <w:pPr>
        <w:rPr>
          <w:sz w:val="28"/>
          <w:szCs w:val="28"/>
        </w:rPr>
      </w:pPr>
    </w:p>
    <w:p w:rsidR="001F0217" w:rsidRPr="009342D9" w:rsidRDefault="001F0217" w:rsidP="001F0217">
      <w:pPr>
        <w:rPr>
          <w:b/>
          <w:szCs w:val="20"/>
        </w:rPr>
      </w:pPr>
      <w:r w:rsidRPr="009342D9">
        <w:rPr>
          <w:b/>
        </w:rPr>
        <w:t>4. Нормативные правовые акты, устанавливающие размер платы (цену, тариф) либо порядок его (ее) установления:</w:t>
      </w:r>
    </w:p>
    <w:p w:rsidR="001F0217" w:rsidRPr="009342D9" w:rsidRDefault="001F0217" w:rsidP="001F0217">
      <w:pPr>
        <w:rPr>
          <w:b/>
        </w:rPr>
      </w:pPr>
    </w:p>
    <w:tbl>
      <w:tblPr>
        <w:tblW w:w="1474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4"/>
        <w:gridCol w:w="2348"/>
        <w:gridCol w:w="1480"/>
        <w:gridCol w:w="1575"/>
        <w:gridCol w:w="7498"/>
      </w:tblGrid>
      <w:tr w:rsidR="001F0217" w:rsidRPr="00EC4BD5" w:rsidTr="00951443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Нормативный правовой акт</w:t>
            </w:r>
          </w:p>
        </w:tc>
      </w:tr>
      <w:tr w:rsidR="001F0217" w:rsidRPr="00EC4BD5" w:rsidTr="0095144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</w:tr>
      <w:tr w:rsidR="001F0217" w:rsidRPr="00EC4BD5" w:rsidTr="0095144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</w:tr>
      <w:tr w:rsidR="001F0217" w:rsidRPr="00EC4BD5" w:rsidTr="0095144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1F0217" w:rsidRPr="00EC4BD5" w:rsidTr="0095144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1F0217" w:rsidRPr="00EC4BD5" w:rsidTr="0095144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</w:tbl>
    <w:p w:rsidR="001F0217" w:rsidRPr="00AE6282" w:rsidRDefault="001F0217" w:rsidP="001F0217">
      <w:pPr>
        <w:rPr>
          <w:lang w:val="en-US"/>
        </w:rPr>
      </w:pPr>
    </w:p>
    <w:p w:rsidR="001F0217" w:rsidRPr="00897376" w:rsidRDefault="001F0217" w:rsidP="001F0217">
      <w:pPr>
        <w:rPr>
          <w:color w:val="FF0000"/>
        </w:rPr>
      </w:pPr>
      <w:r w:rsidRPr="00EC4BD5">
        <w:t>5. Порядок оказания муниципальной услуги</w:t>
      </w:r>
      <w:r>
        <w:t xml:space="preserve"> </w:t>
      </w:r>
      <w:r>
        <w:rPr>
          <w:color w:val="FF0000"/>
        </w:rPr>
        <w:t xml:space="preserve"> </w:t>
      </w:r>
    </w:p>
    <w:p w:rsidR="001F0217" w:rsidRPr="00EC4BD5" w:rsidRDefault="001F0217" w:rsidP="001F0217">
      <w:r w:rsidRPr="00EC4BD5">
        <w:t>5.1. Нормативные правовые акты, регулирующие порядок оказания муниципальной услуги</w:t>
      </w:r>
    </w:p>
    <w:p w:rsidR="001F0217" w:rsidRDefault="001F0217" w:rsidP="001F0217">
      <w:pPr>
        <w:rPr>
          <w:color w:val="000000"/>
        </w:rPr>
      </w:pPr>
      <w:r w:rsidRPr="00E563D1">
        <w:rPr>
          <w:color w:val="000000"/>
        </w:rPr>
        <w:t xml:space="preserve">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06.10.2003 N 131-ФЗ "Об общих принципах организации местного самоуправления 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29.12.2012 N 273-ФЗ "Об образовании в Российской Федерации"</w:t>
      </w:r>
    </w:p>
    <w:p w:rsidR="001F0217" w:rsidRPr="009342D9" w:rsidRDefault="001F0217" w:rsidP="001F0217">
      <w:pPr>
        <w:rPr>
          <w:b/>
          <w:color w:val="000000"/>
        </w:rPr>
      </w:pPr>
      <w:r w:rsidRPr="009342D9">
        <w:rPr>
          <w:b/>
        </w:rPr>
        <w:lastRenderedPageBreak/>
        <w:t>5.2. Порядок информирования потенциальных потребителей муниципальной услуги:</w:t>
      </w:r>
    </w:p>
    <w:p w:rsidR="001F0217" w:rsidRPr="00EC4BD5" w:rsidRDefault="001F0217" w:rsidP="001F0217">
      <w:pPr>
        <w:rPr>
          <w:sz w:val="16"/>
          <w:szCs w:val="16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3"/>
        <w:gridCol w:w="5810"/>
        <w:gridCol w:w="4252"/>
      </w:tblGrid>
      <w:tr w:rsidR="001F0217" w:rsidRPr="00013339" w:rsidTr="00951443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Способ информирования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Частота обновления информации</w:t>
            </w:r>
          </w:p>
        </w:tc>
      </w:tr>
      <w:tr w:rsidR="001F0217" w:rsidRPr="00013339" w:rsidTr="00951443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3</w:t>
            </w:r>
          </w:p>
        </w:tc>
      </w:tr>
      <w:tr w:rsidR="001F0217" w:rsidRPr="00013339" w:rsidTr="00951443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rPr>
                <w:sz w:val="20"/>
              </w:rPr>
            </w:pPr>
            <w:r w:rsidRPr="00013339">
              <w:rPr>
                <w:sz w:val="20"/>
                <w:szCs w:val="20"/>
              </w:rPr>
              <w:t>На специальных информационных стендах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rPr>
                <w:sz w:val="20"/>
              </w:rPr>
            </w:pPr>
            <w:r>
              <w:rPr>
                <w:sz w:val="20"/>
              </w:rPr>
              <w:t xml:space="preserve"> Перечень норм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rPr>
                <w:sz w:val="20"/>
              </w:rPr>
            </w:pPr>
            <w:r>
              <w:rPr>
                <w:sz w:val="20"/>
              </w:rPr>
              <w:t>После внесения изменений в правовые акты</w:t>
            </w:r>
            <w:r w:rsidRPr="00013339">
              <w:rPr>
                <w:sz w:val="20"/>
              </w:rPr>
              <w:t> </w:t>
            </w:r>
          </w:p>
        </w:tc>
      </w:tr>
      <w:tr w:rsidR="001F0217" w:rsidRPr="00013339" w:rsidTr="00951443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По мере необходимости</w:t>
            </w:r>
          </w:p>
        </w:tc>
      </w:tr>
      <w:tr w:rsidR="001F0217" w:rsidRPr="00013339" w:rsidTr="00951443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На Интернет-ресурсах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После внесения изменений в правовые акты</w:t>
            </w:r>
            <w:r w:rsidRPr="00013339">
              <w:rPr>
                <w:sz w:val="20"/>
              </w:rPr>
              <w:t> </w:t>
            </w:r>
          </w:p>
        </w:tc>
      </w:tr>
      <w:tr w:rsidR="001F0217" w:rsidRPr="00013339" w:rsidTr="00951443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Сайт  школы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В соответствии с утвержденным положением о сайте образовательного </w:t>
            </w:r>
            <w:r>
              <w:rPr>
                <w:sz w:val="20"/>
                <w:szCs w:val="20"/>
              </w:rPr>
              <w:t xml:space="preserve"> учреждения и других локальных актов</w:t>
            </w:r>
          </w:p>
        </w:tc>
      </w:tr>
    </w:tbl>
    <w:p w:rsidR="001F0217" w:rsidRDefault="001F0217" w:rsidP="007909D4"/>
    <w:p w:rsidR="001F0217" w:rsidRDefault="001F0217" w:rsidP="001F0217">
      <w:pPr>
        <w:jc w:val="center"/>
      </w:pPr>
    </w:p>
    <w:p w:rsidR="001F0217" w:rsidRDefault="001F0217" w:rsidP="001F0217">
      <w:pPr>
        <w:jc w:val="center"/>
      </w:pPr>
    </w:p>
    <w:p w:rsidR="001F0217" w:rsidRDefault="001F0217" w:rsidP="001F0217">
      <w:pPr>
        <w:jc w:val="center"/>
      </w:pPr>
    </w:p>
    <w:p w:rsidR="001F0217" w:rsidRDefault="001F0217" w:rsidP="001F0217">
      <w:pPr>
        <w:jc w:val="center"/>
      </w:pPr>
    </w:p>
    <w:p w:rsidR="001F0217" w:rsidRDefault="001F0217" w:rsidP="001F0217">
      <w:pPr>
        <w:jc w:val="center"/>
      </w:pPr>
    </w:p>
    <w:p w:rsidR="001F0217" w:rsidRDefault="001F0217" w:rsidP="001F0217">
      <w:pPr>
        <w:jc w:val="center"/>
      </w:pPr>
    </w:p>
    <w:p w:rsidR="001F0217" w:rsidRDefault="001F0217" w:rsidP="001F0217">
      <w:pPr>
        <w:jc w:val="center"/>
      </w:pPr>
    </w:p>
    <w:p w:rsidR="001F0217" w:rsidRDefault="001F0217" w:rsidP="001F0217">
      <w:pPr>
        <w:jc w:val="center"/>
      </w:pPr>
    </w:p>
    <w:p w:rsidR="001F0217" w:rsidRDefault="001F0217" w:rsidP="001F0217">
      <w:pPr>
        <w:jc w:val="center"/>
      </w:pPr>
    </w:p>
    <w:p w:rsidR="001F0217" w:rsidRDefault="001F0217" w:rsidP="001F0217">
      <w:pPr>
        <w:jc w:val="center"/>
      </w:pPr>
    </w:p>
    <w:p w:rsidR="00680CF6" w:rsidRDefault="00680CF6" w:rsidP="001F0217">
      <w:pPr>
        <w:jc w:val="center"/>
      </w:pPr>
    </w:p>
    <w:p w:rsidR="00680CF6" w:rsidRDefault="00680CF6" w:rsidP="001F0217">
      <w:pPr>
        <w:jc w:val="center"/>
      </w:pPr>
    </w:p>
    <w:p w:rsidR="001F0217" w:rsidRDefault="001F0217" w:rsidP="001F0217">
      <w:pPr>
        <w:jc w:val="center"/>
      </w:pPr>
    </w:p>
    <w:p w:rsidR="001F0217" w:rsidRPr="001361CF" w:rsidRDefault="001F0217" w:rsidP="001F0217">
      <w:pPr>
        <w:jc w:val="center"/>
      </w:pPr>
    </w:p>
    <w:p w:rsidR="00AE6282" w:rsidRPr="001361CF" w:rsidRDefault="00AE6282" w:rsidP="001F0217">
      <w:pPr>
        <w:jc w:val="center"/>
      </w:pPr>
    </w:p>
    <w:p w:rsidR="00AE6282" w:rsidRPr="001361CF" w:rsidRDefault="00AE6282" w:rsidP="001F0217">
      <w:pPr>
        <w:jc w:val="center"/>
      </w:pPr>
    </w:p>
    <w:p w:rsidR="001F0217" w:rsidRDefault="001F0217" w:rsidP="001F0217">
      <w:pPr>
        <w:jc w:val="center"/>
      </w:pPr>
    </w:p>
    <w:p w:rsidR="001F0217" w:rsidRDefault="001F0217" w:rsidP="001F0217">
      <w:pPr>
        <w:jc w:val="center"/>
      </w:pPr>
    </w:p>
    <w:p w:rsidR="00C4129D" w:rsidRDefault="00C4129D" w:rsidP="001F0217">
      <w:pPr>
        <w:jc w:val="center"/>
      </w:pPr>
    </w:p>
    <w:p w:rsidR="00C4129D" w:rsidRDefault="00C4129D" w:rsidP="001F0217">
      <w:pPr>
        <w:jc w:val="center"/>
      </w:pPr>
    </w:p>
    <w:p w:rsidR="00C4129D" w:rsidRDefault="00C4129D" w:rsidP="001F0217">
      <w:pPr>
        <w:jc w:val="center"/>
      </w:pPr>
    </w:p>
    <w:p w:rsidR="00C4129D" w:rsidRPr="001361CF" w:rsidRDefault="00C4129D" w:rsidP="001F0217">
      <w:pPr>
        <w:jc w:val="center"/>
      </w:pPr>
    </w:p>
    <w:p w:rsidR="00E8568C" w:rsidRPr="001361CF" w:rsidRDefault="00E8568C" w:rsidP="001F0217">
      <w:pPr>
        <w:jc w:val="center"/>
      </w:pPr>
    </w:p>
    <w:p w:rsidR="001F0217" w:rsidRDefault="001F0217" w:rsidP="001F0217">
      <w:pPr>
        <w:jc w:val="center"/>
      </w:pPr>
    </w:p>
    <w:p w:rsidR="001F0217" w:rsidRDefault="001F0217" w:rsidP="001F0217">
      <w:pPr>
        <w:jc w:val="center"/>
        <w:rPr>
          <w:vertAlign w:val="superscript"/>
        </w:rPr>
      </w:pPr>
      <w:r w:rsidRPr="00EC4BD5">
        <w:lastRenderedPageBreak/>
        <w:t>Часть 1. Сведения об оказываемых муниципальных услугах</w:t>
      </w:r>
      <w:r w:rsidRPr="00EC4BD5">
        <w:rPr>
          <w:vertAlign w:val="superscript"/>
        </w:rPr>
        <w:t>1</w:t>
      </w:r>
    </w:p>
    <w:p w:rsidR="001F0217" w:rsidRPr="00EC4BD5" w:rsidRDefault="00804C70" w:rsidP="001F0217">
      <w:pPr>
        <w:jc w:val="center"/>
      </w:pPr>
      <w:r>
        <w:t>Раздел 6</w:t>
      </w:r>
    </w:p>
    <w:p w:rsidR="001F0217" w:rsidRPr="00EC4BD5" w:rsidRDefault="001F0217" w:rsidP="001F0217"/>
    <w:tbl>
      <w:tblPr>
        <w:tblW w:w="14616" w:type="dxa"/>
        <w:tblInd w:w="93" w:type="dxa"/>
        <w:tblLayout w:type="fixed"/>
        <w:tblLook w:val="04A0"/>
      </w:tblPr>
      <w:tblGrid>
        <w:gridCol w:w="8520"/>
        <w:gridCol w:w="1275"/>
        <w:gridCol w:w="1560"/>
        <w:gridCol w:w="1560"/>
        <w:gridCol w:w="1701"/>
      </w:tblGrid>
      <w:tr w:rsidR="001F0217" w:rsidRPr="00EC4BD5" w:rsidTr="00951443">
        <w:trPr>
          <w:trHeight w:val="1214"/>
        </w:trPr>
        <w:tc>
          <w:tcPr>
            <w:tcW w:w="8520" w:type="dxa"/>
            <w:noWrap/>
            <w:vAlign w:val="bottom"/>
            <w:hideMark/>
          </w:tcPr>
          <w:p w:rsidR="00680CF6" w:rsidRDefault="001F0217" w:rsidP="00680CF6">
            <w:pPr>
              <w:rPr>
                <w:b/>
                <w:color w:val="000000"/>
              </w:rPr>
            </w:pPr>
            <w:r w:rsidRPr="00EC4BD5">
              <w:t>1. Наименование муниципальной услуги</w:t>
            </w:r>
            <w:r>
              <w:t xml:space="preserve">                       </w:t>
            </w:r>
            <w:r>
              <w:br/>
            </w:r>
            <w:r w:rsidR="00680CF6">
              <w:rPr>
                <w:b/>
                <w:color w:val="000000"/>
              </w:rPr>
              <w:t xml:space="preserve">Предоставление  питания </w:t>
            </w:r>
          </w:p>
          <w:p w:rsidR="001F0217" w:rsidRPr="00F91F7E" w:rsidRDefault="001F0217" w:rsidP="00951443"/>
          <w:p w:rsidR="001F0217" w:rsidRPr="00EC4BD5" w:rsidRDefault="001F0217" w:rsidP="00951443"/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1F0217" w:rsidRPr="00F91F7E" w:rsidRDefault="001F0217" w:rsidP="00951443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r>
              <w:t xml:space="preserve">              </w:t>
            </w:r>
            <w:r w:rsidRPr="00EC4BD5">
              <w:t>Уникальный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217" w:rsidRPr="00F0062C" w:rsidRDefault="001F0217" w:rsidP="009514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1F0217" w:rsidRPr="00EC4BD5" w:rsidTr="00951443">
        <w:trPr>
          <w:trHeight w:val="70"/>
        </w:trPr>
        <w:tc>
          <w:tcPr>
            <w:tcW w:w="11355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  <w:r w:rsidRPr="00EC4BD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  <w:r w:rsidRPr="00EC4BD5">
              <w:t>по базовому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217" w:rsidRPr="00EC4BD5" w:rsidRDefault="001F0217" w:rsidP="00951443">
            <w:pPr>
              <w:jc w:val="right"/>
            </w:pPr>
          </w:p>
        </w:tc>
      </w:tr>
      <w:tr w:rsidR="001F0217" w:rsidRPr="00EC4BD5" w:rsidTr="00951443">
        <w:trPr>
          <w:trHeight w:val="233"/>
        </w:trPr>
        <w:tc>
          <w:tcPr>
            <w:tcW w:w="97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F0217" w:rsidRPr="00EC4BD5" w:rsidRDefault="001F0217" w:rsidP="00951443">
            <w:r w:rsidRPr="00EC4BD5">
              <w:t>2. Категории потребителей муниципальной услуги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F0217" w:rsidRPr="00F91F7E" w:rsidRDefault="001F0217" w:rsidP="00951443">
            <w:pPr>
              <w:rPr>
                <w:b/>
              </w:rPr>
            </w:pPr>
            <w:r>
              <w:rPr>
                <w:b/>
                <w:color w:val="000000"/>
              </w:rPr>
              <w:t>ф</w:t>
            </w:r>
            <w:r w:rsidRPr="00F91F7E">
              <w:rPr>
                <w:b/>
                <w:color w:val="000000"/>
              </w:rPr>
              <w:t xml:space="preserve">изические лица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  <w:r w:rsidRPr="00EC4BD5">
              <w:t xml:space="preserve">(отраслевому) перечню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217" w:rsidRPr="00EC4BD5" w:rsidRDefault="007909D4" w:rsidP="00680CF6">
            <w:pPr>
              <w:jc w:val="center"/>
            </w:pPr>
            <w:r>
              <w:t>11.Д07.0</w:t>
            </w:r>
          </w:p>
        </w:tc>
      </w:tr>
      <w:tr w:rsidR="001F0217" w:rsidRPr="00EC4BD5" w:rsidTr="00951443">
        <w:trPr>
          <w:trHeight w:val="70"/>
        </w:trPr>
        <w:tc>
          <w:tcPr>
            <w:tcW w:w="11355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1F0217" w:rsidRPr="00EC4BD5" w:rsidRDefault="001F0217" w:rsidP="00951443">
            <w:r w:rsidRPr="00EC4BD5">
              <w:t>3. Показатели, характеризующие объем и (или) качество муниципальной услуги </w:t>
            </w:r>
          </w:p>
        </w:tc>
        <w:tc>
          <w:tcPr>
            <w:tcW w:w="3261" w:type="dxa"/>
            <w:gridSpan w:val="2"/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</w:p>
        </w:tc>
      </w:tr>
      <w:tr w:rsidR="001F0217" w:rsidRPr="00EC4BD5" w:rsidTr="00951443">
        <w:trPr>
          <w:trHeight w:val="80"/>
        </w:trPr>
        <w:tc>
          <w:tcPr>
            <w:tcW w:w="11355" w:type="dxa"/>
            <w:gridSpan w:val="3"/>
            <w:noWrap/>
            <w:vAlign w:val="bottom"/>
            <w:hideMark/>
          </w:tcPr>
          <w:p w:rsidR="001F0217" w:rsidRPr="00EC4BD5" w:rsidRDefault="001F0217" w:rsidP="00951443"/>
        </w:tc>
        <w:tc>
          <w:tcPr>
            <w:tcW w:w="3261" w:type="dxa"/>
            <w:gridSpan w:val="2"/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  <w:r>
              <w:t>Число обучающихся</w:t>
            </w:r>
          </w:p>
        </w:tc>
      </w:tr>
      <w:tr w:rsidR="001F0217" w:rsidRPr="00EC4BD5" w:rsidTr="00951443">
        <w:trPr>
          <w:trHeight w:val="80"/>
        </w:trPr>
        <w:tc>
          <w:tcPr>
            <w:tcW w:w="11355" w:type="dxa"/>
            <w:gridSpan w:val="3"/>
            <w:noWrap/>
            <w:vAlign w:val="bottom"/>
            <w:hideMark/>
          </w:tcPr>
          <w:p w:rsidR="001F0217" w:rsidRPr="009342D9" w:rsidRDefault="001F0217" w:rsidP="00951443">
            <w:pPr>
              <w:rPr>
                <w:b/>
              </w:rPr>
            </w:pPr>
            <w:r w:rsidRPr="009342D9">
              <w:rPr>
                <w:b/>
              </w:rPr>
              <w:t>3.1. Показатели, характеризующие качество муниципальной услуги:</w:t>
            </w:r>
          </w:p>
        </w:tc>
        <w:tc>
          <w:tcPr>
            <w:tcW w:w="3261" w:type="dxa"/>
            <w:gridSpan w:val="2"/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</w:pPr>
          </w:p>
        </w:tc>
      </w:tr>
    </w:tbl>
    <w:p w:rsidR="001F0217" w:rsidRPr="00EC4BD5" w:rsidRDefault="001F0217" w:rsidP="001F0217">
      <w:pPr>
        <w:rPr>
          <w:szCs w:val="20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1"/>
        <w:gridCol w:w="1309"/>
        <w:gridCol w:w="1276"/>
        <w:gridCol w:w="1074"/>
        <w:gridCol w:w="1418"/>
        <w:gridCol w:w="850"/>
        <w:gridCol w:w="2693"/>
        <w:gridCol w:w="851"/>
        <w:gridCol w:w="850"/>
        <w:gridCol w:w="1100"/>
        <w:gridCol w:w="1134"/>
        <w:gridCol w:w="1134"/>
      </w:tblGrid>
      <w:tr w:rsidR="001F0217" w:rsidRPr="00013339" w:rsidTr="00951443">
        <w:trPr>
          <w:trHeight w:val="8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Значение показателя качества</w:t>
            </w:r>
            <w:r w:rsidRPr="00013339">
              <w:rPr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</w:tr>
      <w:tr w:rsidR="001F0217" w:rsidRPr="00013339" w:rsidTr="00951443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____ 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013339">
              <w:rPr>
                <w:spacing w:val="-6"/>
                <w:sz w:val="20"/>
                <w:szCs w:val="20"/>
              </w:rPr>
              <w:t xml:space="preserve"> 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__________</w:t>
            </w: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____________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1333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361CF" w:rsidP="0095144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>
              <w:rPr>
                <w:spacing w:val="-6"/>
                <w:sz w:val="20"/>
                <w:szCs w:val="20"/>
                <w:lang w:val="en-US"/>
              </w:rPr>
              <w:t>7</w:t>
            </w:r>
            <w:r w:rsidR="001F0217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361CF" w:rsidP="0095144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8</w:t>
            </w:r>
            <w:r w:rsidR="001F0217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361CF" w:rsidP="0095144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</w:t>
            </w:r>
            <w:r w:rsidRPr="00C33AF0">
              <w:rPr>
                <w:spacing w:val="-6"/>
                <w:sz w:val="20"/>
                <w:szCs w:val="20"/>
              </w:rPr>
              <w:t>9</w:t>
            </w:r>
            <w:r w:rsidR="001F0217" w:rsidRPr="00013339">
              <w:rPr>
                <w:spacing w:val="-6"/>
                <w:sz w:val="20"/>
                <w:szCs w:val="20"/>
              </w:rPr>
              <w:t xml:space="preserve"> год</w:t>
            </w:r>
          </w:p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1F0217" w:rsidRPr="00013339" w:rsidTr="00951443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013339" w:rsidRDefault="001F0217" w:rsidP="00951443">
            <w:pPr>
              <w:rPr>
                <w:spacing w:val="-6"/>
                <w:sz w:val="20"/>
                <w:szCs w:val="20"/>
              </w:rPr>
            </w:pPr>
          </w:p>
        </w:tc>
      </w:tr>
      <w:tr w:rsidR="001F0217" w:rsidRPr="00013339" w:rsidTr="009514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013339">
              <w:rPr>
                <w:spacing w:val="-6"/>
                <w:sz w:val="20"/>
                <w:szCs w:val="20"/>
              </w:rPr>
              <w:t>12</w:t>
            </w:r>
          </w:p>
        </w:tc>
      </w:tr>
      <w:tr w:rsidR="001F0217" w:rsidRPr="00602DE8" w:rsidTr="00951443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E8568C" w:rsidP="00C4129D">
            <w:pPr>
              <w:rPr>
                <w:spacing w:val="-6"/>
              </w:rPr>
            </w:pPr>
            <w:r w:rsidRPr="00C4129D">
              <w:rPr>
                <w:color w:val="000000"/>
                <w:sz w:val="22"/>
                <w:szCs w:val="22"/>
              </w:rPr>
              <w:t>000000000000430189411787000301000101000101103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color w:val="000000"/>
              </w:rPr>
            </w:pPr>
            <w:r w:rsidRPr="00C4129D">
              <w:rPr>
                <w:color w:val="000000"/>
                <w:sz w:val="22"/>
                <w:szCs w:val="22"/>
              </w:rPr>
              <w:t>Справочник форм (условий) оказания услуги</w:t>
            </w:r>
          </w:p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C7482A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>очное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color w:val="000000"/>
              </w:rPr>
            </w:pPr>
            <w:r w:rsidRPr="00C4129D">
              <w:rPr>
                <w:color w:val="000000"/>
                <w:sz w:val="22"/>
                <w:szCs w:val="22"/>
              </w:rPr>
              <w:t xml:space="preserve">  </w:t>
            </w:r>
          </w:p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</w:tr>
    </w:tbl>
    <w:p w:rsidR="001F0217" w:rsidRPr="00602DE8" w:rsidRDefault="001F0217" w:rsidP="001F0217">
      <w:pPr>
        <w:rPr>
          <w:b/>
        </w:rPr>
      </w:pPr>
      <w:r w:rsidRPr="00602DE8">
        <w:rPr>
          <w:b/>
        </w:rPr>
        <w:t>3.2. Показатели, характеризующие объем муниципальной услуги:</w:t>
      </w:r>
    </w:p>
    <w:p w:rsidR="001F0217" w:rsidRPr="00EC4BD5" w:rsidRDefault="001F0217" w:rsidP="001F0217"/>
    <w:tbl>
      <w:tblPr>
        <w:tblW w:w="15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3"/>
        <w:gridCol w:w="1177"/>
        <w:gridCol w:w="1177"/>
        <w:gridCol w:w="1177"/>
        <w:gridCol w:w="1177"/>
        <w:gridCol w:w="1177"/>
        <w:gridCol w:w="1196"/>
        <w:gridCol w:w="504"/>
        <w:gridCol w:w="996"/>
        <w:gridCol w:w="828"/>
        <w:gridCol w:w="828"/>
        <w:gridCol w:w="996"/>
        <w:gridCol w:w="828"/>
        <w:gridCol w:w="828"/>
      </w:tblGrid>
      <w:tr w:rsidR="001F0217" w:rsidRPr="00EC4BD5" w:rsidTr="0095144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Показатель объема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Значение показателя объема</w:t>
            </w:r>
            <w:r w:rsidRPr="00EC4BD5">
              <w:rPr>
                <w:spacing w:val="-6"/>
                <w:sz w:val="20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Среднегодовой размер </w:t>
            </w:r>
            <w:r w:rsidRPr="00EC4BD5">
              <w:rPr>
                <w:spacing w:val="-6"/>
                <w:sz w:val="20"/>
              </w:rPr>
              <w:br/>
              <w:t>платы (цена, тариф)</w:t>
            </w:r>
          </w:p>
        </w:tc>
      </w:tr>
      <w:tr w:rsidR="001F0217" w:rsidRPr="00EC4BD5" w:rsidTr="0095144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</w:t>
            </w:r>
            <w:r>
              <w:rPr>
                <w:spacing w:val="-6"/>
                <w:sz w:val="20"/>
              </w:rPr>
              <w:t xml:space="preserve">)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563D1" w:rsidRDefault="001F0217" w:rsidP="00951443">
            <w:pPr>
              <w:jc w:val="center"/>
              <w:rPr>
                <w:color w:val="000000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</w:t>
            </w:r>
            <w:r w:rsidRPr="000133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____________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A749B6" w:rsidRDefault="001F0217" w:rsidP="00951443">
            <w:pPr>
              <w:rPr>
                <w:color w:val="000000"/>
              </w:rPr>
            </w:pPr>
            <w:r w:rsidRPr="00EC4BD5">
              <w:rPr>
                <w:spacing w:val="-6"/>
                <w:sz w:val="20"/>
              </w:rPr>
              <w:t>___________</w:t>
            </w:r>
            <w:r w:rsidRPr="00D56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F0217" w:rsidRDefault="001F0217" w:rsidP="00951443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-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 xml:space="preserve">единица измерения </w:t>
            </w:r>
            <w:r w:rsidRPr="00EC4BD5">
              <w:rPr>
                <w:spacing w:val="-6"/>
                <w:sz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>
              <w:rPr>
                <w:spacing w:val="-6"/>
                <w:sz w:val="20"/>
                <w:lang w:val="en-US"/>
              </w:rPr>
              <w:t>7</w:t>
            </w:r>
            <w:r w:rsidRPr="00EC4BD5">
              <w:rPr>
                <w:spacing w:val="-6"/>
                <w:sz w:val="20"/>
              </w:rPr>
              <w:t>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8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</w:t>
            </w:r>
            <w:r w:rsidR="001361CF">
              <w:rPr>
                <w:spacing w:val="-6"/>
                <w:sz w:val="20"/>
              </w:rPr>
              <w:t>1</w:t>
            </w:r>
            <w:r w:rsidR="001361CF" w:rsidRPr="00C33AF0">
              <w:rPr>
                <w:spacing w:val="-6"/>
                <w:sz w:val="20"/>
              </w:rPr>
              <w:t>9</w:t>
            </w:r>
            <w:r w:rsidRPr="00EC4BD5">
              <w:rPr>
                <w:spacing w:val="-6"/>
                <w:sz w:val="20"/>
              </w:rPr>
              <w:t xml:space="preserve"> 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  <w:szCs w:val="20"/>
              </w:rPr>
            </w:pPr>
            <w:r w:rsidRPr="00EC4BD5">
              <w:rPr>
                <w:spacing w:val="-6"/>
                <w:sz w:val="20"/>
              </w:rPr>
              <w:t>20__ год</w:t>
            </w:r>
          </w:p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(2-й год планового периода)</w:t>
            </w:r>
          </w:p>
        </w:tc>
      </w:tr>
      <w:tr w:rsidR="001F0217" w:rsidRPr="00EC4BD5" w:rsidTr="0095144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код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rPr>
                <w:spacing w:val="-6"/>
                <w:sz w:val="20"/>
              </w:rPr>
            </w:pPr>
          </w:p>
        </w:tc>
      </w:tr>
      <w:tr w:rsidR="001F0217" w:rsidRPr="00EC4BD5" w:rsidTr="009514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15</w:t>
            </w:r>
          </w:p>
        </w:tc>
      </w:tr>
      <w:tr w:rsidR="001F0217" w:rsidRPr="00D56741" w:rsidTr="009514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 xml:space="preserve"> </w:t>
            </w:r>
            <w:r w:rsidR="00C26CF4" w:rsidRPr="00C4129D">
              <w:rPr>
                <w:color w:val="000000"/>
                <w:sz w:val="22"/>
                <w:szCs w:val="22"/>
              </w:rPr>
              <w:t>000000000000430189411787000301000101000101103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 xml:space="preserve"> </w:t>
            </w:r>
          </w:p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color w:val="000000"/>
              </w:rPr>
            </w:pPr>
            <w:r w:rsidRPr="00C4129D">
              <w:rPr>
                <w:color w:val="000000"/>
                <w:sz w:val="22"/>
                <w:szCs w:val="22"/>
              </w:rPr>
              <w:t>Справочник форм (условий) оказания услуги</w:t>
            </w:r>
          </w:p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 xml:space="preserve">  </w:t>
            </w:r>
            <w:r w:rsidR="00C7482A" w:rsidRPr="00C4129D">
              <w:rPr>
                <w:spacing w:val="-6"/>
                <w:sz w:val="22"/>
                <w:szCs w:val="22"/>
              </w:rPr>
              <w:t>очное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C7482A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>Ч</w:t>
            </w:r>
            <w:r w:rsidR="001F0217" w:rsidRPr="00C4129D">
              <w:rPr>
                <w:spacing w:val="-6"/>
                <w:sz w:val="22"/>
                <w:szCs w:val="22"/>
              </w:rPr>
              <w:t>исло</w:t>
            </w:r>
            <w:r w:rsidRPr="00C4129D">
              <w:rPr>
                <w:spacing w:val="-6"/>
                <w:sz w:val="22"/>
                <w:szCs w:val="22"/>
              </w:rPr>
              <w:t xml:space="preserve"> обучающихся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>человек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  <w:r w:rsidRPr="00C4129D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361CF" w:rsidP="00C4129D">
            <w:pPr>
              <w:rPr>
                <w:color w:val="000000" w:themeColor="text1"/>
                <w:spacing w:val="-6"/>
                <w:lang w:val="en-US"/>
              </w:rPr>
            </w:pPr>
            <w:r w:rsidRPr="00C4129D">
              <w:rPr>
                <w:color w:val="000000" w:themeColor="text1"/>
                <w:spacing w:val="-6"/>
                <w:sz w:val="22"/>
                <w:szCs w:val="22"/>
                <w:lang w:val="en-US"/>
              </w:rPr>
              <w:t>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361CF" w:rsidP="00C4129D">
            <w:pPr>
              <w:rPr>
                <w:color w:val="000000" w:themeColor="text1"/>
                <w:spacing w:val="-6"/>
                <w:lang w:val="en-US"/>
              </w:rPr>
            </w:pPr>
            <w:r w:rsidRPr="00C4129D">
              <w:rPr>
                <w:color w:val="000000" w:themeColor="text1"/>
                <w:spacing w:val="-6"/>
                <w:sz w:val="22"/>
                <w:szCs w:val="22"/>
                <w:lang w:val="en-US"/>
              </w:rPr>
              <w:t>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8221FB" w:rsidP="00C4129D">
            <w:pPr>
              <w:rPr>
                <w:color w:val="000000" w:themeColor="text1"/>
                <w:spacing w:val="-6"/>
              </w:rPr>
            </w:pPr>
            <w:r w:rsidRPr="00C4129D">
              <w:rPr>
                <w:color w:val="000000" w:themeColor="text1"/>
                <w:spacing w:val="-6"/>
                <w:sz w:val="22"/>
                <w:szCs w:val="22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C4129D" w:rsidRDefault="001F0217" w:rsidP="00C4129D">
            <w:pPr>
              <w:rPr>
                <w:spacing w:val="-6"/>
              </w:rPr>
            </w:pPr>
          </w:p>
        </w:tc>
      </w:tr>
    </w:tbl>
    <w:p w:rsidR="001F0217" w:rsidRPr="00EC4BD5" w:rsidRDefault="001F0217" w:rsidP="001F0217">
      <w:pPr>
        <w:rPr>
          <w:sz w:val="28"/>
          <w:szCs w:val="28"/>
        </w:rPr>
      </w:pPr>
    </w:p>
    <w:p w:rsidR="001F0217" w:rsidRPr="009342D9" w:rsidRDefault="001F0217" w:rsidP="001F0217">
      <w:pPr>
        <w:rPr>
          <w:b/>
          <w:szCs w:val="20"/>
        </w:rPr>
      </w:pPr>
      <w:r w:rsidRPr="009342D9">
        <w:rPr>
          <w:b/>
        </w:rPr>
        <w:t>4. Нормативные правовые акты, устанавливающие размер платы (цену, тариф) либо порядок его (ее) установления:</w:t>
      </w:r>
    </w:p>
    <w:p w:rsidR="001F0217" w:rsidRPr="009342D9" w:rsidRDefault="001F0217" w:rsidP="001F0217">
      <w:pPr>
        <w:rPr>
          <w:b/>
        </w:rPr>
      </w:pPr>
    </w:p>
    <w:tbl>
      <w:tblPr>
        <w:tblW w:w="1474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4"/>
        <w:gridCol w:w="2348"/>
        <w:gridCol w:w="1480"/>
        <w:gridCol w:w="1575"/>
        <w:gridCol w:w="7498"/>
      </w:tblGrid>
      <w:tr w:rsidR="001F0217" w:rsidRPr="00EC4BD5" w:rsidTr="00951443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Нормативный правовой акт</w:t>
            </w:r>
          </w:p>
        </w:tc>
      </w:tr>
      <w:tr w:rsidR="001F0217" w:rsidRPr="00EC4BD5" w:rsidTr="0095144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наименование</w:t>
            </w:r>
          </w:p>
        </w:tc>
      </w:tr>
      <w:tr w:rsidR="001F0217" w:rsidRPr="00EC4BD5" w:rsidTr="0095144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EC4BD5" w:rsidRDefault="001F0217" w:rsidP="00951443">
            <w:pPr>
              <w:jc w:val="center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5</w:t>
            </w:r>
          </w:p>
        </w:tc>
      </w:tr>
      <w:tr w:rsidR="001F0217" w:rsidRPr="00EC4BD5" w:rsidTr="0095144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1F0217" w:rsidRPr="00EC4BD5" w:rsidTr="0095144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  <w:tr w:rsidR="001F0217" w:rsidRPr="00EC4BD5" w:rsidTr="0095144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17" w:rsidRPr="00EC4BD5" w:rsidRDefault="001F0217" w:rsidP="00951443">
            <w:pPr>
              <w:jc w:val="right"/>
              <w:rPr>
                <w:spacing w:val="-6"/>
                <w:sz w:val="20"/>
              </w:rPr>
            </w:pPr>
            <w:r w:rsidRPr="00EC4BD5">
              <w:rPr>
                <w:spacing w:val="-6"/>
                <w:sz w:val="20"/>
              </w:rPr>
              <w:t> </w:t>
            </w:r>
          </w:p>
        </w:tc>
      </w:tr>
    </w:tbl>
    <w:p w:rsidR="001F0217" w:rsidRDefault="001F0217" w:rsidP="001F0217"/>
    <w:p w:rsidR="001F0217" w:rsidRPr="00897376" w:rsidRDefault="001F0217" w:rsidP="001F0217">
      <w:pPr>
        <w:rPr>
          <w:color w:val="FF0000"/>
        </w:rPr>
      </w:pPr>
      <w:r w:rsidRPr="00EC4BD5">
        <w:t>5. Порядок оказания муниципальной услуги</w:t>
      </w:r>
      <w:r>
        <w:t xml:space="preserve"> </w:t>
      </w:r>
      <w:r>
        <w:rPr>
          <w:color w:val="FF0000"/>
        </w:rPr>
        <w:t xml:space="preserve"> </w:t>
      </w:r>
    </w:p>
    <w:p w:rsidR="001F0217" w:rsidRPr="00EC4BD5" w:rsidRDefault="001F0217" w:rsidP="001F0217">
      <w:r w:rsidRPr="00EC4BD5">
        <w:t>5.1. Нормативные правовые акты, регулирующие порядок оказания муниципальной услуги</w:t>
      </w:r>
    </w:p>
    <w:p w:rsidR="001F0217" w:rsidRDefault="001F0217" w:rsidP="001F0217">
      <w:pPr>
        <w:rPr>
          <w:color w:val="000000"/>
        </w:rPr>
      </w:pPr>
      <w:r w:rsidRPr="00E563D1">
        <w:rPr>
          <w:color w:val="000000"/>
        </w:rPr>
        <w:t xml:space="preserve">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06.10.2003 N 131-ФЗ "Об общих принципах организации местного самоуправления в Российской Федерации", Федеральный </w:t>
      </w:r>
      <w:r w:rsidRPr="00E563D1">
        <w:rPr>
          <w:color w:val="0000FF"/>
        </w:rPr>
        <w:t>закон</w:t>
      </w:r>
      <w:r w:rsidRPr="00E563D1">
        <w:rPr>
          <w:color w:val="000000"/>
        </w:rPr>
        <w:t xml:space="preserve"> от 29.12.2012 N 273-ФЗ "Об образовании в Российской Федерации"</w:t>
      </w:r>
    </w:p>
    <w:p w:rsidR="001F0217" w:rsidRDefault="001F0217" w:rsidP="001F0217">
      <w:pPr>
        <w:rPr>
          <w:b/>
        </w:rPr>
      </w:pPr>
    </w:p>
    <w:p w:rsidR="001F0217" w:rsidRPr="00C33AF0" w:rsidRDefault="001F0217" w:rsidP="001F0217">
      <w:pPr>
        <w:rPr>
          <w:b/>
        </w:rPr>
      </w:pPr>
    </w:p>
    <w:p w:rsidR="001361CF" w:rsidRPr="00C33AF0" w:rsidRDefault="001361CF" w:rsidP="001F0217">
      <w:pPr>
        <w:rPr>
          <w:b/>
        </w:rPr>
      </w:pPr>
    </w:p>
    <w:p w:rsidR="001F0217" w:rsidRDefault="001F0217" w:rsidP="001F0217">
      <w:pPr>
        <w:rPr>
          <w:b/>
        </w:rPr>
      </w:pPr>
    </w:p>
    <w:p w:rsidR="001F0217" w:rsidRPr="009342D9" w:rsidRDefault="001F0217" w:rsidP="001F0217">
      <w:pPr>
        <w:rPr>
          <w:b/>
          <w:color w:val="000000"/>
        </w:rPr>
      </w:pPr>
      <w:r w:rsidRPr="009342D9">
        <w:rPr>
          <w:b/>
        </w:rPr>
        <w:t>5.2. Порядок информирования потенциальных потребителей муниципальной услуги:</w:t>
      </w:r>
    </w:p>
    <w:p w:rsidR="001F0217" w:rsidRPr="00EC4BD5" w:rsidRDefault="001F0217" w:rsidP="001F0217">
      <w:pPr>
        <w:rPr>
          <w:sz w:val="16"/>
          <w:szCs w:val="16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3"/>
        <w:gridCol w:w="5810"/>
        <w:gridCol w:w="4252"/>
      </w:tblGrid>
      <w:tr w:rsidR="001F0217" w:rsidRPr="00013339" w:rsidTr="00951443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Способ информирования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Частота обновления информации</w:t>
            </w:r>
          </w:p>
        </w:tc>
      </w:tr>
      <w:tr w:rsidR="001F0217" w:rsidRPr="00013339" w:rsidTr="00951443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lastRenderedPageBreak/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17" w:rsidRPr="00013339" w:rsidRDefault="001F0217" w:rsidP="00951443">
            <w:pPr>
              <w:jc w:val="center"/>
              <w:rPr>
                <w:sz w:val="20"/>
              </w:rPr>
            </w:pPr>
            <w:r w:rsidRPr="00013339">
              <w:rPr>
                <w:sz w:val="20"/>
              </w:rPr>
              <w:t>3</w:t>
            </w:r>
          </w:p>
        </w:tc>
      </w:tr>
      <w:tr w:rsidR="001F0217" w:rsidRPr="00013339" w:rsidTr="00951443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rPr>
                <w:sz w:val="20"/>
              </w:rPr>
            </w:pPr>
            <w:r w:rsidRPr="00013339">
              <w:rPr>
                <w:sz w:val="20"/>
                <w:szCs w:val="20"/>
              </w:rPr>
              <w:t>На специальных информационных стендах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rPr>
                <w:sz w:val="20"/>
              </w:rPr>
            </w:pPr>
            <w:r>
              <w:rPr>
                <w:sz w:val="20"/>
              </w:rPr>
              <w:t xml:space="preserve"> Перечень норм</w:t>
            </w:r>
            <w:r w:rsidRPr="00013339">
              <w:rPr>
                <w:sz w:val="2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rPr>
                <w:sz w:val="20"/>
              </w:rPr>
            </w:pPr>
            <w:r>
              <w:rPr>
                <w:sz w:val="20"/>
              </w:rPr>
              <w:t>После внесения изменений в правовые акты</w:t>
            </w:r>
            <w:r w:rsidRPr="00013339">
              <w:rPr>
                <w:sz w:val="20"/>
              </w:rPr>
              <w:t> </w:t>
            </w:r>
          </w:p>
        </w:tc>
      </w:tr>
      <w:tr w:rsidR="001F0217" w:rsidRPr="00013339" w:rsidTr="00951443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По мере необходимости</w:t>
            </w:r>
          </w:p>
        </w:tc>
      </w:tr>
      <w:tr w:rsidR="001F0217" w:rsidRPr="00013339" w:rsidTr="00951443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На Интернет-ресурсах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После внесения изменений в правовые акты</w:t>
            </w:r>
            <w:r w:rsidRPr="00013339">
              <w:rPr>
                <w:sz w:val="20"/>
              </w:rPr>
              <w:t> </w:t>
            </w:r>
          </w:p>
        </w:tc>
      </w:tr>
      <w:tr w:rsidR="001F0217" w:rsidRPr="00013339" w:rsidTr="00951443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Сайт  школы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7" w:rsidRPr="00013339" w:rsidRDefault="001F0217" w:rsidP="00951443">
            <w:pPr>
              <w:snapToGrid w:val="0"/>
              <w:rPr>
                <w:sz w:val="20"/>
                <w:szCs w:val="20"/>
              </w:rPr>
            </w:pPr>
            <w:r w:rsidRPr="00013339">
              <w:rPr>
                <w:sz w:val="20"/>
                <w:szCs w:val="20"/>
              </w:rPr>
              <w:t xml:space="preserve">В соответствии с утвержденным положением о сайте образовательного </w:t>
            </w:r>
            <w:r>
              <w:rPr>
                <w:sz w:val="20"/>
                <w:szCs w:val="20"/>
              </w:rPr>
              <w:t xml:space="preserve"> учреждения и других локальных актов</w:t>
            </w:r>
          </w:p>
        </w:tc>
      </w:tr>
    </w:tbl>
    <w:p w:rsidR="001F0217" w:rsidRDefault="001F0217" w:rsidP="001F0217">
      <w:pPr>
        <w:rPr>
          <w:sz w:val="28"/>
          <w:szCs w:val="28"/>
        </w:rPr>
      </w:pPr>
    </w:p>
    <w:p w:rsidR="007909D4" w:rsidRDefault="007909D4" w:rsidP="007909D4">
      <w:pPr>
        <w:rPr>
          <w:b/>
        </w:rPr>
      </w:pPr>
    </w:p>
    <w:p w:rsidR="007909D4" w:rsidRDefault="007909D4" w:rsidP="007909D4">
      <w:pPr>
        <w:rPr>
          <w:b/>
        </w:rPr>
      </w:pPr>
    </w:p>
    <w:p w:rsidR="007909D4" w:rsidRDefault="007909D4" w:rsidP="007909D4">
      <w:pPr>
        <w:rPr>
          <w:b/>
        </w:rPr>
      </w:pPr>
    </w:p>
    <w:p w:rsidR="007909D4" w:rsidRDefault="007909D4" w:rsidP="007909D4">
      <w:pPr>
        <w:rPr>
          <w:b/>
        </w:rPr>
      </w:pPr>
    </w:p>
    <w:p w:rsidR="007909D4" w:rsidRDefault="007909D4" w:rsidP="007909D4">
      <w:pPr>
        <w:rPr>
          <w:b/>
        </w:rPr>
      </w:pPr>
    </w:p>
    <w:p w:rsidR="00680CF6" w:rsidRDefault="00680CF6" w:rsidP="007909D4">
      <w:pPr>
        <w:rPr>
          <w:b/>
        </w:rPr>
      </w:pPr>
    </w:p>
    <w:p w:rsidR="00680CF6" w:rsidRDefault="00680CF6" w:rsidP="007909D4">
      <w:pPr>
        <w:rPr>
          <w:b/>
        </w:rPr>
      </w:pPr>
    </w:p>
    <w:p w:rsidR="00680CF6" w:rsidRDefault="00680CF6" w:rsidP="007909D4">
      <w:pPr>
        <w:rPr>
          <w:b/>
        </w:rPr>
      </w:pPr>
    </w:p>
    <w:p w:rsidR="00680CF6" w:rsidRDefault="00680CF6" w:rsidP="007909D4">
      <w:pPr>
        <w:rPr>
          <w:b/>
        </w:rPr>
      </w:pPr>
    </w:p>
    <w:p w:rsidR="00680CF6" w:rsidRDefault="00680CF6" w:rsidP="007909D4">
      <w:pPr>
        <w:rPr>
          <w:b/>
        </w:rPr>
      </w:pPr>
    </w:p>
    <w:p w:rsidR="00680CF6" w:rsidRDefault="00680CF6" w:rsidP="007909D4">
      <w:pPr>
        <w:rPr>
          <w:b/>
        </w:rPr>
      </w:pPr>
    </w:p>
    <w:p w:rsidR="009342D9" w:rsidRPr="001361CF" w:rsidRDefault="009342D9" w:rsidP="00EC4BD5">
      <w:pPr>
        <w:rPr>
          <w:sz w:val="16"/>
          <w:szCs w:val="16"/>
        </w:rPr>
      </w:pPr>
    </w:p>
    <w:p w:rsidR="009342D9" w:rsidRDefault="009342D9" w:rsidP="00EC4BD5">
      <w:pPr>
        <w:rPr>
          <w:sz w:val="16"/>
          <w:szCs w:val="16"/>
        </w:rPr>
      </w:pPr>
    </w:p>
    <w:p w:rsidR="009342D9" w:rsidRDefault="009342D9" w:rsidP="00EC4BD5">
      <w:pPr>
        <w:rPr>
          <w:sz w:val="16"/>
          <w:szCs w:val="16"/>
        </w:rPr>
      </w:pPr>
    </w:p>
    <w:p w:rsidR="009342D9" w:rsidRDefault="009342D9" w:rsidP="00EC4BD5">
      <w:pPr>
        <w:rPr>
          <w:sz w:val="16"/>
          <w:szCs w:val="16"/>
        </w:rPr>
      </w:pPr>
    </w:p>
    <w:p w:rsidR="009342D9" w:rsidRPr="009342D9" w:rsidRDefault="009342D9" w:rsidP="00EC4BD5"/>
    <w:p w:rsidR="009342D9" w:rsidRDefault="001F0217" w:rsidP="00EC4BD5">
      <w:r>
        <w:t xml:space="preserve"> </w:t>
      </w:r>
    </w:p>
    <w:p w:rsidR="00C4129D" w:rsidRDefault="00C4129D" w:rsidP="00EC4BD5"/>
    <w:p w:rsidR="00C4129D" w:rsidRPr="009342D9" w:rsidRDefault="00C4129D" w:rsidP="00EC4BD5"/>
    <w:p w:rsidR="009342D9" w:rsidRDefault="009342D9" w:rsidP="00EC4BD5">
      <w:pPr>
        <w:rPr>
          <w:sz w:val="16"/>
          <w:szCs w:val="16"/>
        </w:rPr>
      </w:pPr>
    </w:p>
    <w:p w:rsidR="009342D9" w:rsidRDefault="009342D9" w:rsidP="00EC4BD5">
      <w:pPr>
        <w:rPr>
          <w:sz w:val="16"/>
          <w:szCs w:val="16"/>
        </w:rPr>
      </w:pPr>
    </w:p>
    <w:p w:rsidR="009342D9" w:rsidRDefault="009342D9" w:rsidP="00EC4BD5">
      <w:pPr>
        <w:rPr>
          <w:sz w:val="16"/>
          <w:szCs w:val="16"/>
        </w:rPr>
      </w:pPr>
    </w:p>
    <w:p w:rsidR="009342D9" w:rsidRDefault="009342D9" w:rsidP="00EC4BD5">
      <w:pPr>
        <w:rPr>
          <w:sz w:val="16"/>
          <w:szCs w:val="16"/>
        </w:rPr>
      </w:pPr>
    </w:p>
    <w:p w:rsidR="009342D9" w:rsidRDefault="009342D9" w:rsidP="00EC4BD5">
      <w:pPr>
        <w:rPr>
          <w:sz w:val="16"/>
          <w:szCs w:val="16"/>
        </w:rPr>
      </w:pPr>
    </w:p>
    <w:p w:rsidR="009342D9" w:rsidRDefault="009342D9" w:rsidP="00EC4BD5">
      <w:pPr>
        <w:rPr>
          <w:sz w:val="16"/>
          <w:szCs w:val="16"/>
        </w:rPr>
      </w:pPr>
    </w:p>
    <w:p w:rsidR="009342D9" w:rsidRDefault="009342D9" w:rsidP="00EC4BD5">
      <w:pPr>
        <w:rPr>
          <w:sz w:val="16"/>
          <w:szCs w:val="16"/>
        </w:rPr>
      </w:pPr>
    </w:p>
    <w:p w:rsidR="009342D9" w:rsidRPr="00EC4BD5" w:rsidRDefault="009342D9" w:rsidP="00EC4BD5">
      <w:pPr>
        <w:rPr>
          <w:sz w:val="16"/>
          <w:szCs w:val="16"/>
        </w:rPr>
      </w:pPr>
    </w:p>
    <w:p w:rsidR="001F0217" w:rsidRDefault="001F0217" w:rsidP="00EC4BD5">
      <w:pPr>
        <w:jc w:val="both"/>
        <w:rPr>
          <w:spacing w:val="-4"/>
          <w:sz w:val="20"/>
          <w:vertAlign w:val="superscript"/>
        </w:rPr>
      </w:pPr>
    </w:p>
    <w:p w:rsidR="001F0217" w:rsidRDefault="001F0217" w:rsidP="00EC4BD5">
      <w:pPr>
        <w:jc w:val="both"/>
        <w:rPr>
          <w:spacing w:val="-4"/>
          <w:sz w:val="20"/>
          <w:vertAlign w:val="superscript"/>
        </w:rPr>
      </w:pPr>
    </w:p>
    <w:p w:rsidR="001F0217" w:rsidRDefault="001F0217" w:rsidP="00EC4BD5">
      <w:pPr>
        <w:jc w:val="both"/>
        <w:rPr>
          <w:spacing w:val="-4"/>
          <w:sz w:val="20"/>
          <w:vertAlign w:val="superscript"/>
        </w:rPr>
      </w:pPr>
    </w:p>
    <w:p w:rsidR="006E0439" w:rsidRPr="00AD53E9" w:rsidRDefault="006E0439" w:rsidP="006E0439">
      <w:pPr>
        <w:jc w:val="center"/>
        <w:rPr>
          <w:vertAlign w:val="superscript"/>
        </w:rPr>
      </w:pPr>
      <w:r w:rsidRPr="00AD53E9">
        <w:lastRenderedPageBreak/>
        <w:t>Часть 2. Сведения о выполняемых работах</w:t>
      </w:r>
      <w:r w:rsidRPr="00AD53E9">
        <w:rPr>
          <w:vertAlign w:val="superscript"/>
        </w:rPr>
        <w:t>3</w:t>
      </w:r>
    </w:p>
    <w:p w:rsidR="006E0439" w:rsidRPr="00AD53E9" w:rsidRDefault="006E0439" w:rsidP="006E0439">
      <w:pPr>
        <w:rPr>
          <w:vertAlign w:val="superscript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6E0439" w:rsidRPr="00AD53E9" w:rsidTr="00881BA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>
            <w:r w:rsidRPr="00AD53E9"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>
            <w:r w:rsidRPr="00AD53E9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>
            <w:r w:rsidRPr="00AD53E9"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0439" w:rsidRPr="00AD53E9" w:rsidRDefault="006E0439" w:rsidP="00881BA6"/>
        </w:tc>
      </w:tr>
      <w:tr w:rsidR="006E0439" w:rsidRPr="00AD53E9" w:rsidTr="00881BA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>
            <w:r w:rsidRPr="00AD53E9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>
            <w:r w:rsidRPr="00AD53E9"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0439" w:rsidRPr="00AD53E9" w:rsidRDefault="006E0439" w:rsidP="00881BA6"/>
        </w:tc>
      </w:tr>
      <w:tr w:rsidR="006E0439" w:rsidRPr="00AD53E9" w:rsidTr="00881BA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439" w:rsidRPr="00AD53E9" w:rsidRDefault="006E0439" w:rsidP="00881BA6">
            <w:r w:rsidRPr="00AD53E9"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439" w:rsidRPr="00AD53E9" w:rsidRDefault="006E0439" w:rsidP="00881BA6">
            <w:r w:rsidRPr="00AD53E9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>
            <w:r w:rsidRPr="00AD53E9"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439" w:rsidRPr="00AD53E9" w:rsidRDefault="006E0439" w:rsidP="00881BA6"/>
        </w:tc>
      </w:tr>
      <w:tr w:rsidR="006E0439" w:rsidRPr="00AD53E9" w:rsidTr="00881BA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>
            <w:r w:rsidRPr="00AD53E9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/>
        </w:tc>
      </w:tr>
      <w:tr w:rsidR="006E0439" w:rsidRPr="00AD53E9" w:rsidTr="00881BA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>
            <w:r w:rsidRPr="00AD53E9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/>
        </w:tc>
      </w:tr>
      <w:tr w:rsidR="006E0439" w:rsidRPr="00AD53E9" w:rsidTr="00881BA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/>
        </w:tc>
      </w:tr>
      <w:tr w:rsidR="006E0439" w:rsidRPr="00AD53E9" w:rsidTr="00881BA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>
            <w:r w:rsidRPr="00AD53E9"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/>
        </w:tc>
      </w:tr>
      <w:tr w:rsidR="006E0439" w:rsidRPr="00AD53E9" w:rsidTr="00881BA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>
            <w:r w:rsidRPr="00AD53E9">
              <w:t>3.1. Показатели, характеризующие качество работы</w:t>
            </w:r>
            <w:r w:rsidRPr="00AD53E9">
              <w:rPr>
                <w:vertAlign w:val="superscript"/>
              </w:rPr>
              <w:t>4</w:t>
            </w:r>
            <w:r w:rsidRPr="00AD53E9"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39" w:rsidRPr="00AD53E9" w:rsidRDefault="006E0439" w:rsidP="00881BA6"/>
        </w:tc>
      </w:tr>
    </w:tbl>
    <w:p w:rsidR="006E0439" w:rsidRDefault="006E0439" w:rsidP="006E0439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E0439" w:rsidRPr="00AD53E9" w:rsidTr="00881BA6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Показатель, характеризующий условия (формы) выполнения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Показатель качества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 xml:space="preserve">Значение показателя качества </w:t>
            </w:r>
            <w:r w:rsidRPr="00AD53E9">
              <w:rPr>
                <w:spacing w:val="-6"/>
                <w:sz w:val="20"/>
              </w:rPr>
              <w:br/>
              <w:t>работы</w:t>
            </w:r>
          </w:p>
        </w:tc>
      </w:tr>
      <w:tr w:rsidR="006E0439" w:rsidRPr="00AD53E9" w:rsidTr="00881BA6">
        <w:tc>
          <w:tcPr>
            <w:tcW w:w="1162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 xml:space="preserve">единица измерения </w:t>
            </w:r>
            <w:r w:rsidRPr="00AD53E9">
              <w:rPr>
                <w:spacing w:val="-6"/>
                <w:sz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20__ год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20__ год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20__ год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(2-й год планового периода)</w:t>
            </w:r>
          </w:p>
        </w:tc>
      </w:tr>
      <w:tr w:rsidR="006E0439" w:rsidRPr="00AD53E9" w:rsidTr="00881BA6">
        <w:tc>
          <w:tcPr>
            <w:tcW w:w="1162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</w:p>
        </w:tc>
      </w:tr>
      <w:tr w:rsidR="006E0439" w:rsidRPr="00AD53E9" w:rsidTr="00881BA6">
        <w:tc>
          <w:tcPr>
            <w:tcW w:w="1162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12</w:t>
            </w:r>
          </w:p>
        </w:tc>
      </w:tr>
      <w:tr w:rsidR="006E0439" w:rsidRPr="00AD53E9" w:rsidTr="00881BA6">
        <w:tc>
          <w:tcPr>
            <w:tcW w:w="1162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</w:tr>
      <w:tr w:rsidR="006E0439" w:rsidRPr="00AD53E9" w:rsidTr="00881BA6">
        <w:tc>
          <w:tcPr>
            <w:tcW w:w="1162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</w:tr>
      <w:tr w:rsidR="006E0439" w:rsidRPr="00AD53E9" w:rsidTr="00881BA6">
        <w:tc>
          <w:tcPr>
            <w:tcW w:w="1162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</w:tr>
    </w:tbl>
    <w:p w:rsidR="006E0439" w:rsidRPr="00691F29" w:rsidRDefault="006E0439" w:rsidP="006E0439">
      <w:pPr>
        <w:rPr>
          <w:sz w:val="16"/>
          <w:szCs w:val="16"/>
        </w:rPr>
      </w:pPr>
    </w:p>
    <w:p w:rsidR="006E0439" w:rsidRPr="00AD53E9" w:rsidRDefault="006E0439" w:rsidP="006E0439">
      <w:pPr>
        <w:rPr>
          <w:vertAlign w:val="superscript"/>
        </w:rPr>
      </w:pPr>
      <w:r w:rsidRPr="00AD53E9">
        <w:t>3.2. Показатели, характеризующие объем работы:</w:t>
      </w:r>
    </w:p>
    <w:p w:rsidR="006E0439" w:rsidRPr="00691F29" w:rsidRDefault="006E0439" w:rsidP="006E043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1323"/>
        <w:gridCol w:w="1323"/>
        <w:gridCol w:w="1323"/>
        <w:gridCol w:w="1323"/>
        <w:gridCol w:w="1323"/>
        <w:gridCol w:w="1267"/>
        <w:gridCol w:w="1267"/>
        <w:gridCol w:w="475"/>
        <w:gridCol w:w="905"/>
        <w:gridCol w:w="1143"/>
        <w:gridCol w:w="978"/>
        <w:gridCol w:w="978"/>
      </w:tblGrid>
      <w:tr w:rsidR="006E0439" w:rsidRPr="00AD53E9" w:rsidTr="00881BA6">
        <w:trPr>
          <w:trHeight w:val="70"/>
        </w:trPr>
        <w:tc>
          <w:tcPr>
            <w:tcW w:w="1129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69" w:type="dxa"/>
            <w:gridSpan w:val="2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Показатель, характеризующий условия (формы) выполнения</w:t>
            </w:r>
          </w:p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работы (по справочникам)</w:t>
            </w:r>
          </w:p>
        </w:tc>
        <w:tc>
          <w:tcPr>
            <w:tcW w:w="4000" w:type="dxa"/>
            <w:gridSpan w:val="4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Показатель объема работы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Значение показателя объема работы</w:t>
            </w:r>
          </w:p>
        </w:tc>
      </w:tr>
      <w:tr w:rsidR="006E0439" w:rsidRPr="00AD53E9" w:rsidTr="00881BA6">
        <w:trPr>
          <w:trHeight w:val="207"/>
        </w:trPr>
        <w:tc>
          <w:tcPr>
            <w:tcW w:w="1129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965" w:type="dxa"/>
            <w:gridSpan w:val="3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669" w:type="dxa"/>
            <w:gridSpan w:val="2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35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 xml:space="preserve">единица измерения </w:t>
            </w:r>
            <w:r w:rsidRPr="00AD53E9">
              <w:rPr>
                <w:spacing w:val="-6"/>
                <w:sz w:val="20"/>
              </w:rPr>
              <w:br/>
              <w:t>по ОКЕИ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описание работы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20__ год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20__ год</w:t>
            </w:r>
          </w:p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20__ год</w:t>
            </w:r>
          </w:p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(2-й год планового периода)</w:t>
            </w:r>
          </w:p>
        </w:tc>
      </w:tr>
      <w:tr w:rsidR="006E0439" w:rsidRPr="00AD53E9" w:rsidTr="00881BA6">
        <w:trPr>
          <w:trHeight w:val="70"/>
        </w:trPr>
        <w:tc>
          <w:tcPr>
            <w:tcW w:w="1129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89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387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89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91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378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____________</w:t>
            </w:r>
          </w:p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35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</w:p>
        </w:tc>
        <w:tc>
          <w:tcPr>
            <w:tcW w:w="1235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наименование</w:t>
            </w:r>
          </w:p>
        </w:tc>
        <w:tc>
          <w:tcPr>
            <w:tcW w:w="647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  <w:r w:rsidRPr="00AD53E9">
              <w:rPr>
                <w:spacing w:val="-6"/>
                <w:sz w:val="20"/>
              </w:rPr>
              <w:t>код</w:t>
            </w:r>
          </w:p>
        </w:tc>
        <w:tc>
          <w:tcPr>
            <w:tcW w:w="883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  <w:vertAlign w:val="superscript"/>
              </w:rPr>
            </w:pPr>
          </w:p>
        </w:tc>
      </w:tr>
      <w:tr w:rsidR="006E0439" w:rsidRPr="00AD53E9" w:rsidTr="00881BA6">
        <w:tc>
          <w:tcPr>
            <w:tcW w:w="1129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z w:val="20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z w:val="20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z w:val="20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z w:val="20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z w:val="20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z w:val="20"/>
              </w:rPr>
              <w:t>6</w:t>
            </w:r>
          </w:p>
        </w:tc>
        <w:tc>
          <w:tcPr>
            <w:tcW w:w="1235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8</w:t>
            </w:r>
          </w:p>
        </w:tc>
        <w:tc>
          <w:tcPr>
            <w:tcW w:w="647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10</w:t>
            </w:r>
          </w:p>
        </w:tc>
        <w:tc>
          <w:tcPr>
            <w:tcW w:w="1114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z w:val="20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z w:val="20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z w:val="20"/>
              </w:rPr>
              <w:t>13</w:t>
            </w:r>
          </w:p>
        </w:tc>
      </w:tr>
      <w:tr w:rsidR="006E0439" w:rsidRPr="00AD53E9" w:rsidTr="00881BA6">
        <w:tc>
          <w:tcPr>
            <w:tcW w:w="1129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</w:tr>
      <w:tr w:rsidR="006E0439" w:rsidRPr="00AD53E9" w:rsidTr="00881BA6">
        <w:tc>
          <w:tcPr>
            <w:tcW w:w="1129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</w:tr>
      <w:tr w:rsidR="006E0439" w:rsidRPr="00AD53E9" w:rsidTr="00881BA6">
        <w:tc>
          <w:tcPr>
            <w:tcW w:w="1129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:rsidR="006E0439" w:rsidRPr="00AD53E9" w:rsidRDefault="006E0439" w:rsidP="00881BA6">
            <w:pPr>
              <w:rPr>
                <w:sz w:val="20"/>
              </w:rPr>
            </w:pPr>
          </w:p>
        </w:tc>
      </w:tr>
    </w:tbl>
    <w:p w:rsidR="006E0439" w:rsidRPr="00AD53E9" w:rsidRDefault="006E0439" w:rsidP="006E0439">
      <w:pPr>
        <w:jc w:val="center"/>
        <w:rPr>
          <w:spacing w:val="-6"/>
          <w:vertAlign w:val="superscript"/>
        </w:rPr>
      </w:pPr>
      <w:r>
        <w:rPr>
          <w:spacing w:val="-6"/>
          <w:sz w:val="28"/>
          <w:szCs w:val="28"/>
        </w:rPr>
        <w:br w:type="page"/>
      </w:r>
      <w:r w:rsidRPr="00AD53E9">
        <w:rPr>
          <w:spacing w:val="-6"/>
        </w:rPr>
        <w:lastRenderedPageBreak/>
        <w:t>Часть 3. Прочие сведения о муниципальном задании</w:t>
      </w:r>
      <w:r w:rsidRPr="00AD53E9">
        <w:rPr>
          <w:spacing w:val="-6"/>
          <w:vertAlign w:val="superscript"/>
        </w:rPr>
        <w:t>5</w:t>
      </w:r>
    </w:p>
    <w:p w:rsidR="006E0439" w:rsidRPr="00AD53E9" w:rsidRDefault="006E0439" w:rsidP="006E0439">
      <w:pPr>
        <w:rPr>
          <w:spacing w:val="-6"/>
          <w:vertAlign w:val="superscript"/>
        </w:rPr>
      </w:pPr>
    </w:p>
    <w:tbl>
      <w:tblPr>
        <w:tblW w:w="14677" w:type="dxa"/>
        <w:tblInd w:w="93" w:type="dxa"/>
        <w:tblLook w:val="04A0"/>
      </w:tblPr>
      <w:tblGrid>
        <w:gridCol w:w="7590"/>
        <w:gridCol w:w="2126"/>
        <w:gridCol w:w="1498"/>
        <w:gridCol w:w="1054"/>
        <w:gridCol w:w="2409"/>
      </w:tblGrid>
      <w:tr w:rsidR="006E0439" w:rsidRPr="00AD53E9" w:rsidTr="00881BA6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</w:p>
        </w:tc>
      </w:tr>
      <w:tr w:rsidR="006E0439" w:rsidRPr="00AD53E9" w:rsidTr="00881BA6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</w:p>
        </w:tc>
      </w:tr>
      <w:tr w:rsidR="006E0439" w:rsidRPr="007F64AD" w:rsidTr="00881BA6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2. Иная информация, необходимая для выполнения  (контроля за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 </w:t>
            </w:r>
          </w:p>
        </w:tc>
      </w:tr>
      <w:tr w:rsidR="006E0439" w:rsidRPr="007F64AD" w:rsidTr="00881BA6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</w:p>
        </w:tc>
      </w:tr>
      <w:tr w:rsidR="006E0439" w:rsidRPr="007F64AD" w:rsidTr="00881BA6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</w:p>
        </w:tc>
      </w:tr>
    </w:tbl>
    <w:p w:rsidR="006E0439" w:rsidRDefault="006E0439" w:rsidP="006E0439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90"/>
        <w:gridCol w:w="4895"/>
        <w:gridCol w:w="5014"/>
      </w:tblGrid>
      <w:tr w:rsidR="006E0439" w:rsidRPr="007F64AD" w:rsidTr="00881BA6">
        <w:tc>
          <w:tcPr>
            <w:tcW w:w="4890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pacing w:val="-6"/>
                <w:sz w:val="20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pacing w:val="-6"/>
                <w:sz w:val="20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z w:val="20"/>
              </w:rPr>
            </w:pPr>
            <w:r w:rsidRPr="00AD53E9">
              <w:rPr>
                <w:spacing w:val="-6"/>
                <w:sz w:val="20"/>
              </w:rPr>
              <w:t>Органы местного самоуправления Казачинского района, осуществляющие контроль за выполнением муниципального задания</w:t>
            </w:r>
          </w:p>
        </w:tc>
      </w:tr>
      <w:tr w:rsidR="006E0439" w:rsidRPr="00AD53E9" w:rsidTr="00881BA6">
        <w:tc>
          <w:tcPr>
            <w:tcW w:w="4890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6E0439" w:rsidRPr="00AD53E9" w:rsidRDefault="006E0439" w:rsidP="00881BA6">
            <w:pPr>
              <w:jc w:val="center"/>
              <w:rPr>
                <w:spacing w:val="-6"/>
                <w:sz w:val="20"/>
              </w:rPr>
            </w:pPr>
            <w:r w:rsidRPr="00AD53E9">
              <w:rPr>
                <w:spacing w:val="-6"/>
                <w:sz w:val="20"/>
              </w:rPr>
              <w:t>3</w:t>
            </w:r>
          </w:p>
        </w:tc>
      </w:tr>
      <w:tr w:rsidR="006E0439" w:rsidRPr="00AD53E9" w:rsidTr="00881BA6">
        <w:tc>
          <w:tcPr>
            <w:tcW w:w="4890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5014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</w:tr>
      <w:tr w:rsidR="006E0439" w:rsidRPr="00AD53E9" w:rsidTr="00881BA6">
        <w:tc>
          <w:tcPr>
            <w:tcW w:w="4890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5014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</w:tr>
      <w:tr w:rsidR="006E0439" w:rsidRPr="00AD53E9" w:rsidTr="00881BA6">
        <w:tc>
          <w:tcPr>
            <w:tcW w:w="4890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  <w:tc>
          <w:tcPr>
            <w:tcW w:w="5014" w:type="dxa"/>
            <w:shd w:val="clear" w:color="auto" w:fill="auto"/>
          </w:tcPr>
          <w:p w:rsidR="006E0439" w:rsidRPr="00AD53E9" w:rsidRDefault="006E0439" w:rsidP="00881BA6">
            <w:pPr>
              <w:rPr>
                <w:spacing w:val="-6"/>
                <w:sz w:val="20"/>
              </w:rPr>
            </w:pPr>
          </w:p>
        </w:tc>
      </w:tr>
    </w:tbl>
    <w:p w:rsidR="006E0439" w:rsidRDefault="006E0439" w:rsidP="006E0439"/>
    <w:tbl>
      <w:tblPr>
        <w:tblW w:w="14743" w:type="dxa"/>
        <w:tblLook w:val="04A0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6E0439" w:rsidRPr="00AD53E9" w:rsidTr="00881BA6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 </w:t>
            </w:r>
          </w:p>
        </w:tc>
      </w:tr>
      <w:tr w:rsidR="006E0439" w:rsidRPr="00AD53E9" w:rsidTr="00881BA6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 </w:t>
            </w:r>
          </w:p>
        </w:tc>
      </w:tr>
      <w:tr w:rsidR="006E0439" w:rsidRPr="00AD53E9" w:rsidTr="00881BA6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 </w:t>
            </w:r>
          </w:p>
        </w:tc>
      </w:tr>
      <w:tr w:rsidR="006E0439" w:rsidRPr="00AD53E9" w:rsidTr="00881BA6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</w:p>
        </w:tc>
      </w:tr>
      <w:tr w:rsidR="006E0439" w:rsidRPr="00AD53E9" w:rsidTr="00881BA6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 </w:t>
            </w:r>
          </w:p>
        </w:tc>
      </w:tr>
      <w:tr w:rsidR="006E0439" w:rsidRPr="007F64AD" w:rsidTr="00881BA6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E0439" w:rsidRPr="00AD53E9" w:rsidRDefault="006E0439" w:rsidP="00881BA6">
            <w:pPr>
              <w:rPr>
                <w:spacing w:val="-6"/>
              </w:rPr>
            </w:pPr>
            <w:r w:rsidRPr="00AD53E9">
              <w:rPr>
                <w:spacing w:val="-6"/>
              </w:rPr>
              <w:t xml:space="preserve">  </w:t>
            </w:r>
          </w:p>
        </w:tc>
      </w:tr>
      <w:tr w:rsidR="006E0439" w:rsidRPr="007F64AD" w:rsidTr="00881BA6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0439" w:rsidRPr="006C798A" w:rsidRDefault="006E0439" w:rsidP="00881BA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0439" w:rsidRPr="004A4D02" w:rsidRDefault="006E0439" w:rsidP="00881BA6">
            <w:pPr>
              <w:rPr>
                <w:spacing w:val="-6"/>
                <w:sz w:val="28"/>
                <w:szCs w:val="28"/>
              </w:rPr>
            </w:pPr>
          </w:p>
        </w:tc>
      </w:tr>
    </w:tbl>
    <w:p w:rsidR="006E0439" w:rsidRPr="001F4C87" w:rsidRDefault="006E0439" w:rsidP="006E0439">
      <w:pPr>
        <w:rPr>
          <w:sz w:val="16"/>
          <w:szCs w:val="16"/>
        </w:rPr>
      </w:pPr>
    </w:p>
    <w:p w:rsidR="006E0439" w:rsidRDefault="006E0439" w:rsidP="006E0439">
      <w:pPr>
        <w:jc w:val="both"/>
      </w:pPr>
      <w:r w:rsidRPr="001F4C87">
        <w:rPr>
          <w:spacing w:val="-4"/>
          <w:sz w:val="20"/>
          <w:vertAlign w:val="superscript"/>
        </w:rPr>
        <w:t>1</w:t>
      </w:r>
      <w:r w:rsidRPr="001F4C87">
        <w:rPr>
          <w:color w:val="FFFFFF"/>
          <w:spacing w:val="-4"/>
          <w:sz w:val="20"/>
        </w:rPr>
        <w:t>_</w:t>
      </w:r>
      <w:r w:rsidRPr="001F4C87">
        <w:rPr>
          <w:spacing w:val="-4"/>
          <w:sz w:val="20"/>
        </w:rPr>
        <w:t xml:space="preserve">Формируется при установлении </w:t>
      </w:r>
      <w:r>
        <w:rPr>
          <w:spacing w:val="-4"/>
          <w:sz w:val="20"/>
        </w:rPr>
        <w:t>муниципального</w:t>
      </w:r>
      <w:r w:rsidRPr="001F4C87">
        <w:rPr>
          <w:spacing w:val="-4"/>
          <w:sz w:val="20"/>
        </w:rPr>
        <w:t xml:space="preserve"> задания на оказание </w:t>
      </w:r>
      <w:r>
        <w:rPr>
          <w:spacing w:val="-4"/>
          <w:sz w:val="20"/>
        </w:rPr>
        <w:t>муниципальной</w:t>
      </w:r>
      <w:r w:rsidRPr="001F4C87">
        <w:rPr>
          <w:spacing w:val="-4"/>
          <w:sz w:val="20"/>
        </w:rPr>
        <w:t xml:space="preserve"> услуги (услуг) и работы (работ) и содержит требования к оказанию </w:t>
      </w:r>
      <w:r>
        <w:rPr>
          <w:spacing w:val="-4"/>
          <w:sz w:val="20"/>
        </w:rPr>
        <w:t>муниципальной</w:t>
      </w:r>
      <w:r w:rsidRPr="001F4C87">
        <w:rPr>
          <w:spacing w:val="-4"/>
          <w:sz w:val="20"/>
        </w:rPr>
        <w:t xml:space="preserve"> услуги (услуг) раздельно по каждой из </w:t>
      </w:r>
      <w:r>
        <w:rPr>
          <w:spacing w:val="-4"/>
          <w:sz w:val="20"/>
        </w:rPr>
        <w:t>муниципальных</w:t>
      </w:r>
      <w:r w:rsidRPr="001F4C87">
        <w:rPr>
          <w:spacing w:val="-4"/>
          <w:sz w:val="20"/>
        </w:rPr>
        <w:t xml:space="preserve"> услуг с указанием порядкового номера раздела.</w:t>
      </w:r>
    </w:p>
    <w:p w:rsidR="006E0439" w:rsidRDefault="006E0439" w:rsidP="006E0439">
      <w:pPr>
        <w:jc w:val="both"/>
        <w:rPr>
          <w:spacing w:val="-4"/>
          <w:sz w:val="20"/>
        </w:rPr>
      </w:pPr>
      <w:r w:rsidRPr="001F4C87">
        <w:rPr>
          <w:spacing w:val="-4"/>
          <w:sz w:val="20"/>
          <w:vertAlign w:val="superscript"/>
        </w:rPr>
        <w:t>2</w:t>
      </w:r>
      <w:r w:rsidRPr="001F4C87">
        <w:rPr>
          <w:color w:val="FFFFFF"/>
          <w:spacing w:val="-4"/>
          <w:sz w:val="20"/>
        </w:rPr>
        <w:t>_</w:t>
      </w:r>
      <w:r w:rsidRPr="001F4C87">
        <w:rPr>
          <w:spacing w:val="-4"/>
          <w:sz w:val="20"/>
        </w:rPr>
        <w:t xml:space="preserve">Заполняется при установлении показателей, характеризующих качество </w:t>
      </w:r>
      <w:r>
        <w:rPr>
          <w:spacing w:val="-4"/>
          <w:sz w:val="20"/>
        </w:rPr>
        <w:t>муниципальной</w:t>
      </w:r>
      <w:r w:rsidRPr="001F4C87">
        <w:rPr>
          <w:spacing w:val="-4"/>
          <w:sz w:val="20"/>
        </w:rPr>
        <w:t xml:space="preserve"> услуги, в ведомственном перечне </w:t>
      </w:r>
      <w:r>
        <w:rPr>
          <w:spacing w:val="-4"/>
          <w:sz w:val="20"/>
        </w:rPr>
        <w:t>муниципальных</w:t>
      </w:r>
      <w:r w:rsidRPr="001F4C87">
        <w:rPr>
          <w:spacing w:val="-4"/>
          <w:sz w:val="20"/>
        </w:rPr>
        <w:t xml:space="preserve"> услуг и работ.</w:t>
      </w:r>
    </w:p>
    <w:p w:rsidR="006E0439" w:rsidRDefault="006E0439" w:rsidP="006E0439">
      <w:pPr>
        <w:jc w:val="both"/>
        <w:rPr>
          <w:spacing w:val="-4"/>
          <w:sz w:val="20"/>
        </w:rPr>
      </w:pPr>
      <w:r w:rsidRPr="001F4C87">
        <w:rPr>
          <w:spacing w:val="-4"/>
          <w:sz w:val="20"/>
          <w:vertAlign w:val="superscript"/>
        </w:rPr>
        <w:t>3</w:t>
      </w:r>
      <w:r w:rsidRPr="001F4C87">
        <w:rPr>
          <w:color w:val="FFFFFF"/>
          <w:spacing w:val="-4"/>
          <w:sz w:val="20"/>
        </w:rPr>
        <w:t>_</w:t>
      </w:r>
      <w:r w:rsidRPr="001F4C87">
        <w:rPr>
          <w:spacing w:val="-4"/>
          <w:sz w:val="20"/>
        </w:rPr>
        <w:t xml:space="preserve">Формируется при установлении </w:t>
      </w:r>
      <w:r>
        <w:rPr>
          <w:spacing w:val="-4"/>
          <w:sz w:val="20"/>
        </w:rPr>
        <w:t>муниципального</w:t>
      </w:r>
      <w:r w:rsidRPr="001F4C87">
        <w:rPr>
          <w:spacing w:val="-4"/>
          <w:sz w:val="20"/>
        </w:rPr>
        <w:t xml:space="preserve"> задания на оказание </w:t>
      </w:r>
      <w:r>
        <w:rPr>
          <w:spacing w:val="-4"/>
          <w:sz w:val="20"/>
        </w:rPr>
        <w:t>муниципальной</w:t>
      </w:r>
      <w:r w:rsidRPr="001F4C87">
        <w:rPr>
          <w:spacing w:val="-4"/>
          <w:sz w:val="20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E0439" w:rsidRDefault="006E0439" w:rsidP="006E0439">
      <w:pPr>
        <w:jc w:val="both"/>
        <w:rPr>
          <w:spacing w:val="-4"/>
          <w:sz w:val="20"/>
        </w:rPr>
      </w:pPr>
      <w:r w:rsidRPr="001F4C87">
        <w:rPr>
          <w:spacing w:val="-4"/>
          <w:sz w:val="20"/>
          <w:vertAlign w:val="superscript"/>
        </w:rPr>
        <w:t>4</w:t>
      </w:r>
      <w:r w:rsidRPr="001F4C87">
        <w:rPr>
          <w:color w:val="FFFFFF"/>
          <w:spacing w:val="-4"/>
          <w:sz w:val="20"/>
        </w:rPr>
        <w:t>_</w:t>
      </w:r>
      <w:r w:rsidRPr="001F4C87">
        <w:rPr>
          <w:spacing w:val="-4"/>
          <w:sz w:val="20"/>
        </w:rPr>
        <w:t xml:space="preserve">Заполняется при установлении показателей, характеризующих качество работы, в ведомственном перечне </w:t>
      </w:r>
      <w:r>
        <w:rPr>
          <w:spacing w:val="-4"/>
          <w:sz w:val="20"/>
        </w:rPr>
        <w:t>муниципальных</w:t>
      </w:r>
      <w:r w:rsidRPr="001F4C87">
        <w:rPr>
          <w:spacing w:val="-4"/>
          <w:sz w:val="20"/>
        </w:rPr>
        <w:t xml:space="preserve"> услуг и работ.</w:t>
      </w:r>
    </w:p>
    <w:p w:rsidR="006E0439" w:rsidRPr="001F4C87" w:rsidRDefault="006E0439" w:rsidP="006E0439">
      <w:pPr>
        <w:jc w:val="both"/>
      </w:pPr>
      <w:r w:rsidRPr="001F4C87">
        <w:rPr>
          <w:spacing w:val="-4"/>
          <w:sz w:val="20"/>
          <w:vertAlign w:val="superscript"/>
        </w:rPr>
        <w:t>5</w:t>
      </w:r>
      <w:r w:rsidRPr="001F4C87">
        <w:rPr>
          <w:color w:val="FFFFFF"/>
          <w:spacing w:val="-4"/>
          <w:sz w:val="20"/>
        </w:rPr>
        <w:t>_</w:t>
      </w:r>
      <w:r w:rsidRPr="001F4C87">
        <w:rPr>
          <w:spacing w:val="-4"/>
          <w:sz w:val="20"/>
        </w:rPr>
        <w:t xml:space="preserve">Заполняется в целом по </w:t>
      </w:r>
      <w:r>
        <w:rPr>
          <w:spacing w:val="-4"/>
          <w:sz w:val="20"/>
        </w:rPr>
        <w:t>муниципальному</w:t>
      </w:r>
      <w:r w:rsidRPr="001F4C87">
        <w:rPr>
          <w:spacing w:val="-4"/>
          <w:sz w:val="20"/>
        </w:rPr>
        <w:t xml:space="preserve"> заданию</w:t>
      </w:r>
      <w:r>
        <w:rPr>
          <w:spacing w:val="-4"/>
          <w:sz w:val="20"/>
        </w:rPr>
        <w:t>.</w:t>
      </w:r>
    </w:p>
    <w:p w:rsidR="006E0439" w:rsidRDefault="006E0439" w:rsidP="006E0439"/>
    <w:p w:rsidR="006E0439" w:rsidRDefault="006E0439" w:rsidP="006E0439"/>
    <w:p w:rsidR="001F0217" w:rsidRDefault="001F0217" w:rsidP="00EC4BD5">
      <w:pPr>
        <w:jc w:val="both"/>
        <w:rPr>
          <w:spacing w:val="-4"/>
          <w:sz w:val="20"/>
          <w:vertAlign w:val="superscript"/>
        </w:rPr>
      </w:pPr>
    </w:p>
    <w:p w:rsidR="00EC4BD5" w:rsidRPr="00EC4BD5" w:rsidRDefault="001F0217" w:rsidP="00EC4BD5">
      <w:r>
        <w:rPr>
          <w:spacing w:val="-4"/>
          <w:sz w:val="20"/>
          <w:vertAlign w:val="superscript"/>
        </w:rPr>
        <w:t xml:space="preserve">  </w:t>
      </w:r>
    </w:p>
    <w:p w:rsidR="00596A5A" w:rsidRPr="00EC4BD5" w:rsidRDefault="00596A5A" w:rsidP="00EC4BD5"/>
    <w:sectPr w:rsidR="00596A5A" w:rsidRPr="00EC4BD5" w:rsidSect="002F5FF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F6F" w:rsidRDefault="00132F6F" w:rsidP="003C07FF">
      <w:r>
        <w:separator/>
      </w:r>
    </w:p>
  </w:endnote>
  <w:endnote w:type="continuationSeparator" w:id="1">
    <w:p w:rsidR="00132F6F" w:rsidRDefault="00132F6F" w:rsidP="003C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F6F" w:rsidRDefault="00132F6F" w:rsidP="003C07FF">
      <w:r>
        <w:separator/>
      </w:r>
    </w:p>
  </w:footnote>
  <w:footnote w:type="continuationSeparator" w:id="1">
    <w:p w:rsidR="00132F6F" w:rsidRDefault="00132F6F" w:rsidP="003C0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D9B"/>
    <w:multiLevelType w:val="hybridMultilevel"/>
    <w:tmpl w:val="F8E6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EB1"/>
    <w:multiLevelType w:val="hybridMultilevel"/>
    <w:tmpl w:val="F8E6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742C9"/>
    <w:multiLevelType w:val="hybridMultilevel"/>
    <w:tmpl w:val="AA86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4BD5"/>
    <w:rsid w:val="00001404"/>
    <w:rsid w:val="00013339"/>
    <w:rsid w:val="00067C53"/>
    <w:rsid w:val="0007686A"/>
    <w:rsid w:val="00080880"/>
    <w:rsid w:val="000B3002"/>
    <w:rsid w:val="000B38A5"/>
    <w:rsid w:val="00100CE9"/>
    <w:rsid w:val="00116A17"/>
    <w:rsid w:val="0012172C"/>
    <w:rsid w:val="00132F6F"/>
    <w:rsid w:val="001361CF"/>
    <w:rsid w:val="001562BD"/>
    <w:rsid w:val="00160B2E"/>
    <w:rsid w:val="00161C5A"/>
    <w:rsid w:val="001B2251"/>
    <w:rsid w:val="001C5501"/>
    <w:rsid w:val="001F0217"/>
    <w:rsid w:val="002460FA"/>
    <w:rsid w:val="00246F79"/>
    <w:rsid w:val="002733B4"/>
    <w:rsid w:val="002E12FE"/>
    <w:rsid w:val="002E19DC"/>
    <w:rsid w:val="002F4F0D"/>
    <w:rsid w:val="002F5FF5"/>
    <w:rsid w:val="00304AAE"/>
    <w:rsid w:val="00312C46"/>
    <w:rsid w:val="00320FAA"/>
    <w:rsid w:val="00340870"/>
    <w:rsid w:val="0035204C"/>
    <w:rsid w:val="00374031"/>
    <w:rsid w:val="00397905"/>
    <w:rsid w:val="003C07FF"/>
    <w:rsid w:val="003C56A5"/>
    <w:rsid w:val="003E0ABD"/>
    <w:rsid w:val="00454099"/>
    <w:rsid w:val="005276AE"/>
    <w:rsid w:val="005313B0"/>
    <w:rsid w:val="00533146"/>
    <w:rsid w:val="005447AB"/>
    <w:rsid w:val="00544813"/>
    <w:rsid w:val="00592073"/>
    <w:rsid w:val="00596A5A"/>
    <w:rsid w:val="005C449F"/>
    <w:rsid w:val="00602DE8"/>
    <w:rsid w:val="006212F0"/>
    <w:rsid w:val="00680CF6"/>
    <w:rsid w:val="006A3A62"/>
    <w:rsid w:val="006C717D"/>
    <w:rsid w:val="006C744F"/>
    <w:rsid w:val="006E0439"/>
    <w:rsid w:val="007909D4"/>
    <w:rsid w:val="0079287D"/>
    <w:rsid w:val="007B26CE"/>
    <w:rsid w:val="00804C70"/>
    <w:rsid w:val="008102D1"/>
    <w:rsid w:val="008221FB"/>
    <w:rsid w:val="00851CBD"/>
    <w:rsid w:val="00855D01"/>
    <w:rsid w:val="00861F77"/>
    <w:rsid w:val="00863C3B"/>
    <w:rsid w:val="00897376"/>
    <w:rsid w:val="008A383F"/>
    <w:rsid w:val="008E15F2"/>
    <w:rsid w:val="008E1FA4"/>
    <w:rsid w:val="009342D9"/>
    <w:rsid w:val="009364B4"/>
    <w:rsid w:val="00940274"/>
    <w:rsid w:val="00951443"/>
    <w:rsid w:val="00953FB1"/>
    <w:rsid w:val="00963037"/>
    <w:rsid w:val="009933B3"/>
    <w:rsid w:val="009A3EB6"/>
    <w:rsid w:val="009B64F2"/>
    <w:rsid w:val="009F5AA5"/>
    <w:rsid w:val="00A1768A"/>
    <w:rsid w:val="00A3702C"/>
    <w:rsid w:val="00A5017A"/>
    <w:rsid w:val="00A677F1"/>
    <w:rsid w:val="00A749B6"/>
    <w:rsid w:val="00A77471"/>
    <w:rsid w:val="00AB044D"/>
    <w:rsid w:val="00AD15A9"/>
    <w:rsid w:val="00AD337E"/>
    <w:rsid w:val="00AE6282"/>
    <w:rsid w:val="00B7182B"/>
    <w:rsid w:val="00C26CF4"/>
    <w:rsid w:val="00C33AF0"/>
    <w:rsid w:val="00C4129D"/>
    <w:rsid w:val="00C54828"/>
    <w:rsid w:val="00C72E52"/>
    <w:rsid w:val="00C7482A"/>
    <w:rsid w:val="00C86A42"/>
    <w:rsid w:val="00CC24A5"/>
    <w:rsid w:val="00CD4F0D"/>
    <w:rsid w:val="00D02C25"/>
    <w:rsid w:val="00D509FF"/>
    <w:rsid w:val="00D56741"/>
    <w:rsid w:val="00D63BEF"/>
    <w:rsid w:val="00E03369"/>
    <w:rsid w:val="00E11018"/>
    <w:rsid w:val="00E37737"/>
    <w:rsid w:val="00E46CFB"/>
    <w:rsid w:val="00E563D1"/>
    <w:rsid w:val="00E775B5"/>
    <w:rsid w:val="00E8568C"/>
    <w:rsid w:val="00EC4BD5"/>
    <w:rsid w:val="00ED290F"/>
    <w:rsid w:val="00F0062C"/>
    <w:rsid w:val="00F218FF"/>
    <w:rsid w:val="00F52276"/>
    <w:rsid w:val="00F91F7E"/>
    <w:rsid w:val="00FE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4B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3">
    <w:name w:val="Normal (Web)"/>
    <w:basedOn w:val="a"/>
    <w:rsid w:val="00013339"/>
    <w:pPr>
      <w:spacing w:before="280" w:after="280"/>
    </w:pPr>
    <w:rPr>
      <w:lang w:eastAsia="ar-SA"/>
    </w:rPr>
  </w:style>
  <w:style w:type="paragraph" w:customStyle="1" w:styleId="ConsPlusNormal">
    <w:name w:val="ConsPlusNormal"/>
    <w:link w:val="ConsPlusNormal0"/>
    <w:uiPriority w:val="99"/>
    <w:rsid w:val="00397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97905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7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46C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3C0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07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C0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F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4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8D9C-7000-4689-8177-103B49DE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4956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Челноковская ООШ</Company>
  <LinksUpToDate>false</LinksUpToDate>
  <CharactersWithSpaces>33145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52</cp:revision>
  <cp:lastPrinted>2016-04-24T12:46:00Z</cp:lastPrinted>
  <dcterms:created xsi:type="dcterms:W3CDTF">2015-12-17T06:54:00Z</dcterms:created>
  <dcterms:modified xsi:type="dcterms:W3CDTF">2017-01-29T13:17:00Z</dcterms:modified>
</cp:coreProperties>
</file>